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14C9" w14:textId="77777777" w:rsidR="00F51291" w:rsidRDefault="00F51291">
      <w:pPr>
        <w:rPr>
          <w:rFonts w:hint="eastAsia"/>
        </w:rPr>
      </w:pPr>
      <w:r>
        <w:rPr>
          <w:rFonts w:hint="eastAsia"/>
        </w:rPr>
        <w:t>喧嚣扰攘的拼音</w:t>
      </w:r>
    </w:p>
    <w:p w14:paraId="15FA0FE8" w14:textId="77777777" w:rsidR="00F51291" w:rsidRDefault="00F51291">
      <w:pPr>
        <w:rPr>
          <w:rFonts w:hint="eastAsia"/>
        </w:rPr>
      </w:pPr>
      <w:r>
        <w:rPr>
          <w:rFonts w:hint="eastAsia"/>
        </w:rPr>
        <w:t>喧嚣扰攘“xuān xiāo rǎo rǎng”，这个词组生动地描绘了现代社会中人们常常会遇到的一种环境状态。无论是城市中的车水马龙，还是人群聚集时的热闹场景，“喧嚣扰攘”都以其独特的韵律和形象，勾勒出一幅充满活力却又略显纷乱的画面。</w:t>
      </w:r>
    </w:p>
    <w:p w14:paraId="17FC2053" w14:textId="77777777" w:rsidR="00F51291" w:rsidRDefault="00F51291">
      <w:pPr>
        <w:rPr>
          <w:rFonts w:hint="eastAsia"/>
        </w:rPr>
      </w:pPr>
    </w:p>
    <w:p w14:paraId="06E9DAC8" w14:textId="77777777" w:rsidR="00F51291" w:rsidRDefault="00F51291">
      <w:pPr>
        <w:rPr>
          <w:rFonts w:hint="eastAsia"/>
        </w:rPr>
      </w:pPr>
      <w:r>
        <w:rPr>
          <w:rFonts w:hint="eastAsia"/>
        </w:rPr>
        <w:t>词义与应用背景</w:t>
      </w:r>
    </w:p>
    <w:p w14:paraId="4BBC1315" w14:textId="77777777" w:rsidR="00F51291" w:rsidRDefault="00F51291">
      <w:pPr>
        <w:rPr>
          <w:rFonts w:hint="eastAsia"/>
        </w:rPr>
      </w:pPr>
      <w:r>
        <w:rPr>
          <w:rFonts w:hint="eastAsia"/>
        </w:rPr>
        <w:t>从字面上看，“喧”指的是声音大而杂乱，“嚣”则是指吵闹、喧哗的状态，二者结合更能体现出一种嘈杂的氛围；“扰”意味着打扰、干扰，而“攘”有排斥、骚动之意。综合起来，“喧嚣扰攘”不仅仅描述了声音上的嘈杂，更包含了视觉上和心理上的混乱感觉。在文学作品或日常交流中，这个词组常被用来形容市场、车站等公共场所的繁忙景象，或是对都市生活节奏快速、信息爆炸的一种隐喻。</w:t>
      </w:r>
    </w:p>
    <w:p w14:paraId="4C9A255A" w14:textId="77777777" w:rsidR="00F51291" w:rsidRDefault="00F51291">
      <w:pPr>
        <w:rPr>
          <w:rFonts w:hint="eastAsia"/>
        </w:rPr>
      </w:pPr>
    </w:p>
    <w:p w14:paraId="6BEB0C20" w14:textId="77777777" w:rsidR="00F51291" w:rsidRDefault="00F51291">
      <w:pPr>
        <w:rPr>
          <w:rFonts w:hint="eastAsia"/>
        </w:rPr>
      </w:pPr>
      <w:r>
        <w:rPr>
          <w:rFonts w:hint="eastAsia"/>
        </w:rPr>
        <w:t>文化内涵与社会现象</w:t>
      </w:r>
    </w:p>
    <w:p w14:paraId="4AFD0F78" w14:textId="77777777" w:rsidR="00F51291" w:rsidRDefault="00F51291">
      <w:pPr>
        <w:rPr>
          <w:rFonts w:hint="eastAsia"/>
        </w:rPr>
      </w:pPr>
      <w:r>
        <w:rPr>
          <w:rFonts w:hint="eastAsia"/>
        </w:rPr>
        <w:t>在中国传统文化里，安静被视为修身养性的重要条件之一，因此“喧嚣扰攘”的环境往往与宁静的生活方式形成对比。随着现代城市的发展，高楼大厦拔地而起，交通网络日益发达，这种原本属于特定场所的现象逐渐成为城市生活的常态。人们在这种环境中寻找自己的位置，既享受着便捷带来的好处，也承受着由此产生的压力。</w:t>
      </w:r>
    </w:p>
    <w:p w14:paraId="71E5D723" w14:textId="77777777" w:rsidR="00F51291" w:rsidRDefault="00F51291">
      <w:pPr>
        <w:rPr>
          <w:rFonts w:hint="eastAsia"/>
        </w:rPr>
      </w:pPr>
    </w:p>
    <w:p w14:paraId="289AA7B5" w14:textId="77777777" w:rsidR="00F51291" w:rsidRDefault="00F51291">
      <w:pPr>
        <w:rPr>
          <w:rFonts w:hint="eastAsia"/>
        </w:rPr>
      </w:pPr>
      <w:r>
        <w:rPr>
          <w:rFonts w:hint="eastAsia"/>
        </w:rPr>
        <w:t>应对策略与个人选择</w:t>
      </w:r>
    </w:p>
    <w:p w14:paraId="0100D784" w14:textId="77777777" w:rsidR="00F51291" w:rsidRDefault="00F51291">
      <w:pPr>
        <w:rPr>
          <w:rFonts w:hint="eastAsia"/>
        </w:rPr>
      </w:pPr>
      <w:r>
        <w:rPr>
          <w:rFonts w:hint="eastAsia"/>
        </w:rPr>
        <w:t>面对“喧嚣扰攘”的生活环境，每个人都有不同的适应方式。有些人选择逃离，去往偏远地区或者自然景区寻求内心的平静；而另一些人则尝试在忙碌的城市生活中找到平衡点，通过冥想、阅读等方式缓解压力。无论哪种方式，都是个体对于外界环境的一种回应，体现了人类适应环境变化的能力以及追求内心和谐的愿望。</w:t>
      </w:r>
    </w:p>
    <w:p w14:paraId="18CC546E" w14:textId="77777777" w:rsidR="00F51291" w:rsidRDefault="00F51291">
      <w:pPr>
        <w:rPr>
          <w:rFonts w:hint="eastAsia"/>
        </w:rPr>
      </w:pPr>
    </w:p>
    <w:p w14:paraId="4B8C0A1C" w14:textId="77777777" w:rsidR="00F51291" w:rsidRDefault="00F51291">
      <w:pPr>
        <w:rPr>
          <w:rFonts w:hint="eastAsia"/>
        </w:rPr>
      </w:pPr>
      <w:r>
        <w:rPr>
          <w:rFonts w:hint="eastAsia"/>
        </w:rPr>
        <w:t>最后的总结</w:t>
      </w:r>
    </w:p>
    <w:p w14:paraId="21B5C244" w14:textId="77777777" w:rsidR="00F51291" w:rsidRDefault="00F51291">
      <w:pPr>
        <w:rPr>
          <w:rFonts w:hint="eastAsia"/>
        </w:rPr>
      </w:pPr>
      <w:r>
        <w:rPr>
          <w:rFonts w:hint="eastAsia"/>
        </w:rPr>
        <w:t>“喧嚣扰攘”的拼音不仅是一个简单的发音指南，它背后蕴含的文化价值和社会意义值得我们深入思考。在这个快节奏的时代背景下，理解并接受周围世界的多样性，学会在喧嚣中寻找宁静，在纷扰中保持自我，或许是我们每个人都需要学习的人生课题。</w:t>
      </w:r>
    </w:p>
    <w:p w14:paraId="3F6DCDE6" w14:textId="77777777" w:rsidR="00F51291" w:rsidRDefault="00F51291">
      <w:pPr>
        <w:rPr>
          <w:rFonts w:hint="eastAsia"/>
        </w:rPr>
      </w:pPr>
    </w:p>
    <w:p w14:paraId="52ADED94" w14:textId="77777777" w:rsidR="00F51291" w:rsidRDefault="00F512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0A8B9" w14:textId="51A21935" w:rsidR="00A75E8E" w:rsidRDefault="00A75E8E"/>
    <w:sectPr w:rsidR="00A75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8E"/>
    <w:rsid w:val="00A75E8E"/>
    <w:rsid w:val="00B81CF2"/>
    <w:rsid w:val="00F5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AE95A-33B9-44B0-838C-6067CCBD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E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E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E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E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E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E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E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E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E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E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E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E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