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F0F7" w14:textId="77777777" w:rsidR="00203861" w:rsidRDefault="00203861">
      <w:pPr>
        <w:rPr>
          <w:rFonts w:hint="eastAsia"/>
        </w:rPr>
      </w:pPr>
      <w:r>
        <w:rPr>
          <w:rFonts w:hint="eastAsia"/>
        </w:rPr>
        <w:t>只用的拼音怎么打</w:t>
      </w:r>
    </w:p>
    <w:p w14:paraId="56BBED43" w14:textId="77777777" w:rsidR="00203861" w:rsidRDefault="00203861">
      <w:pPr>
        <w:rPr>
          <w:rFonts w:hint="eastAsia"/>
        </w:rPr>
      </w:pPr>
      <w:r>
        <w:rPr>
          <w:rFonts w:hint="eastAsia"/>
        </w:rPr>
        <w:t>Zhi Yong de Pin Yin Zen Me Da，这是将“只用的拼音怎么打”这句话直接翻译成拼音的结果。在学习和使用汉语拼音的过程中，许多人可能会遇到如何准确地输入某些词语的问题。尤其是在面对一些多音字或是不太常用的词汇时，正确的输入方式显得尤为重要。</w:t>
      </w:r>
    </w:p>
    <w:p w14:paraId="045ACD06" w14:textId="77777777" w:rsidR="00203861" w:rsidRDefault="00203861">
      <w:pPr>
        <w:rPr>
          <w:rFonts w:hint="eastAsia"/>
        </w:rPr>
      </w:pPr>
    </w:p>
    <w:p w14:paraId="59E9B149" w14:textId="77777777" w:rsidR="00203861" w:rsidRDefault="00203861">
      <w:pPr>
        <w:rPr>
          <w:rFonts w:hint="eastAsia"/>
        </w:rPr>
      </w:pPr>
      <w:r>
        <w:rPr>
          <w:rFonts w:hint="eastAsia"/>
        </w:rPr>
        <w:t>汉语拼音简介</w:t>
      </w:r>
    </w:p>
    <w:p w14:paraId="314F9938" w14:textId="77777777" w:rsidR="00203861" w:rsidRDefault="00203861">
      <w:pPr>
        <w:rPr>
          <w:rFonts w:hint="eastAsia"/>
        </w:rPr>
      </w:pPr>
      <w:r>
        <w:rPr>
          <w:rFonts w:hint="eastAsia"/>
        </w:rPr>
        <w:t>Hanyu Pinyin, jian cheng "Pinyin", shi yi zhong biao zhu Han Yu Fa Yin de fang fa. Ta bu jin zai Zhongguo, er qie zai quan shi jie de Han Yu xue xi zhong dou bo de gao du zhong shi. Tong guo pinyin, xue xi zhe ke yi geng rong yi di li jie he fa yin Han Yu ci hui.</w:t>
      </w:r>
    </w:p>
    <w:p w14:paraId="3793D05D" w14:textId="77777777" w:rsidR="00203861" w:rsidRDefault="00203861">
      <w:pPr>
        <w:rPr>
          <w:rFonts w:hint="eastAsia"/>
        </w:rPr>
      </w:pPr>
    </w:p>
    <w:p w14:paraId="619BFD90" w14:textId="77777777" w:rsidR="00203861" w:rsidRDefault="00203861">
      <w:pPr>
        <w:rPr>
          <w:rFonts w:hint="eastAsia"/>
        </w:rPr>
      </w:pPr>
      <w:r>
        <w:rPr>
          <w:rFonts w:hint="eastAsia"/>
        </w:rPr>
        <w:t>关于“只用”的拼音</w:t>
      </w:r>
    </w:p>
    <w:p w14:paraId="129EE28D" w14:textId="77777777" w:rsidR="00203861" w:rsidRDefault="00203861">
      <w:pPr>
        <w:rPr>
          <w:rFonts w:hint="eastAsia"/>
        </w:rPr>
      </w:pPr>
      <w:r>
        <w:rPr>
          <w:rFonts w:hint="eastAsia"/>
        </w:rPr>
        <w:t>“只用”的拼音是"zhǐ yòng"。“只”在这里读作第三声（zhǐ），表示仅仅、唯一的含义；“用”则是第四声（yòng），意味着使用或运用。这个短语通常用来表达仅需使用某物或者某种方法的意思。</w:t>
      </w:r>
    </w:p>
    <w:p w14:paraId="06B98CBC" w14:textId="77777777" w:rsidR="00203861" w:rsidRDefault="00203861">
      <w:pPr>
        <w:rPr>
          <w:rFonts w:hint="eastAsia"/>
        </w:rPr>
      </w:pPr>
    </w:p>
    <w:p w14:paraId="446752BD" w14:textId="77777777" w:rsidR="00203861" w:rsidRDefault="00203861">
      <w:pPr>
        <w:rPr>
          <w:rFonts w:hint="eastAsia"/>
        </w:rPr>
      </w:pPr>
      <w:r>
        <w:rPr>
          <w:rFonts w:hint="eastAsia"/>
        </w:rPr>
        <w:t>拼音输入法的使用技巧</w:t>
      </w:r>
    </w:p>
    <w:p w14:paraId="7CBA8724" w14:textId="77777777" w:rsidR="00203861" w:rsidRDefault="00203861">
      <w:pPr>
        <w:rPr>
          <w:rFonts w:hint="eastAsia"/>
        </w:rPr>
      </w:pPr>
      <w:r>
        <w:rPr>
          <w:rFonts w:hint="eastAsia"/>
        </w:rPr>
        <w:t>Shi yong pin yin shu ru fa shi, zhao chu zheng que de ci hui shi yi ge xu yao zhu yi de di fang. Yi ban lai shuo, zai shu ru "zhi yong" shi, zhi xu yao an zhao sheng mǔ he yun mu de shun xu shu ru "zhi yong" de pin yin "zhiyong". Ran hou, xuan ze he shi de ci hui ji ke. Ru guo ni yu dao duo yin zi, ke neng xu yao gen ju shang xia wen qu ding zheng que de fa yin.</w:t>
      </w:r>
    </w:p>
    <w:p w14:paraId="0A225DA0" w14:textId="77777777" w:rsidR="00203861" w:rsidRDefault="00203861">
      <w:pPr>
        <w:rPr>
          <w:rFonts w:hint="eastAsia"/>
        </w:rPr>
      </w:pPr>
    </w:p>
    <w:p w14:paraId="223E474C" w14:textId="77777777" w:rsidR="00203861" w:rsidRDefault="00203861">
      <w:pPr>
        <w:rPr>
          <w:rFonts w:hint="eastAsia"/>
        </w:rPr>
      </w:pPr>
      <w:r>
        <w:rPr>
          <w:rFonts w:hint="eastAsia"/>
        </w:rPr>
        <w:t>提升拼音输入效率的小窍门</w:t>
      </w:r>
    </w:p>
    <w:p w14:paraId="2FE01616" w14:textId="77777777" w:rsidR="00203861" w:rsidRDefault="00203861">
      <w:pPr>
        <w:rPr>
          <w:rFonts w:hint="eastAsia"/>
        </w:rPr>
      </w:pPr>
      <w:r>
        <w:rPr>
          <w:rFonts w:hint="eastAsia"/>
        </w:rPr>
        <w:t>Yao ti sheng pin yin shu ru de xiao lv, ke yi cong xiang xi liao jie ping mu shang tui jian de ci hui kai shi. Tong shi, ji ben de Han Yu ci hui he yu fa zhi shi ye bu ke hu shi. Liao jie duo yin zi de yu yi he ying yong chang jing, ke yi bang zhu ni geng zhun que de xuan ze ci hui. Bie wai, xiang xin de shu ru fa ru Shuang Pin Huo Zhe Wu Bi Shu Ru Fa ye ke yi da da ti gao shu ru xiao lv.</w:t>
      </w:r>
    </w:p>
    <w:p w14:paraId="46053C12" w14:textId="77777777" w:rsidR="00203861" w:rsidRDefault="00203861">
      <w:pPr>
        <w:rPr>
          <w:rFonts w:hint="eastAsia"/>
        </w:rPr>
      </w:pPr>
    </w:p>
    <w:p w14:paraId="57EBEA30" w14:textId="77777777" w:rsidR="00203861" w:rsidRDefault="00203861">
      <w:pPr>
        <w:rPr>
          <w:rFonts w:hint="eastAsia"/>
        </w:rPr>
      </w:pPr>
      <w:r>
        <w:rPr>
          <w:rFonts w:hint="eastAsia"/>
        </w:rPr>
        <w:t>本文是由每日作文网(2345lzwz.com)为大家创作</w:t>
      </w:r>
    </w:p>
    <w:p w14:paraId="70F257D8" w14:textId="51DE4AE4" w:rsidR="00DF4348" w:rsidRDefault="00DF4348"/>
    <w:sectPr w:rsidR="00DF43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48"/>
    <w:rsid w:val="00203861"/>
    <w:rsid w:val="00B81CF2"/>
    <w:rsid w:val="00DF4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3F8D0-9CC8-486C-AC03-8D8F3979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43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43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43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43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43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43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43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43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43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43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43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43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4348"/>
    <w:rPr>
      <w:rFonts w:cstheme="majorBidi"/>
      <w:color w:val="2F5496" w:themeColor="accent1" w:themeShade="BF"/>
      <w:sz w:val="28"/>
      <w:szCs w:val="28"/>
    </w:rPr>
  </w:style>
  <w:style w:type="character" w:customStyle="1" w:styleId="50">
    <w:name w:val="标题 5 字符"/>
    <w:basedOn w:val="a0"/>
    <w:link w:val="5"/>
    <w:uiPriority w:val="9"/>
    <w:semiHidden/>
    <w:rsid w:val="00DF4348"/>
    <w:rPr>
      <w:rFonts w:cstheme="majorBidi"/>
      <w:color w:val="2F5496" w:themeColor="accent1" w:themeShade="BF"/>
      <w:sz w:val="24"/>
    </w:rPr>
  </w:style>
  <w:style w:type="character" w:customStyle="1" w:styleId="60">
    <w:name w:val="标题 6 字符"/>
    <w:basedOn w:val="a0"/>
    <w:link w:val="6"/>
    <w:uiPriority w:val="9"/>
    <w:semiHidden/>
    <w:rsid w:val="00DF4348"/>
    <w:rPr>
      <w:rFonts w:cstheme="majorBidi"/>
      <w:b/>
      <w:bCs/>
      <w:color w:val="2F5496" w:themeColor="accent1" w:themeShade="BF"/>
    </w:rPr>
  </w:style>
  <w:style w:type="character" w:customStyle="1" w:styleId="70">
    <w:name w:val="标题 7 字符"/>
    <w:basedOn w:val="a0"/>
    <w:link w:val="7"/>
    <w:uiPriority w:val="9"/>
    <w:semiHidden/>
    <w:rsid w:val="00DF4348"/>
    <w:rPr>
      <w:rFonts w:cstheme="majorBidi"/>
      <w:b/>
      <w:bCs/>
      <w:color w:val="595959" w:themeColor="text1" w:themeTint="A6"/>
    </w:rPr>
  </w:style>
  <w:style w:type="character" w:customStyle="1" w:styleId="80">
    <w:name w:val="标题 8 字符"/>
    <w:basedOn w:val="a0"/>
    <w:link w:val="8"/>
    <w:uiPriority w:val="9"/>
    <w:semiHidden/>
    <w:rsid w:val="00DF4348"/>
    <w:rPr>
      <w:rFonts w:cstheme="majorBidi"/>
      <w:color w:val="595959" w:themeColor="text1" w:themeTint="A6"/>
    </w:rPr>
  </w:style>
  <w:style w:type="character" w:customStyle="1" w:styleId="90">
    <w:name w:val="标题 9 字符"/>
    <w:basedOn w:val="a0"/>
    <w:link w:val="9"/>
    <w:uiPriority w:val="9"/>
    <w:semiHidden/>
    <w:rsid w:val="00DF4348"/>
    <w:rPr>
      <w:rFonts w:eastAsiaTheme="majorEastAsia" w:cstheme="majorBidi"/>
      <w:color w:val="595959" w:themeColor="text1" w:themeTint="A6"/>
    </w:rPr>
  </w:style>
  <w:style w:type="paragraph" w:styleId="a3">
    <w:name w:val="Title"/>
    <w:basedOn w:val="a"/>
    <w:next w:val="a"/>
    <w:link w:val="a4"/>
    <w:uiPriority w:val="10"/>
    <w:qFormat/>
    <w:rsid w:val="00DF43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43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3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43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348"/>
    <w:pPr>
      <w:spacing w:before="160"/>
      <w:jc w:val="center"/>
    </w:pPr>
    <w:rPr>
      <w:i/>
      <w:iCs/>
      <w:color w:val="404040" w:themeColor="text1" w:themeTint="BF"/>
    </w:rPr>
  </w:style>
  <w:style w:type="character" w:customStyle="1" w:styleId="a8">
    <w:name w:val="引用 字符"/>
    <w:basedOn w:val="a0"/>
    <w:link w:val="a7"/>
    <w:uiPriority w:val="29"/>
    <w:rsid w:val="00DF4348"/>
    <w:rPr>
      <w:i/>
      <w:iCs/>
      <w:color w:val="404040" w:themeColor="text1" w:themeTint="BF"/>
    </w:rPr>
  </w:style>
  <w:style w:type="paragraph" w:styleId="a9">
    <w:name w:val="List Paragraph"/>
    <w:basedOn w:val="a"/>
    <w:uiPriority w:val="34"/>
    <w:qFormat/>
    <w:rsid w:val="00DF4348"/>
    <w:pPr>
      <w:ind w:left="720"/>
      <w:contextualSpacing/>
    </w:pPr>
  </w:style>
  <w:style w:type="character" w:styleId="aa">
    <w:name w:val="Intense Emphasis"/>
    <w:basedOn w:val="a0"/>
    <w:uiPriority w:val="21"/>
    <w:qFormat/>
    <w:rsid w:val="00DF4348"/>
    <w:rPr>
      <w:i/>
      <w:iCs/>
      <w:color w:val="2F5496" w:themeColor="accent1" w:themeShade="BF"/>
    </w:rPr>
  </w:style>
  <w:style w:type="paragraph" w:styleId="ab">
    <w:name w:val="Intense Quote"/>
    <w:basedOn w:val="a"/>
    <w:next w:val="a"/>
    <w:link w:val="ac"/>
    <w:uiPriority w:val="30"/>
    <w:qFormat/>
    <w:rsid w:val="00DF43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4348"/>
    <w:rPr>
      <w:i/>
      <w:iCs/>
      <w:color w:val="2F5496" w:themeColor="accent1" w:themeShade="BF"/>
    </w:rPr>
  </w:style>
  <w:style w:type="character" w:styleId="ad">
    <w:name w:val="Intense Reference"/>
    <w:basedOn w:val="a0"/>
    <w:uiPriority w:val="32"/>
    <w:qFormat/>
    <w:rsid w:val="00DF43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