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7452" w14:textId="77777777" w:rsidR="00930C66" w:rsidRDefault="00930C66">
      <w:pPr>
        <w:rPr>
          <w:rFonts w:hint="eastAsia"/>
        </w:rPr>
      </w:pPr>
      <w:r>
        <w:rPr>
          <w:rFonts w:hint="eastAsia"/>
        </w:rPr>
        <w:t>五个梨的拼音</w:t>
      </w:r>
    </w:p>
    <w:p w14:paraId="5BF1C44A" w14:textId="77777777" w:rsidR="00930C66" w:rsidRDefault="00930C66">
      <w:pPr>
        <w:rPr>
          <w:rFonts w:hint="eastAsia"/>
        </w:rPr>
      </w:pPr>
      <w:r>
        <w:rPr>
          <w:rFonts w:hint="eastAsia"/>
        </w:rPr>
        <w:t>在汉语的学习过程中，拼音作为汉字的音标系统起着不可或缺的作用。它不仅帮助我们准确地发音，而且对于学习和记忆汉字也有着极大的帮助。“五个梨”的拼音是“wǔ gè lí”，这个简单的短语可以用来教授数字、量词以及水果名称的拼音。接下来，我们将详细探讨这三个词汇的拼音及其背后的文化含义。</w:t>
      </w:r>
    </w:p>
    <w:p w14:paraId="6B691A39" w14:textId="77777777" w:rsidR="00930C66" w:rsidRDefault="00930C66">
      <w:pPr>
        <w:rPr>
          <w:rFonts w:hint="eastAsia"/>
        </w:rPr>
      </w:pPr>
    </w:p>
    <w:p w14:paraId="7328C296" w14:textId="77777777" w:rsidR="00930C66" w:rsidRDefault="00930C66">
      <w:pPr>
        <w:rPr>
          <w:rFonts w:hint="eastAsia"/>
        </w:rPr>
      </w:pPr>
      <w:r>
        <w:rPr>
          <w:rFonts w:hint="eastAsia"/>
        </w:rPr>
        <w:t>数字“五”及其文化意义</w:t>
      </w:r>
    </w:p>
    <w:p w14:paraId="39654427" w14:textId="77777777" w:rsidR="00930C66" w:rsidRDefault="00930C66">
      <w:pPr>
        <w:rPr>
          <w:rFonts w:hint="eastAsia"/>
        </w:rPr>
      </w:pPr>
      <w:r>
        <w:rPr>
          <w:rFonts w:hint="eastAsia"/>
        </w:rPr>
        <w:t>“五”（wǔ）是一个非常有趣的数字，在中国文化中具有重要意义。五行学说就是基于五种基本元素：金、木、水、火、土，来解释宇宙间的各种现象。“五”还与许多传统的中国节日相关，比如五月五日的端午节。在语言学习方面，掌握数字的正确发音是基础中的基础，而“五”的发音则需要特别注意声调，以确保交流的准确性。</w:t>
      </w:r>
    </w:p>
    <w:p w14:paraId="43B2D229" w14:textId="77777777" w:rsidR="00930C66" w:rsidRDefault="00930C66">
      <w:pPr>
        <w:rPr>
          <w:rFonts w:hint="eastAsia"/>
        </w:rPr>
      </w:pPr>
    </w:p>
    <w:p w14:paraId="1F450E2D" w14:textId="77777777" w:rsidR="00930C66" w:rsidRDefault="00930C66">
      <w:pPr>
        <w:rPr>
          <w:rFonts w:hint="eastAsia"/>
        </w:rPr>
      </w:pPr>
      <w:r>
        <w:rPr>
          <w:rFonts w:hint="eastAsia"/>
        </w:rPr>
        <w:t>量词“个”的使用</w:t>
      </w:r>
    </w:p>
    <w:p w14:paraId="4FD82C95" w14:textId="77777777" w:rsidR="00930C66" w:rsidRDefault="00930C66">
      <w:pPr>
        <w:rPr>
          <w:rFonts w:hint="eastAsia"/>
        </w:rPr>
      </w:pPr>
      <w:r>
        <w:rPr>
          <w:rFonts w:hint="eastAsia"/>
        </w:rPr>
        <w:t>在汉语中，量词的使用是非常独特且重要的一个部分。“个”（gè）是最常用的量词之一，适用于大多数非特定对象。然而，根据所指事物的不同，也可能使用其他更具体的量词。例如，当我们提到书籍时，会用“本”而非“个”。因此，虽然“五个梨”听起来简单，但它也展示了汉语中量词使用的灵活性和多样性。</w:t>
      </w:r>
    </w:p>
    <w:p w14:paraId="4B6271D6" w14:textId="77777777" w:rsidR="00930C66" w:rsidRDefault="00930C66">
      <w:pPr>
        <w:rPr>
          <w:rFonts w:hint="eastAsia"/>
        </w:rPr>
      </w:pPr>
    </w:p>
    <w:p w14:paraId="530572AE" w14:textId="77777777" w:rsidR="00930C66" w:rsidRDefault="00930C66">
      <w:pPr>
        <w:rPr>
          <w:rFonts w:hint="eastAsia"/>
        </w:rPr>
      </w:pPr>
      <w:r>
        <w:rPr>
          <w:rFonts w:hint="eastAsia"/>
        </w:rPr>
        <w:t>水果“梨”的介绍</w:t>
      </w:r>
    </w:p>
    <w:p w14:paraId="35108D14" w14:textId="77777777" w:rsidR="00930C66" w:rsidRDefault="00930C66">
      <w:pPr>
        <w:rPr>
          <w:rFonts w:hint="eastAsia"/>
        </w:rPr>
      </w:pPr>
      <w:r>
        <w:rPr>
          <w:rFonts w:hint="eastAsia"/>
        </w:rPr>
        <w:t>说到“梨”（lí），这是一种深受人们喜爱的水果，尤其在中国，梨有着悠久的栽培历史，并被视为清凉润肺的佳品。不同种类的梨有着不同的风味和质地，如雪花梨、香梨等。从营养角度来看，梨含有丰富的维生素C和纤维素，对健康有益。同时，“梨”的发音也是练习声母l和韵母i组合的好例子。</w:t>
      </w:r>
    </w:p>
    <w:p w14:paraId="5BF2FA77" w14:textId="77777777" w:rsidR="00930C66" w:rsidRDefault="00930C66">
      <w:pPr>
        <w:rPr>
          <w:rFonts w:hint="eastAsia"/>
        </w:rPr>
      </w:pPr>
    </w:p>
    <w:p w14:paraId="1F0B6FC1" w14:textId="77777777" w:rsidR="00930C66" w:rsidRDefault="00930C66">
      <w:pPr>
        <w:rPr>
          <w:rFonts w:hint="eastAsia"/>
        </w:rPr>
      </w:pPr>
      <w:r>
        <w:rPr>
          <w:rFonts w:hint="eastAsia"/>
        </w:rPr>
        <w:t>最后的总结</w:t>
      </w:r>
    </w:p>
    <w:p w14:paraId="4B951C53" w14:textId="77777777" w:rsidR="00930C66" w:rsidRDefault="00930C66">
      <w:pPr>
        <w:rPr>
          <w:rFonts w:hint="eastAsia"/>
        </w:rPr>
      </w:pPr>
      <w:r>
        <w:rPr>
          <w:rFonts w:hint="eastAsia"/>
        </w:rPr>
        <w:t>通过分析“五个梨”的拼音——“wǔ gè lí”，我们不仅能学到如何准确发音，还能深入了解每个词汇背后的文化内涵和汉语语法特点。这不仅有助于汉语学习者提高语言能力，也能增进对中国文化的理解和欣赏。无论是数字、量词还是具体物品的名称，它们都是汉语学习旅程中不可或缺的部分。</w:t>
      </w:r>
    </w:p>
    <w:p w14:paraId="0758F30B" w14:textId="77777777" w:rsidR="00930C66" w:rsidRDefault="00930C66">
      <w:pPr>
        <w:rPr>
          <w:rFonts w:hint="eastAsia"/>
        </w:rPr>
      </w:pPr>
    </w:p>
    <w:p w14:paraId="2C614F87" w14:textId="77777777" w:rsidR="00930C66" w:rsidRDefault="00930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EC0B8" w14:textId="4C7E8280" w:rsidR="00B80201" w:rsidRDefault="00B80201"/>
    <w:sectPr w:rsidR="00B8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01"/>
    <w:rsid w:val="00930C66"/>
    <w:rsid w:val="00B802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82ED6-394D-47CC-AD2A-FE172FA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