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DB6CD" w14:textId="77777777" w:rsidR="008607E5" w:rsidRDefault="008607E5">
      <w:pPr>
        <w:rPr>
          <w:rFonts w:hint="eastAsia"/>
        </w:rPr>
      </w:pPr>
      <w:r>
        <w:rPr>
          <w:rFonts w:hint="eastAsia"/>
        </w:rPr>
        <w:t>中也外号怎么念蛞蝓的拼音</w:t>
      </w:r>
    </w:p>
    <w:p w14:paraId="11849952" w14:textId="77777777" w:rsidR="008607E5" w:rsidRDefault="008607E5">
      <w:pPr>
        <w:rPr>
          <w:rFonts w:hint="eastAsia"/>
        </w:rPr>
      </w:pPr>
      <w:r>
        <w:rPr>
          <w:rFonts w:hint="eastAsia"/>
        </w:rPr>
        <w:t>在讨论动漫《文豪野犬》中的角色中原中也时，不少粉丝对他的绰号“蛞蝓”产生了浓厚的兴趣。这个称呼源自于角色自身的特质和作品内的背景设定，对于不熟悉日语发音的观众来说，了解如何正确读出这一昵称的拼音形式显得尤为重要。</w:t>
      </w:r>
    </w:p>
    <w:p w14:paraId="7987414E" w14:textId="77777777" w:rsidR="008607E5" w:rsidRDefault="008607E5">
      <w:pPr>
        <w:rPr>
          <w:rFonts w:hint="eastAsia"/>
        </w:rPr>
      </w:pPr>
    </w:p>
    <w:p w14:paraId="63A78A99" w14:textId="77777777" w:rsidR="008607E5" w:rsidRDefault="008607E5">
      <w:pPr>
        <w:rPr>
          <w:rFonts w:hint="eastAsia"/>
        </w:rPr>
      </w:pPr>
      <w:r>
        <w:rPr>
          <w:rFonts w:hint="eastAsia"/>
        </w:rPr>
        <w:t>中原中也及其绰号“蛞蝓”的由来</w:t>
      </w:r>
    </w:p>
    <w:p w14:paraId="5F0D24B9" w14:textId="77777777" w:rsidR="008607E5" w:rsidRDefault="008607E5">
      <w:pPr>
        <w:rPr>
          <w:rFonts w:hint="eastAsia"/>
        </w:rPr>
      </w:pPr>
      <w:r>
        <w:rPr>
          <w:rFonts w:hint="eastAsia"/>
        </w:rPr>
        <w:t>中原中也是日本动漫《文豪野犬》中的主要人物之一，以其敏捷的行动能力和独特的个性吸引了大量粉丝。绰号“蛞蝓”，一方面是因为其能力与蛞蝓的一些特性有相似之处，另一方面则是为了体现角色的某种性格特征。然而，在原作中，该绰号并不是直接以“蛞蝓”命名，而是通过角色间的互动逐渐形成的共识。</w:t>
      </w:r>
    </w:p>
    <w:p w14:paraId="345191AE" w14:textId="77777777" w:rsidR="008607E5" w:rsidRDefault="008607E5">
      <w:pPr>
        <w:rPr>
          <w:rFonts w:hint="eastAsia"/>
        </w:rPr>
      </w:pPr>
    </w:p>
    <w:p w14:paraId="3A89F59F" w14:textId="77777777" w:rsidR="008607E5" w:rsidRDefault="008607E5">
      <w:pPr>
        <w:rPr>
          <w:rFonts w:hint="eastAsia"/>
        </w:rPr>
      </w:pPr>
      <w:r>
        <w:rPr>
          <w:rFonts w:hint="eastAsia"/>
        </w:rPr>
        <w:t>蛞蝓的拼音解读</w:t>
      </w:r>
    </w:p>
    <w:p w14:paraId="00914713" w14:textId="77777777" w:rsidR="008607E5" w:rsidRDefault="008607E5">
      <w:pPr>
        <w:rPr>
          <w:rFonts w:hint="eastAsia"/>
        </w:rPr>
      </w:pPr>
      <w:r>
        <w:rPr>
          <w:rFonts w:hint="eastAsia"/>
        </w:rPr>
        <w:t>对于中文用户而言，“蛞蝓”的拼音是“kuò yú”。这二字分别代表着软体动物门腹足纲的一种生物，通常生活在潮湿环境中。将此昵称应用于中原中也身上，不仅增添了一层神秘色彩，也使得角色更加立体鲜活。值得注意的是，虽然“蛞蝓”在中文里是一个特定词汇，但在不同的语境下，它的使用方式和含义可能会有所变化。</w:t>
      </w:r>
    </w:p>
    <w:p w14:paraId="6B7DB07A" w14:textId="77777777" w:rsidR="008607E5" w:rsidRDefault="008607E5">
      <w:pPr>
        <w:rPr>
          <w:rFonts w:hint="eastAsia"/>
        </w:rPr>
      </w:pPr>
    </w:p>
    <w:p w14:paraId="1982AD3A" w14:textId="77777777" w:rsidR="008607E5" w:rsidRDefault="008607E5">
      <w:pPr>
        <w:rPr>
          <w:rFonts w:hint="eastAsia"/>
        </w:rPr>
      </w:pPr>
      <w:r>
        <w:rPr>
          <w:rFonts w:hint="eastAsia"/>
        </w:rPr>
        <w:t>如何正确发音</w:t>
      </w:r>
    </w:p>
    <w:p w14:paraId="35279EAA" w14:textId="77777777" w:rsidR="008607E5" w:rsidRDefault="008607E5">
      <w:pPr>
        <w:rPr>
          <w:rFonts w:hint="eastAsia"/>
        </w:rPr>
      </w:pPr>
      <w:r>
        <w:rPr>
          <w:rFonts w:hint="eastAsia"/>
        </w:rPr>
        <w:t>学习如何正确发音“蛞蝓”的拼音对于更好地理解和欣赏《文豪野犬》这部作品至关重要。“kuò”是一个带有声调的音节，具体为第四声，表示声音从高到低的变化；“yú”则是第二声，即升调。练习这两个音节的连贯发音，可以帮助非母语者更准确地模仿出地道的中文发音。</w:t>
      </w:r>
    </w:p>
    <w:p w14:paraId="02B91B93" w14:textId="77777777" w:rsidR="008607E5" w:rsidRDefault="008607E5">
      <w:pPr>
        <w:rPr>
          <w:rFonts w:hint="eastAsia"/>
        </w:rPr>
      </w:pPr>
    </w:p>
    <w:p w14:paraId="0DA225F4" w14:textId="77777777" w:rsidR="008607E5" w:rsidRDefault="008607E5">
      <w:pPr>
        <w:rPr>
          <w:rFonts w:hint="eastAsia"/>
        </w:rPr>
      </w:pPr>
      <w:r>
        <w:rPr>
          <w:rFonts w:hint="eastAsia"/>
        </w:rPr>
        <w:t>最后的总结</w:t>
      </w:r>
    </w:p>
    <w:p w14:paraId="517B2863" w14:textId="77777777" w:rsidR="008607E5" w:rsidRDefault="008607E5">
      <w:pPr>
        <w:rPr>
          <w:rFonts w:hint="eastAsia"/>
        </w:rPr>
      </w:pPr>
      <w:r>
        <w:rPr>
          <w:rFonts w:hint="eastAsia"/>
        </w:rPr>
        <w:t>通过对中原中也绰号“蛞蝓”的拼音探讨，我们不仅能加深对角色的理解，还能进一步领略到《文豪野犬》这部作品丰富的文化底蕴。无论是动漫爱好者还是语言学习者，都可以从中获得乐趣和知识。希望本文能帮助读者掌握正确的发音方法，并激发大家对这部经典作品更深层次的兴趣。</w:t>
      </w:r>
    </w:p>
    <w:p w14:paraId="50827395" w14:textId="77777777" w:rsidR="008607E5" w:rsidRDefault="008607E5">
      <w:pPr>
        <w:rPr>
          <w:rFonts w:hint="eastAsia"/>
        </w:rPr>
      </w:pPr>
    </w:p>
    <w:p w14:paraId="02A71803" w14:textId="77777777" w:rsidR="008607E5" w:rsidRDefault="008607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24E6E" w14:textId="3798F977" w:rsidR="00DF3234" w:rsidRDefault="00DF3234"/>
    <w:sectPr w:rsidR="00DF3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34"/>
    <w:rsid w:val="008607E5"/>
    <w:rsid w:val="00B81CF2"/>
    <w:rsid w:val="00DF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96DB4-6613-4F37-94DD-EBFFD041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2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2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2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2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2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2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2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2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2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2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2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2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2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2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2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2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2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2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2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2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2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2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2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