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38A18" w14:textId="77777777" w:rsidR="001A40DA" w:rsidRDefault="001A40DA">
      <w:pPr>
        <w:rPr>
          <w:rFonts w:hint="eastAsia"/>
        </w:rPr>
      </w:pPr>
      <w:r>
        <w:rPr>
          <w:rFonts w:hint="eastAsia"/>
        </w:rPr>
        <w:t>一概而论的拼音</w:t>
      </w:r>
    </w:p>
    <w:p w14:paraId="3BF35AF6" w14:textId="77777777" w:rsidR="001A40DA" w:rsidRDefault="001A40DA">
      <w:pPr>
        <w:rPr>
          <w:rFonts w:hint="eastAsia"/>
        </w:rPr>
      </w:pPr>
      <w:r>
        <w:rPr>
          <w:rFonts w:hint="eastAsia"/>
        </w:rPr>
        <w:t>一概而论的拼音是“yī gài ér lùn”。这个成语用来描述一种过于简化、不分具体情况地对待各种事物的态度。在汉语中，它通常用于批评那些没有充分考虑个体差异和具体情境的做法。</w:t>
      </w:r>
    </w:p>
    <w:p w14:paraId="3E171055" w14:textId="77777777" w:rsidR="001A40DA" w:rsidRDefault="001A40DA">
      <w:pPr>
        <w:rPr>
          <w:rFonts w:hint="eastAsia"/>
        </w:rPr>
      </w:pPr>
    </w:p>
    <w:p w14:paraId="76786B75" w14:textId="77777777" w:rsidR="001A40DA" w:rsidRDefault="001A40DA">
      <w:pPr>
        <w:rPr>
          <w:rFonts w:hint="eastAsia"/>
        </w:rPr>
      </w:pPr>
      <w:r>
        <w:rPr>
          <w:rFonts w:hint="eastAsia"/>
        </w:rPr>
        <w:t>成语来源与背景</w:t>
      </w:r>
    </w:p>
    <w:p w14:paraId="3A5146A9" w14:textId="77777777" w:rsidR="001A40DA" w:rsidRDefault="001A40DA">
      <w:pPr>
        <w:rPr>
          <w:rFonts w:hint="eastAsia"/>
        </w:rPr>
      </w:pPr>
      <w:r>
        <w:rPr>
          <w:rFonts w:hint="eastAsia"/>
        </w:rPr>
        <w:t>关于“一概而论”的起源，并没有特别明确的历史记载，但它反映了古代中国哲学思想中对事物普遍性与特殊性的思考。在中国传统哲学里，重视的是根据事物的本质特征进行分类，而不是简单地将所有事物归为一类。因此，“一概而论”更多地是在提醒人们避免以偏概全，忽视了事物之间的细微差别。</w:t>
      </w:r>
    </w:p>
    <w:p w14:paraId="2836F1ED" w14:textId="77777777" w:rsidR="001A40DA" w:rsidRDefault="001A40DA">
      <w:pPr>
        <w:rPr>
          <w:rFonts w:hint="eastAsia"/>
        </w:rPr>
      </w:pPr>
    </w:p>
    <w:p w14:paraId="19258771" w14:textId="77777777" w:rsidR="001A40DA" w:rsidRDefault="001A40DA">
      <w:pPr>
        <w:rPr>
          <w:rFonts w:hint="eastAsia"/>
        </w:rPr>
      </w:pPr>
      <w:r>
        <w:rPr>
          <w:rFonts w:hint="eastAsia"/>
        </w:rPr>
        <w:t>使用场景分析</w:t>
      </w:r>
    </w:p>
    <w:p w14:paraId="279BC017" w14:textId="77777777" w:rsidR="001A40DA" w:rsidRDefault="001A40DA">
      <w:pPr>
        <w:rPr>
          <w:rFonts w:hint="eastAsia"/>
        </w:rPr>
      </w:pPr>
      <w:r>
        <w:rPr>
          <w:rFonts w:hint="eastAsia"/>
        </w:rPr>
        <w:t>在日常交流和写作中，“一概而论”是一个常用的成语，用来表达对于某种做法或观点的不完全同意或批评。例如，在讨论教育问题时，如果有人认为所有的学生都应该遵循同样的学习方法，这种观点就可能被批评为“一概而论”，因为它忽视了学生的个性差异和需求。</w:t>
      </w:r>
    </w:p>
    <w:p w14:paraId="2D86178D" w14:textId="77777777" w:rsidR="001A40DA" w:rsidRDefault="001A40DA">
      <w:pPr>
        <w:rPr>
          <w:rFonts w:hint="eastAsia"/>
        </w:rPr>
      </w:pPr>
    </w:p>
    <w:p w14:paraId="63E1A40A" w14:textId="77777777" w:rsidR="001A40DA" w:rsidRDefault="001A40DA">
      <w:pPr>
        <w:rPr>
          <w:rFonts w:hint="eastAsia"/>
        </w:rPr>
      </w:pPr>
      <w:r>
        <w:rPr>
          <w:rFonts w:hint="eastAsia"/>
        </w:rPr>
        <w:t>实际应用中的考量</w:t>
      </w:r>
    </w:p>
    <w:p w14:paraId="7294A0EA" w14:textId="77777777" w:rsidR="001A40DA" w:rsidRDefault="001A40DA">
      <w:pPr>
        <w:rPr>
          <w:rFonts w:hint="eastAsia"/>
        </w:rPr>
      </w:pPr>
      <w:r>
        <w:rPr>
          <w:rFonts w:hint="eastAsia"/>
        </w:rPr>
        <w:t>理解和正确使用“一概而论”有助于我们在日常生活和工作中更加注重细节，尊重个体差异。无论是在团队合作、教学还是其他社会活动中，认识到每个人的独特性和环境的具体情况是非常重要的。这样可以帮助我们做出更为准确和有效的决策，促进个人成长和社会和谐。</w:t>
      </w:r>
    </w:p>
    <w:p w14:paraId="2D0B4B93" w14:textId="77777777" w:rsidR="001A40DA" w:rsidRDefault="001A40DA">
      <w:pPr>
        <w:rPr>
          <w:rFonts w:hint="eastAsia"/>
        </w:rPr>
      </w:pPr>
    </w:p>
    <w:p w14:paraId="38998D79" w14:textId="77777777" w:rsidR="001A40DA" w:rsidRDefault="001A40DA">
      <w:pPr>
        <w:rPr>
          <w:rFonts w:hint="eastAsia"/>
        </w:rPr>
      </w:pPr>
      <w:r>
        <w:rPr>
          <w:rFonts w:hint="eastAsia"/>
        </w:rPr>
        <w:t>如何避免一概而论</w:t>
      </w:r>
    </w:p>
    <w:p w14:paraId="0D3AE019" w14:textId="77777777" w:rsidR="001A40DA" w:rsidRDefault="001A40DA">
      <w:pPr>
        <w:rPr>
          <w:rFonts w:hint="eastAsia"/>
        </w:rPr>
      </w:pPr>
      <w:r>
        <w:rPr>
          <w:rFonts w:hint="eastAsia"/>
        </w:rPr>
        <w:t>要避免落入“一概而论”的陷阱，关键在于培养批判性思维能力，学会从多角度看待问题。保持开放的心态，愿意倾听不同的意见和声音；深入了解每个案例的具体情况，不要急于下最后的总结；通过不断学习和实践提高自己的认知水平，以便更好地理解复杂的世界。</w:t>
      </w:r>
    </w:p>
    <w:p w14:paraId="5CB57D34" w14:textId="77777777" w:rsidR="001A40DA" w:rsidRDefault="001A40DA">
      <w:pPr>
        <w:rPr>
          <w:rFonts w:hint="eastAsia"/>
        </w:rPr>
      </w:pPr>
    </w:p>
    <w:p w14:paraId="10AB23DD" w14:textId="77777777" w:rsidR="001A40DA" w:rsidRDefault="001A40DA">
      <w:pPr>
        <w:rPr>
          <w:rFonts w:hint="eastAsia"/>
        </w:rPr>
      </w:pPr>
      <w:r>
        <w:rPr>
          <w:rFonts w:hint="eastAsia"/>
        </w:rPr>
        <w:t>最后的总结</w:t>
      </w:r>
    </w:p>
    <w:p w14:paraId="0E89D70B" w14:textId="77777777" w:rsidR="001A40DA" w:rsidRDefault="001A40DA">
      <w:pPr>
        <w:rPr>
          <w:rFonts w:hint="eastAsia"/>
        </w:rPr>
      </w:pPr>
      <w:r>
        <w:rPr>
          <w:rFonts w:hint="eastAsia"/>
        </w:rPr>
        <w:t>“一概而论”的拼音虽然简单——“yī gài ér lùn”，但它背后蕴含的意义却非常深刻。它提醒我们要警惕过度简化现实世界的倾向，鼓励我们去探索事物的真实面貌，尊重多样性，促进更深层次的理解和沟通。通过避免一概而论，我们可以建立一个更加包容和多元的社会环境。</w:t>
      </w:r>
    </w:p>
    <w:p w14:paraId="265804F4" w14:textId="77777777" w:rsidR="001A40DA" w:rsidRDefault="001A40DA">
      <w:pPr>
        <w:rPr>
          <w:rFonts w:hint="eastAsia"/>
        </w:rPr>
      </w:pPr>
    </w:p>
    <w:p w14:paraId="5E6BC514" w14:textId="77777777" w:rsidR="001A40DA" w:rsidRDefault="001A40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B385A5" w14:textId="19C2BA24" w:rsidR="008E3DA0" w:rsidRDefault="008E3DA0"/>
    <w:sectPr w:rsidR="008E3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A0"/>
    <w:rsid w:val="001A40DA"/>
    <w:rsid w:val="008E3DA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542EE2-386C-435A-85C3-637E28FD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3D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D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D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D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D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D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D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D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3D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3D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3D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3D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3D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3D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3D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3D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3D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3D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3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3D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3D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3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3D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3D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3D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3D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3D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3D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