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CE9C" w14:textId="77777777" w:rsidR="005A3A23" w:rsidRDefault="005A3A23">
      <w:pPr>
        <w:rPr>
          <w:rFonts w:hint="eastAsia"/>
        </w:rPr>
      </w:pPr>
      <w:r>
        <w:rPr>
          <w:rFonts w:hint="eastAsia"/>
        </w:rPr>
        <w:t>一倍的拼音是什么</w:t>
      </w:r>
    </w:p>
    <w:p w14:paraId="7DE138DB" w14:textId="77777777" w:rsidR="005A3A23" w:rsidRDefault="005A3A23">
      <w:pPr>
        <w:rPr>
          <w:rFonts w:hint="eastAsia"/>
        </w:rPr>
      </w:pPr>
      <w:r>
        <w:rPr>
          <w:rFonts w:hint="eastAsia"/>
        </w:rPr>
        <w:t>在汉语学习过程中，了解和掌握词汇的正确发音是十分重要的。今天我们要讨论的一个特别的词汇就是“一倍”。对于很多初学者来说，“一倍”的拼音可能会引起一些疑惑，因为它并不遵循某些常见的拼音规则。“一倍”的拼音是“yī bèi”，其中“一”读作第一声，即阴平，而“倍”则读作第四声，即去声。</w:t>
      </w:r>
    </w:p>
    <w:p w14:paraId="2B9A743E" w14:textId="77777777" w:rsidR="005A3A23" w:rsidRDefault="005A3A23">
      <w:pPr>
        <w:rPr>
          <w:rFonts w:hint="eastAsia"/>
        </w:rPr>
      </w:pPr>
    </w:p>
    <w:p w14:paraId="0B9D8701" w14:textId="77777777" w:rsidR="005A3A23" w:rsidRDefault="005A3A23">
      <w:pPr>
        <w:rPr>
          <w:rFonts w:hint="eastAsia"/>
        </w:rPr>
      </w:pPr>
      <w:r>
        <w:rPr>
          <w:rFonts w:hint="eastAsia"/>
        </w:rPr>
        <w:t>理解“一”的变调规则</w:t>
      </w:r>
    </w:p>
    <w:p w14:paraId="3946C9A3" w14:textId="77777777" w:rsidR="005A3A23" w:rsidRDefault="005A3A23">
      <w:pPr>
        <w:rPr>
          <w:rFonts w:hint="eastAsia"/>
        </w:rPr>
      </w:pPr>
      <w:r>
        <w:rPr>
          <w:rFonts w:hint="eastAsia"/>
        </w:rPr>
        <w:t>在汉语中，“一”字根据其后跟随的字的声调不同，会发生变调现象。但当“一”与一个去声音节相连时，如“倍”，“一”通常保持它的原调——阴平（yī）。这一规律有助于我们在阅读和说话时更加准确地使用汉语，避免了由于错误发音导致的理解困难。</w:t>
      </w:r>
    </w:p>
    <w:p w14:paraId="2EE0AC01" w14:textId="77777777" w:rsidR="005A3A23" w:rsidRDefault="005A3A23">
      <w:pPr>
        <w:rPr>
          <w:rFonts w:hint="eastAsia"/>
        </w:rPr>
      </w:pPr>
    </w:p>
    <w:p w14:paraId="5DC92D37" w14:textId="77777777" w:rsidR="005A3A23" w:rsidRDefault="005A3A23">
      <w:pPr>
        <w:rPr>
          <w:rFonts w:hint="eastAsia"/>
        </w:rPr>
      </w:pPr>
      <w:r>
        <w:rPr>
          <w:rFonts w:hint="eastAsia"/>
        </w:rPr>
        <w:t>深入探讨“倍”的含义及其用法</w:t>
      </w:r>
    </w:p>
    <w:p w14:paraId="545DC10E" w14:textId="77777777" w:rsidR="005A3A23" w:rsidRDefault="005A3A23">
      <w:pPr>
        <w:rPr>
          <w:rFonts w:hint="eastAsia"/>
        </w:rPr>
      </w:pPr>
      <w:r>
        <w:rPr>
          <w:rFonts w:hint="eastAsia"/>
        </w:rPr>
        <w:t>“倍”字在汉语中意为“加倍”或“两倍”，但在与数字组合形成表达量的概念时，比如“一倍”，它表示的是基础数量的相等增加。例如，如果我们说某个数是一的“一倍”，实际上是指这个数等于一本身，并没有实际增加。这种用法有时会让学习者感到困惑，因此理解“一倍”确切含义以及如何在句子中恰当使用它是很重要的。</w:t>
      </w:r>
    </w:p>
    <w:p w14:paraId="1FCB58EC" w14:textId="77777777" w:rsidR="005A3A23" w:rsidRDefault="005A3A23">
      <w:pPr>
        <w:rPr>
          <w:rFonts w:hint="eastAsia"/>
        </w:rPr>
      </w:pPr>
    </w:p>
    <w:p w14:paraId="5E159E40" w14:textId="77777777" w:rsidR="005A3A23" w:rsidRDefault="005A3A23">
      <w:pPr>
        <w:rPr>
          <w:rFonts w:hint="eastAsia"/>
        </w:rPr>
      </w:pPr>
      <w:r>
        <w:rPr>
          <w:rFonts w:hint="eastAsia"/>
        </w:rPr>
        <w:t>“一倍”的实际应用</w:t>
      </w:r>
    </w:p>
    <w:p w14:paraId="4507DF8A" w14:textId="77777777" w:rsidR="005A3A23" w:rsidRDefault="005A3A23">
      <w:pPr>
        <w:rPr>
          <w:rFonts w:hint="eastAsia"/>
        </w:rPr>
      </w:pPr>
      <w:r>
        <w:rPr>
          <w:rFonts w:hint="eastAsia"/>
        </w:rPr>
        <w:t>在日常交流及专业场合中，“一倍”的概念被广泛应用。无论是在数学领域中的比例计算，还是在描述事物的增长幅度时，“一倍”都扮演着重要角色。正确理解和使用这个词组不仅能提高语言表达的准确性，还能增强我们对汉语文化的认识。</w:t>
      </w:r>
    </w:p>
    <w:p w14:paraId="5471ED23" w14:textId="77777777" w:rsidR="005A3A23" w:rsidRDefault="005A3A23">
      <w:pPr>
        <w:rPr>
          <w:rFonts w:hint="eastAsia"/>
        </w:rPr>
      </w:pPr>
    </w:p>
    <w:p w14:paraId="5B2FB796" w14:textId="77777777" w:rsidR="005A3A23" w:rsidRDefault="005A3A23">
      <w:pPr>
        <w:rPr>
          <w:rFonts w:hint="eastAsia"/>
        </w:rPr>
      </w:pPr>
      <w:r>
        <w:rPr>
          <w:rFonts w:hint="eastAsia"/>
        </w:rPr>
        <w:t>最后的总结</w:t>
      </w:r>
    </w:p>
    <w:p w14:paraId="132C2835" w14:textId="77777777" w:rsidR="005A3A23" w:rsidRDefault="005A3A23">
      <w:pPr>
        <w:rPr>
          <w:rFonts w:hint="eastAsia"/>
        </w:rPr>
      </w:pPr>
      <w:r>
        <w:rPr>
          <w:rFonts w:hint="eastAsia"/>
        </w:rPr>
        <w:t>通过上述介绍，我们可以看到，“一倍”的拼音为“yī bèi”，并且理解了“一”在特定情况下的不变调规则以及“倍”的具体含义。希望这些信息能够帮助汉语学习者更好地掌握这一词组的使用，从而在日常生活或是更专业的环境中更加自信地运用汉语进行沟通。</w:t>
      </w:r>
    </w:p>
    <w:p w14:paraId="00D21802" w14:textId="77777777" w:rsidR="005A3A23" w:rsidRDefault="005A3A23">
      <w:pPr>
        <w:rPr>
          <w:rFonts w:hint="eastAsia"/>
        </w:rPr>
      </w:pPr>
    </w:p>
    <w:p w14:paraId="03698C5D" w14:textId="77777777" w:rsidR="005A3A23" w:rsidRDefault="005A3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96A95" w14:textId="16EFAA6B" w:rsidR="009F44A9" w:rsidRDefault="009F44A9"/>
    <w:sectPr w:rsidR="009F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A9"/>
    <w:rsid w:val="005A3A23"/>
    <w:rsid w:val="009F44A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DE721-D74C-4AC5-91F4-6E29239A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