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6E46" w14:textId="77777777" w:rsidR="00EA50F4" w:rsidRDefault="00EA50F4">
      <w:pPr>
        <w:rPr>
          <w:rFonts w:hint="eastAsia"/>
        </w:rPr>
      </w:pPr>
      <w:r>
        <w:rPr>
          <w:rFonts w:hint="eastAsia"/>
        </w:rPr>
        <w:t>顺序的拼音怎么写</w:t>
      </w:r>
    </w:p>
    <w:p w14:paraId="6BB33047" w14:textId="77777777" w:rsidR="00EA50F4" w:rsidRDefault="00EA50F4">
      <w:pPr>
        <w:rPr>
          <w:rFonts w:hint="eastAsia"/>
        </w:rPr>
      </w:pPr>
      <w:r>
        <w:rPr>
          <w:rFonts w:hint="eastAsia"/>
        </w:rPr>
        <w:t>顺序，这个词语在汉语中表示按照一定的次序或步骤进行。其拼音写作“shùn xù”。对于学习汉语或是对中国文化感兴趣的朋友们来说，了解一些基础汉字及其拼音是非常有帮助的。这不仅有助于日常交流，还能加深对中国文化的理解。</w:t>
      </w:r>
    </w:p>
    <w:p w14:paraId="1C27F153" w14:textId="77777777" w:rsidR="00EA50F4" w:rsidRDefault="00EA50F4">
      <w:pPr>
        <w:rPr>
          <w:rFonts w:hint="eastAsia"/>
        </w:rPr>
      </w:pPr>
    </w:p>
    <w:p w14:paraId="17237241" w14:textId="77777777" w:rsidR="00EA50F4" w:rsidRDefault="00EA50F4">
      <w:pPr>
        <w:rPr>
          <w:rFonts w:hint="eastAsia"/>
        </w:rPr>
      </w:pPr>
      <w:r>
        <w:rPr>
          <w:rFonts w:hint="eastAsia"/>
        </w:rPr>
        <w:t>什么是顺序</w:t>
      </w:r>
    </w:p>
    <w:p w14:paraId="1D0DC387" w14:textId="77777777" w:rsidR="00EA50F4" w:rsidRDefault="00EA50F4">
      <w:pPr>
        <w:rPr>
          <w:rFonts w:hint="eastAsia"/>
        </w:rPr>
      </w:pPr>
      <w:r>
        <w:rPr>
          <w:rFonts w:hint="eastAsia"/>
        </w:rPr>
        <w:t>顺序是指事物按一定规律排列的次序。在我们的日常生活中，无论是做事还是学习，遵循一定的顺序都是非常重要的。例如，在制作一道菜时，我们需要按照特定的步骤来操作，以确保最终的味道和质量。同样，在阅读书籍或者学习知识时，也应遵循从简到难、由浅入深的顺序，这样可以更有效地吸收和理解内容。</w:t>
      </w:r>
    </w:p>
    <w:p w14:paraId="527D6AF7" w14:textId="77777777" w:rsidR="00EA50F4" w:rsidRDefault="00EA50F4">
      <w:pPr>
        <w:rPr>
          <w:rFonts w:hint="eastAsia"/>
        </w:rPr>
      </w:pPr>
    </w:p>
    <w:p w14:paraId="571E1ACF" w14:textId="77777777" w:rsidR="00EA50F4" w:rsidRDefault="00EA50F4">
      <w:pPr>
        <w:rPr>
          <w:rFonts w:hint="eastAsia"/>
        </w:rPr>
      </w:pPr>
      <w:r>
        <w:rPr>
          <w:rFonts w:hint="eastAsia"/>
        </w:rPr>
        <w:t>拼音的重要性</w:t>
      </w:r>
    </w:p>
    <w:p w14:paraId="06A153A2" w14:textId="77777777" w:rsidR="00EA50F4" w:rsidRDefault="00EA50F4">
      <w:pPr>
        <w:rPr>
          <w:rFonts w:hint="eastAsia"/>
        </w:rPr>
      </w:pPr>
      <w:r>
        <w:rPr>
          <w:rFonts w:hint="eastAsia"/>
        </w:rPr>
        <w:t>拼音是学习汉语的基础工具之一。它为初学者提供了发音指南，使得即使是不懂汉字的人也能读出正确的发音。通过拼音，人们能够更快地记住汉字的读音，并逐渐掌握汉语的语音系统。拼音还广泛应用于电子设备中，如手机输入法和电脑输入法，大大提高了文字输入的效率。</w:t>
      </w:r>
    </w:p>
    <w:p w14:paraId="2DEF03B6" w14:textId="77777777" w:rsidR="00EA50F4" w:rsidRDefault="00EA50F4">
      <w:pPr>
        <w:rPr>
          <w:rFonts w:hint="eastAsia"/>
        </w:rPr>
      </w:pPr>
    </w:p>
    <w:p w14:paraId="2C795221" w14:textId="77777777" w:rsidR="00EA50F4" w:rsidRDefault="00EA50F4">
      <w:pPr>
        <w:rPr>
          <w:rFonts w:hint="eastAsia"/>
        </w:rPr>
      </w:pPr>
      <w:r>
        <w:rPr>
          <w:rFonts w:hint="eastAsia"/>
        </w:rPr>
        <w:t>如何正确书写顺序的拼音</w:t>
      </w:r>
    </w:p>
    <w:p w14:paraId="457113BC" w14:textId="77777777" w:rsidR="00EA50F4" w:rsidRDefault="00EA50F4">
      <w:pPr>
        <w:rPr>
          <w:rFonts w:hint="eastAsia"/>
        </w:rPr>
      </w:pPr>
      <w:r>
        <w:rPr>
          <w:rFonts w:hint="eastAsia"/>
        </w:rPr>
        <w:t>“顺序”的拼音“shùn xù”中，“shùn”代表了“顺”，而“xù”则对应“序”。每个字的拼音都由声母和韵母组成，其中“sh”是声母，“ùn”是韵母；“x”是声母，“ù”是韵母。学习者在练习发音时，应注意区分不同声调，因为汉语是一种声调语言，不同的声调可能会改变词义。</w:t>
      </w:r>
    </w:p>
    <w:p w14:paraId="3E4A4246" w14:textId="77777777" w:rsidR="00EA50F4" w:rsidRDefault="00EA50F4">
      <w:pPr>
        <w:rPr>
          <w:rFonts w:hint="eastAsia"/>
        </w:rPr>
      </w:pPr>
    </w:p>
    <w:p w14:paraId="62F9706F" w14:textId="77777777" w:rsidR="00EA50F4" w:rsidRDefault="00EA50F4">
      <w:pPr>
        <w:rPr>
          <w:rFonts w:hint="eastAsia"/>
        </w:rPr>
      </w:pPr>
      <w:r>
        <w:rPr>
          <w:rFonts w:hint="eastAsia"/>
        </w:rPr>
        <w:t>最后的总结</w:t>
      </w:r>
    </w:p>
    <w:p w14:paraId="46159243" w14:textId="77777777" w:rsidR="00EA50F4" w:rsidRDefault="00EA50F4">
      <w:pPr>
        <w:rPr>
          <w:rFonts w:hint="eastAsia"/>
        </w:rPr>
      </w:pPr>
      <w:r>
        <w:rPr>
          <w:rFonts w:hint="eastAsia"/>
        </w:rPr>
        <w:t>通过对“顺序”这一词汇的学习，我们不仅能了解到它的含义和重要性，还能深入探索汉语拼音的基本规则。这对于想要提升自己汉语水平的朋友来说，无疑是一个很好的起点。掌握好这些基础知识后，进一步的学习将会变得更加轻松有趣。</w:t>
      </w:r>
    </w:p>
    <w:p w14:paraId="3935950C" w14:textId="77777777" w:rsidR="00EA50F4" w:rsidRDefault="00EA50F4">
      <w:pPr>
        <w:rPr>
          <w:rFonts w:hint="eastAsia"/>
        </w:rPr>
      </w:pPr>
    </w:p>
    <w:p w14:paraId="422ED4EA" w14:textId="77777777" w:rsidR="00EA50F4" w:rsidRDefault="00EA50F4">
      <w:pPr>
        <w:rPr>
          <w:rFonts w:hint="eastAsia"/>
        </w:rPr>
      </w:pPr>
    </w:p>
    <w:p w14:paraId="4C5ABADC" w14:textId="77777777" w:rsidR="00EA50F4" w:rsidRDefault="00EA5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02294" w14:textId="19AAE688" w:rsidR="00D22036" w:rsidRDefault="00D22036"/>
    <w:sectPr w:rsidR="00D22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36"/>
    <w:rsid w:val="007574E7"/>
    <w:rsid w:val="00D22036"/>
    <w:rsid w:val="00E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C7894-101F-4A22-B333-6D0DE67D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0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0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0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0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0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0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0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0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0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0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0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0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0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0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0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0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0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