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FE72" w14:textId="77777777" w:rsidR="009B285D" w:rsidRDefault="009B285D">
      <w:pPr>
        <w:rPr>
          <w:rFonts w:hint="eastAsia"/>
        </w:rPr>
      </w:pPr>
      <w:r>
        <w:rPr>
          <w:rFonts w:hint="eastAsia"/>
        </w:rPr>
        <w:t>赵羾的拼音</w:t>
      </w:r>
    </w:p>
    <w:p w14:paraId="45B4B774" w14:textId="77777777" w:rsidR="009B285D" w:rsidRDefault="009B285D">
      <w:pPr>
        <w:rPr>
          <w:rFonts w:hint="eastAsia"/>
        </w:rPr>
      </w:pPr>
      <w:r>
        <w:rPr>
          <w:rFonts w:hint="eastAsia"/>
        </w:rPr>
        <w:t>赵羾，这个名字可能对许多人来说并不熟悉，但当我们谈论到“赵羾的拼音”，就不得不提及这位在中国历史上留有独特印记的人物。赵羾（Zhào Hóng）是明朝时期的一位重要官员，其贡献和故事值得我们深入了解。</w:t>
      </w:r>
    </w:p>
    <w:p w14:paraId="230AF48B" w14:textId="77777777" w:rsidR="009B285D" w:rsidRDefault="009B285D">
      <w:pPr>
        <w:rPr>
          <w:rFonts w:hint="eastAsia"/>
        </w:rPr>
      </w:pPr>
    </w:p>
    <w:p w14:paraId="1AB6CCA0" w14:textId="77777777" w:rsidR="009B285D" w:rsidRDefault="009B285D">
      <w:pPr>
        <w:rPr>
          <w:rFonts w:hint="eastAsia"/>
        </w:rPr>
      </w:pPr>
      <w:r>
        <w:rPr>
          <w:rFonts w:hint="eastAsia"/>
        </w:rPr>
        <w:t>生平简介</w:t>
      </w:r>
    </w:p>
    <w:p w14:paraId="0D6ED1CA" w14:textId="77777777" w:rsidR="009B285D" w:rsidRDefault="009B285D">
      <w:pPr>
        <w:rPr>
          <w:rFonts w:hint="eastAsia"/>
        </w:rPr>
      </w:pPr>
      <w:r>
        <w:rPr>
          <w:rFonts w:hint="eastAsia"/>
        </w:rPr>
        <w:t>赵羾出生于一个书香门第，自幼便展示出卓越的智慧与学识天赋。他的名字中的“羾”字较为罕见，这个字的拼音为“hóng”，意味着宏大、广阔，似乎预示着他日后将在官场上大展宏图。成年后，赵羾通过科举考试，顺利进入仕途，并以清正廉洁著称。他在任期间，致力于改革弊政，改善民生，深得百姓爱戴。</w:t>
      </w:r>
    </w:p>
    <w:p w14:paraId="28056248" w14:textId="77777777" w:rsidR="009B285D" w:rsidRDefault="009B285D">
      <w:pPr>
        <w:rPr>
          <w:rFonts w:hint="eastAsia"/>
        </w:rPr>
      </w:pPr>
    </w:p>
    <w:p w14:paraId="77643EC1" w14:textId="77777777" w:rsidR="009B285D" w:rsidRDefault="009B285D">
      <w:pPr>
        <w:rPr>
          <w:rFonts w:hint="eastAsia"/>
        </w:rPr>
      </w:pPr>
      <w:r>
        <w:rPr>
          <w:rFonts w:hint="eastAsia"/>
        </w:rPr>
        <w:t>贡献与成就</w:t>
      </w:r>
    </w:p>
    <w:p w14:paraId="34C7D44F" w14:textId="77777777" w:rsidR="009B285D" w:rsidRDefault="009B285D">
      <w:pPr>
        <w:rPr>
          <w:rFonts w:hint="eastAsia"/>
        </w:rPr>
      </w:pPr>
      <w:r>
        <w:rPr>
          <w:rFonts w:hint="eastAsia"/>
        </w:rPr>
        <w:t>在赵羾的职业生涯中，他对教育、法律以及社会福利方面的改进尤为突出。他主张公平公正，提倡教育普及，认为只有提升全民素质，国家才能长远发展。他还关注弱势群体的生活状况，推动了一系列有利于贫民的政策出台。这些努力不仅改善了当时的社会环境，也为后世留下了宝贵的治理经验。</w:t>
      </w:r>
    </w:p>
    <w:p w14:paraId="427A7A1B" w14:textId="77777777" w:rsidR="009B285D" w:rsidRDefault="009B285D">
      <w:pPr>
        <w:rPr>
          <w:rFonts w:hint="eastAsia"/>
        </w:rPr>
      </w:pPr>
    </w:p>
    <w:p w14:paraId="1620F160" w14:textId="77777777" w:rsidR="009B285D" w:rsidRDefault="009B285D">
      <w:pPr>
        <w:rPr>
          <w:rFonts w:hint="eastAsia"/>
        </w:rPr>
      </w:pPr>
      <w:r>
        <w:rPr>
          <w:rFonts w:hint="eastAsia"/>
        </w:rPr>
        <w:t>历史评价</w:t>
      </w:r>
    </w:p>
    <w:p w14:paraId="24E3ECAD" w14:textId="77777777" w:rsidR="009B285D" w:rsidRDefault="009B285D">
      <w:pPr>
        <w:rPr>
          <w:rFonts w:hint="eastAsia"/>
        </w:rPr>
      </w:pPr>
      <w:r>
        <w:rPr>
          <w:rFonts w:hint="eastAsia"/>
        </w:rPr>
        <w:t>尽管赵羾生活在几百年前，但他的人格魅力和政治智慧至今仍被人们所称赞。他的事迹告诉我们，无论身处何地，保持初心，坚持正义，始终是为人处世的根本原则。赵羾的名字及其拼音“Zhào Hóng”，也因此成为了正直和智慧的象征，在历史长河中熠熠生辉。</w:t>
      </w:r>
    </w:p>
    <w:p w14:paraId="0941B214" w14:textId="77777777" w:rsidR="009B285D" w:rsidRDefault="009B285D">
      <w:pPr>
        <w:rPr>
          <w:rFonts w:hint="eastAsia"/>
        </w:rPr>
      </w:pPr>
    </w:p>
    <w:p w14:paraId="59589EE6" w14:textId="77777777" w:rsidR="009B285D" w:rsidRDefault="009B285D">
      <w:pPr>
        <w:rPr>
          <w:rFonts w:hint="eastAsia"/>
        </w:rPr>
      </w:pPr>
      <w:r>
        <w:rPr>
          <w:rFonts w:hint="eastAsia"/>
        </w:rPr>
        <w:t>最后的总结</w:t>
      </w:r>
    </w:p>
    <w:p w14:paraId="77D4209E" w14:textId="77777777" w:rsidR="009B285D" w:rsidRDefault="009B285D">
      <w:pPr>
        <w:rPr>
          <w:rFonts w:hint="eastAsia"/>
        </w:rPr>
      </w:pPr>
      <w:r>
        <w:rPr>
          <w:rFonts w:hint="eastAsia"/>
        </w:rPr>
        <w:t>回顾赵羾的一生，我们可以看到一位古代官员如何通过自己的努力，在复杂多变的政治环境中坚守本心，为民谋福。学习赵羾的故事，不仅是了解一段历史，更是从中汲取智慧和力量，激励我们在各自的领域里追求卓越，践行正义。赵羾的拼音——Zhào Hóng，不仅仅是一个简单的发音组合，它承载着深厚的文化底蕴和精神内涵，提醒我们要不断追求知识，勇于面对挑战，做一个对社会有价值的人。</w:t>
      </w:r>
    </w:p>
    <w:p w14:paraId="78D66FC3" w14:textId="77777777" w:rsidR="009B285D" w:rsidRDefault="009B285D">
      <w:pPr>
        <w:rPr>
          <w:rFonts w:hint="eastAsia"/>
        </w:rPr>
      </w:pPr>
    </w:p>
    <w:p w14:paraId="3B6E1EE2" w14:textId="77777777" w:rsidR="009B285D" w:rsidRDefault="009B2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2595F" w14:textId="558A7317" w:rsidR="005C6762" w:rsidRDefault="005C6762"/>
    <w:sectPr w:rsidR="005C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62"/>
    <w:rsid w:val="005C6762"/>
    <w:rsid w:val="007574E7"/>
    <w:rsid w:val="009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9D71E-B99D-4E6A-B94E-3A21D1E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