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DF6E" w14:textId="77777777" w:rsidR="00272F69" w:rsidRDefault="00272F69">
      <w:pPr>
        <w:rPr>
          <w:rFonts w:hint="eastAsia"/>
        </w:rPr>
      </w:pPr>
      <w:r>
        <w:rPr>
          <w:rFonts w:hint="eastAsia"/>
        </w:rPr>
        <w:t>有三个小朋友的拼音</w:t>
      </w:r>
    </w:p>
    <w:p w14:paraId="5DE479CF" w14:textId="77777777" w:rsidR="00272F69" w:rsidRDefault="00272F69">
      <w:pPr>
        <w:rPr>
          <w:rFonts w:hint="eastAsia"/>
        </w:rPr>
      </w:pPr>
      <w:r>
        <w:rPr>
          <w:rFonts w:hint="eastAsia"/>
        </w:rPr>
        <w:t>在一个小村庄里，住着三个非常要好的小朋友：小明、小华和小丽。他们每天一起上学、一起玩耍，彼此之间的友谊十分深厚。尽管他们的姓氏不同，但是他们有一个共同点，那就是他们都对学习汉语拼音有着极大的兴趣。</w:t>
      </w:r>
    </w:p>
    <w:p w14:paraId="2D87CA80" w14:textId="77777777" w:rsidR="00272F69" w:rsidRDefault="00272F69">
      <w:pPr>
        <w:rPr>
          <w:rFonts w:hint="eastAsia"/>
        </w:rPr>
      </w:pPr>
    </w:p>
    <w:p w14:paraId="6967E2E9" w14:textId="77777777" w:rsidR="00272F69" w:rsidRDefault="00272F69">
      <w:pPr>
        <w:rPr>
          <w:rFonts w:hint="eastAsia"/>
        </w:rPr>
      </w:pPr>
      <w:r>
        <w:rPr>
          <w:rFonts w:hint="eastAsia"/>
        </w:rPr>
        <w:t>探索拼音的乐趣</w:t>
      </w:r>
    </w:p>
    <w:p w14:paraId="296F5059" w14:textId="77777777" w:rsidR="00272F69" w:rsidRDefault="00272F69">
      <w:pPr>
        <w:rPr>
          <w:rFonts w:hint="eastAsia"/>
        </w:rPr>
      </w:pPr>
      <w:r>
        <w:rPr>
          <w:rFonts w:hint="eastAsia"/>
        </w:rPr>
        <w:t>对于这三个小朋友来说，学习汉语拼音不仅仅是一项学校布置的任务，更是一种乐趣。每当放学后，他们都会聚在一起，互相教对方新的拼音知识。小明总是能快速记住声母，他常常分享自己的记忆技巧；小华则擅长韵母的学习，她的方法是通过唱歌的方式来记忆；而小丽喜欢用画图的方式将拼音形象化，使得枯燥的知识变得生动有趣。</w:t>
      </w:r>
    </w:p>
    <w:p w14:paraId="3CD0ADCC" w14:textId="77777777" w:rsidR="00272F69" w:rsidRDefault="00272F69">
      <w:pPr>
        <w:rPr>
          <w:rFonts w:hint="eastAsia"/>
        </w:rPr>
      </w:pPr>
    </w:p>
    <w:p w14:paraId="4B1CD5F8" w14:textId="77777777" w:rsidR="00272F69" w:rsidRDefault="00272F69">
      <w:pPr>
        <w:rPr>
          <w:rFonts w:hint="eastAsia"/>
        </w:rPr>
      </w:pPr>
      <w:r>
        <w:rPr>
          <w:rFonts w:hint="eastAsia"/>
        </w:rPr>
        <w:t>拼音带来的变化</w:t>
      </w:r>
    </w:p>
    <w:p w14:paraId="19F950BC" w14:textId="77777777" w:rsidR="00272F69" w:rsidRDefault="00272F69">
      <w:pPr>
        <w:rPr>
          <w:rFonts w:hint="eastAsia"/>
        </w:rPr>
      </w:pPr>
      <w:r>
        <w:rPr>
          <w:rFonts w:hint="eastAsia"/>
        </w:rPr>
        <w:t>随着时间的推移，这三位小朋友不仅在拼音学习上取得了显著的进步，而且他们的努力也影响了周围的同学。班级里形成了一个小小的“拼音学习小组”，大家都希望能够像他们一样，在游戏中学习，在快乐中成长。老师们也注意到了这一点，并开始鼓励更多的互动式学习方法，以激发孩子们的学习兴趣。</w:t>
      </w:r>
    </w:p>
    <w:p w14:paraId="327F677A" w14:textId="77777777" w:rsidR="00272F69" w:rsidRDefault="00272F69">
      <w:pPr>
        <w:rPr>
          <w:rFonts w:hint="eastAsia"/>
        </w:rPr>
      </w:pPr>
    </w:p>
    <w:p w14:paraId="21843AF3" w14:textId="77777777" w:rsidR="00272F69" w:rsidRDefault="00272F69">
      <w:pPr>
        <w:rPr>
          <w:rFonts w:hint="eastAsia"/>
        </w:rPr>
      </w:pPr>
      <w:r>
        <w:rPr>
          <w:rFonts w:hint="eastAsia"/>
        </w:rPr>
        <w:t>挑战与克服</w:t>
      </w:r>
    </w:p>
    <w:p w14:paraId="076A03B4" w14:textId="77777777" w:rsidR="00272F69" w:rsidRDefault="00272F69">
      <w:pPr>
        <w:rPr>
          <w:rFonts w:hint="eastAsia"/>
        </w:rPr>
      </w:pPr>
      <w:r>
        <w:rPr>
          <w:rFonts w:hint="eastAsia"/>
        </w:rPr>
        <w:t>当然，学习过程中也会遇到困难。有时候，复杂的音调规则会让大家感到困惑。但正是这些挑战让三个人更加团结。他们一起查阅资料，向老师请教，甚至尝试制作拼音卡片游戏来帮助理解和记忆。每一次克服难题后的成就感，都让他们更加坚信团队合作的力量。</w:t>
      </w:r>
    </w:p>
    <w:p w14:paraId="2F08F387" w14:textId="77777777" w:rsidR="00272F69" w:rsidRDefault="00272F69">
      <w:pPr>
        <w:rPr>
          <w:rFonts w:hint="eastAsia"/>
        </w:rPr>
      </w:pPr>
    </w:p>
    <w:p w14:paraId="366D7534" w14:textId="77777777" w:rsidR="00272F69" w:rsidRDefault="00272F69">
      <w:pPr>
        <w:rPr>
          <w:rFonts w:hint="eastAsia"/>
        </w:rPr>
      </w:pPr>
      <w:r>
        <w:rPr>
          <w:rFonts w:hint="eastAsia"/>
        </w:rPr>
        <w:t>最后的总结</w:t>
      </w:r>
    </w:p>
    <w:p w14:paraId="588BC605" w14:textId="77777777" w:rsidR="00272F69" w:rsidRDefault="00272F69">
      <w:pPr>
        <w:rPr>
          <w:rFonts w:hint="eastAsia"/>
        </w:rPr>
      </w:pPr>
      <w:r>
        <w:rPr>
          <w:rFonts w:hint="eastAsia"/>
        </w:rPr>
        <w:t>通过这段经历，小明、小华和小丽不仅学到了丰富的拼音知识，更重要的是，他们学会了如何面对挑战，以及怎样与他人合作解决问题。这段经历成为了他们童年中最珍贵的记忆之一，也为他们未来的学习之路奠定了坚实的基础。而这三个小朋友的故事，也激励着更多孩子勇敢地追求自己的梦想，享受学习带来的快乐。</w:t>
      </w:r>
    </w:p>
    <w:p w14:paraId="63CD544E" w14:textId="77777777" w:rsidR="00272F69" w:rsidRDefault="00272F69">
      <w:pPr>
        <w:rPr>
          <w:rFonts w:hint="eastAsia"/>
        </w:rPr>
      </w:pPr>
    </w:p>
    <w:p w14:paraId="3B497141" w14:textId="77777777" w:rsidR="00272F69" w:rsidRDefault="00272F69">
      <w:pPr>
        <w:rPr>
          <w:rFonts w:hint="eastAsia"/>
        </w:rPr>
      </w:pPr>
    </w:p>
    <w:p w14:paraId="61BF7D35" w14:textId="77777777" w:rsidR="00272F69" w:rsidRDefault="00272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A0D2C" w14:textId="0B8AAA9A" w:rsidR="00A959EB" w:rsidRDefault="00A959EB"/>
    <w:sectPr w:rsidR="00A9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B"/>
    <w:rsid w:val="00272F69"/>
    <w:rsid w:val="007574E7"/>
    <w:rsid w:val="00A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BCFA1-CA54-435E-91CC-E9541CF8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