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12C0E" w14:textId="77777777" w:rsidR="00FA4E75" w:rsidRDefault="00FA4E75">
      <w:pPr>
        <w:rPr>
          <w:rFonts w:hint="eastAsia"/>
        </w:rPr>
      </w:pPr>
      <w:r>
        <w:rPr>
          <w:rFonts w:hint="eastAsia"/>
        </w:rPr>
        <w:t>挑起粮食的拼音怎么写</w:t>
      </w:r>
    </w:p>
    <w:p w14:paraId="6EC8A560" w14:textId="77777777" w:rsidR="00FA4E75" w:rsidRDefault="00FA4E75">
      <w:pPr>
        <w:rPr>
          <w:rFonts w:hint="eastAsia"/>
        </w:rPr>
      </w:pPr>
      <w:r>
        <w:rPr>
          <w:rFonts w:hint="eastAsia"/>
        </w:rPr>
        <w:t>“挑起粮食”的拼音写作“tiǎo qǐ liáng shí”。这个短语由四个汉字组成，每个字都有其独特的含义和发音。其中，“挑”表示选择或选出的意思，它的拼音是“tiǎo”，第三声；“起”意味着开始或者提升，读作“qǐ”，也是第三声；“粮食”指的是日常生活中食用的谷物、豆类等主食，拼音为“liáng shí”，分别读作第二声和第二声。</w:t>
      </w:r>
    </w:p>
    <w:p w14:paraId="38CB0628" w14:textId="77777777" w:rsidR="00FA4E75" w:rsidRDefault="00FA4E75">
      <w:pPr>
        <w:rPr>
          <w:rFonts w:hint="eastAsia"/>
        </w:rPr>
      </w:pPr>
    </w:p>
    <w:p w14:paraId="31CADCD5" w14:textId="77777777" w:rsidR="00FA4E75" w:rsidRDefault="00FA4E75">
      <w:pPr>
        <w:rPr>
          <w:rFonts w:hint="eastAsia"/>
        </w:rPr>
      </w:pPr>
      <w:r>
        <w:rPr>
          <w:rFonts w:hint="eastAsia"/>
        </w:rPr>
        <w:t>关于“挑”字的文化背景</w:t>
      </w:r>
    </w:p>
    <w:p w14:paraId="125D866A" w14:textId="77777777" w:rsidR="00FA4E75" w:rsidRDefault="00FA4E75">
      <w:pPr>
        <w:rPr>
          <w:rFonts w:hint="eastAsia"/>
        </w:rPr>
      </w:pPr>
      <w:r>
        <w:rPr>
          <w:rFonts w:hint="eastAsia"/>
        </w:rPr>
        <w:t>在中国文化中，“挑”不仅有选择的意思，还蕴含着对事物精细挑选的过程。例如，在古代，人们在挑选茶叶时会用到这个词，表达出一种追求品质的态度。这种态度同样适用于挑选粮食，确保每一粒粮食都是最好的，反映了中国人对于食物的尊重和珍惜。</w:t>
      </w:r>
    </w:p>
    <w:p w14:paraId="25EC16C1" w14:textId="77777777" w:rsidR="00FA4E75" w:rsidRDefault="00FA4E75">
      <w:pPr>
        <w:rPr>
          <w:rFonts w:hint="eastAsia"/>
        </w:rPr>
      </w:pPr>
    </w:p>
    <w:p w14:paraId="245D712F" w14:textId="77777777" w:rsidR="00FA4E75" w:rsidRDefault="00FA4E75">
      <w:pPr>
        <w:rPr>
          <w:rFonts w:hint="eastAsia"/>
        </w:rPr>
      </w:pPr>
      <w:r>
        <w:rPr>
          <w:rFonts w:hint="eastAsia"/>
        </w:rPr>
        <w:t>粮食的重要性</w:t>
      </w:r>
    </w:p>
    <w:p w14:paraId="3A971783" w14:textId="77777777" w:rsidR="00FA4E75" w:rsidRDefault="00FA4E75">
      <w:pPr>
        <w:rPr>
          <w:rFonts w:hint="eastAsia"/>
        </w:rPr>
      </w:pPr>
      <w:r>
        <w:rPr>
          <w:rFonts w:hint="eastAsia"/>
        </w:rPr>
        <w:t>粮食作为人类生存的基础，其重要性不言而喻。无论是过去还是现在，保障粮食安全始终是国家和社会关注的重点。随着全球人口的增长和技术的进步，如何高效、环保地生产粮食成为了一个重要的课题。同时，“挑起粮食”这一行为也象征着对优质生活的追求，以及对健康饮食的关注。</w:t>
      </w:r>
    </w:p>
    <w:p w14:paraId="7E3546B7" w14:textId="77777777" w:rsidR="00FA4E75" w:rsidRDefault="00FA4E75">
      <w:pPr>
        <w:rPr>
          <w:rFonts w:hint="eastAsia"/>
        </w:rPr>
      </w:pPr>
    </w:p>
    <w:p w14:paraId="1ED64388" w14:textId="77777777" w:rsidR="00FA4E75" w:rsidRDefault="00FA4E75">
      <w:pPr>
        <w:rPr>
          <w:rFonts w:hint="eastAsia"/>
        </w:rPr>
      </w:pPr>
      <w:r>
        <w:rPr>
          <w:rFonts w:hint="eastAsia"/>
        </w:rPr>
        <w:t>现代视角下的粮食挑选</w:t>
      </w:r>
    </w:p>
    <w:p w14:paraId="354D2F10" w14:textId="77777777" w:rsidR="00FA4E75" w:rsidRDefault="00FA4E75">
      <w:pPr>
        <w:rPr>
          <w:rFonts w:hint="eastAsia"/>
        </w:rPr>
      </w:pPr>
      <w:r>
        <w:rPr>
          <w:rFonts w:hint="eastAsia"/>
        </w:rPr>
        <w:t>现代社会，随着科技的发展，我们有了更多工具和方法来“挑起粮食”。从传统的肉眼观察、手感触摸，到现在利用高科技手段如光谱分析、基因检测等，以确保食品的安全与质量。这些技术的应用，不仅提高了粮食的质量，也为消费者提供了更多的选择。</w:t>
      </w:r>
    </w:p>
    <w:p w14:paraId="1579CED5" w14:textId="77777777" w:rsidR="00FA4E75" w:rsidRDefault="00FA4E75">
      <w:pPr>
        <w:rPr>
          <w:rFonts w:hint="eastAsia"/>
        </w:rPr>
      </w:pPr>
    </w:p>
    <w:p w14:paraId="153F4ADB" w14:textId="77777777" w:rsidR="00FA4E75" w:rsidRDefault="00FA4E75">
      <w:pPr>
        <w:rPr>
          <w:rFonts w:hint="eastAsia"/>
        </w:rPr>
      </w:pPr>
      <w:r>
        <w:rPr>
          <w:rFonts w:hint="eastAsia"/>
        </w:rPr>
        <w:t>最后的总结</w:t>
      </w:r>
    </w:p>
    <w:p w14:paraId="5AA895F1" w14:textId="77777777" w:rsidR="00FA4E75" w:rsidRDefault="00FA4E75">
      <w:pPr>
        <w:rPr>
          <w:rFonts w:hint="eastAsia"/>
        </w:rPr>
      </w:pPr>
      <w:r>
        <w:rPr>
          <w:rFonts w:hint="eastAsia"/>
        </w:rPr>
        <w:t>“挑起粮食”不仅仅是一个简单的动作或过程，它背后承载了丰富的文化内涵和人们对美好生活的向往。通过对粮食的选择，我们不仅能享受到美味健康的食品，还能体验到中华文化的深厚底蕴。在这个过程中，了解并掌握正确的知识和技术，对于每一个人来说都是非常重要的。</w:t>
      </w:r>
    </w:p>
    <w:p w14:paraId="0FDC46C7" w14:textId="77777777" w:rsidR="00FA4E75" w:rsidRDefault="00FA4E75">
      <w:pPr>
        <w:rPr>
          <w:rFonts w:hint="eastAsia"/>
        </w:rPr>
      </w:pPr>
    </w:p>
    <w:p w14:paraId="1A9EF457" w14:textId="77777777" w:rsidR="00FA4E75" w:rsidRDefault="00FA4E75">
      <w:pPr>
        <w:rPr>
          <w:rFonts w:hint="eastAsia"/>
        </w:rPr>
      </w:pPr>
    </w:p>
    <w:p w14:paraId="13776826" w14:textId="77777777" w:rsidR="00FA4E75" w:rsidRDefault="00FA4E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514C4" w14:textId="5F10681F" w:rsidR="006558E0" w:rsidRDefault="006558E0"/>
    <w:sectPr w:rsidR="00655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E0"/>
    <w:rsid w:val="006558E0"/>
    <w:rsid w:val="007574E7"/>
    <w:rsid w:val="00FA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E0DDE-303F-4447-B201-68CFF2DC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