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E823" w14:textId="77777777" w:rsidR="007F4117" w:rsidRDefault="007F4117">
      <w:pPr>
        <w:rPr>
          <w:rFonts w:hint="eastAsia"/>
        </w:rPr>
      </w:pPr>
      <w:r>
        <w:rPr>
          <w:rFonts w:hint="eastAsia"/>
        </w:rPr>
        <w:t>小猫在钓鱼的拼音</w:t>
      </w:r>
    </w:p>
    <w:p w14:paraId="15DCE271" w14:textId="77777777" w:rsidR="007F4117" w:rsidRDefault="007F4117">
      <w:pPr>
        <w:rPr>
          <w:rFonts w:hint="eastAsia"/>
        </w:rPr>
      </w:pPr>
      <w:r>
        <w:rPr>
          <w:rFonts w:hint="eastAsia"/>
        </w:rPr>
        <w:t>“小猫在钓鱼”的拼音是“xiǎo māo zài diào yú”。这个短句不仅包含了汉字的基本音节，还隐含了一个有趣的故事。通过学习这个句子的拼音，孩子们可以更好地理解汉语的发音规则，并且能够从中体会到语言学习的乐趣。</w:t>
      </w:r>
    </w:p>
    <w:p w14:paraId="39C1CFFA" w14:textId="77777777" w:rsidR="007F4117" w:rsidRDefault="007F4117">
      <w:pPr>
        <w:rPr>
          <w:rFonts w:hint="eastAsia"/>
        </w:rPr>
      </w:pPr>
    </w:p>
    <w:p w14:paraId="5529121B" w14:textId="77777777" w:rsidR="007F4117" w:rsidRDefault="007F4117">
      <w:pPr>
        <w:rPr>
          <w:rFonts w:hint="eastAsia"/>
        </w:rPr>
      </w:pPr>
      <w:r>
        <w:rPr>
          <w:rFonts w:hint="eastAsia"/>
        </w:rPr>
        <w:t>拼音的重要性</w:t>
      </w:r>
    </w:p>
    <w:p w14:paraId="514D9215" w14:textId="77777777" w:rsidR="007F4117" w:rsidRDefault="007F4117">
      <w:pPr>
        <w:rPr>
          <w:rFonts w:hint="eastAsia"/>
        </w:rPr>
      </w:pPr>
      <w:r>
        <w:rPr>
          <w:rFonts w:hint="eastAsia"/>
        </w:rPr>
        <w:t>拼音作为汉语学习的基础工具，对于无论是母语为汉语还是正在学习汉语的人来说都是至关重要的。它帮助人们正确地发音，提高听说能力。尤其是在儿童早期教育中，拼音教学占据着非常重要的位置。“xiǎo māo zài diào yú”这样的例子让孩子们在轻松愉快的氛围中掌握拼音知识。</w:t>
      </w:r>
    </w:p>
    <w:p w14:paraId="5A17FFA4" w14:textId="77777777" w:rsidR="007F4117" w:rsidRDefault="007F4117">
      <w:pPr>
        <w:rPr>
          <w:rFonts w:hint="eastAsia"/>
        </w:rPr>
      </w:pPr>
    </w:p>
    <w:p w14:paraId="3DFA4825" w14:textId="77777777" w:rsidR="007F4117" w:rsidRDefault="007F4117">
      <w:pPr>
        <w:rPr>
          <w:rFonts w:hint="eastAsia"/>
        </w:rPr>
      </w:pPr>
      <w:r>
        <w:rPr>
          <w:rFonts w:hint="eastAsia"/>
        </w:rPr>
        <w:t>故事背后的教育意义</w:t>
      </w:r>
    </w:p>
    <w:p w14:paraId="51107BA0" w14:textId="77777777" w:rsidR="007F4117" w:rsidRDefault="007F4117">
      <w:pPr>
        <w:rPr>
          <w:rFonts w:hint="eastAsia"/>
        </w:rPr>
      </w:pPr>
      <w:r>
        <w:rPr>
          <w:rFonts w:hint="eastAsia"/>
        </w:rPr>
        <w:t>“小猫在钓鱼”的故事不仅仅是一个关于耐心和专注力的故事，它还教会了我们很多生活中的道理。例如，坚持不懈、专注于目标的重要性。将这个故事以拼音的形式呈现给孩子们，可以帮助他们更深刻地记住这些宝贵的人生课程。</w:t>
      </w:r>
    </w:p>
    <w:p w14:paraId="05E0412E" w14:textId="77777777" w:rsidR="007F4117" w:rsidRDefault="007F4117">
      <w:pPr>
        <w:rPr>
          <w:rFonts w:hint="eastAsia"/>
        </w:rPr>
      </w:pPr>
    </w:p>
    <w:p w14:paraId="06CF471B" w14:textId="77777777" w:rsidR="007F4117" w:rsidRDefault="007F4117">
      <w:pPr>
        <w:rPr>
          <w:rFonts w:hint="eastAsia"/>
        </w:rPr>
      </w:pPr>
      <w:r>
        <w:rPr>
          <w:rFonts w:hint="eastAsia"/>
        </w:rPr>
        <w:t>利用拼音进行创造性学习</w:t>
      </w:r>
    </w:p>
    <w:p w14:paraId="0AEA84AC" w14:textId="77777777" w:rsidR="007F4117" w:rsidRDefault="007F4117">
      <w:pPr>
        <w:rPr>
          <w:rFonts w:hint="eastAsia"/>
        </w:rPr>
      </w:pPr>
      <w:r>
        <w:rPr>
          <w:rFonts w:hint="eastAsia"/>
        </w:rPr>
        <w:t>拼音还可以作为一种创造性的学习工具，用来激发孩子们的想象力和创造力。比如，教师可以通过讲述“xiǎo māo zài diào yú”的故事，鼓励学生们画出自己心中的画面，或者编写自己的结局。这种方式不仅能加深对拼音的理解，还能培养学生的艺术兴趣和创新能力。</w:t>
      </w:r>
    </w:p>
    <w:p w14:paraId="61C27080" w14:textId="77777777" w:rsidR="007F4117" w:rsidRDefault="007F4117">
      <w:pPr>
        <w:rPr>
          <w:rFonts w:hint="eastAsia"/>
        </w:rPr>
      </w:pPr>
    </w:p>
    <w:p w14:paraId="17CA9650" w14:textId="77777777" w:rsidR="007F4117" w:rsidRDefault="007F4117">
      <w:pPr>
        <w:rPr>
          <w:rFonts w:hint="eastAsia"/>
        </w:rPr>
      </w:pPr>
      <w:r>
        <w:rPr>
          <w:rFonts w:hint="eastAsia"/>
        </w:rPr>
        <w:t>拼音与技术的结合</w:t>
      </w:r>
    </w:p>
    <w:p w14:paraId="459FBA76" w14:textId="77777777" w:rsidR="007F4117" w:rsidRDefault="007F4117">
      <w:pPr>
        <w:rPr>
          <w:rFonts w:hint="eastAsia"/>
        </w:rPr>
      </w:pPr>
      <w:r>
        <w:rPr>
          <w:rFonts w:hint="eastAsia"/>
        </w:rPr>
        <w:t>随着科技的发展，拼音输入法已经成为人们日常生活中不可或缺的一部分。通过拼音，我们可以快速准确地在电子设备上输入文字，这大大提高了工作效率和生活质量。对于学习汉语拼音的孩子们来说，“xiǎo māo zài diào yú”这样的练习有助于他们更快适应拼音输入法的使用。</w:t>
      </w:r>
    </w:p>
    <w:p w14:paraId="5955ACFF" w14:textId="77777777" w:rsidR="007F4117" w:rsidRDefault="007F4117">
      <w:pPr>
        <w:rPr>
          <w:rFonts w:hint="eastAsia"/>
        </w:rPr>
      </w:pPr>
    </w:p>
    <w:p w14:paraId="48EFFA21" w14:textId="77777777" w:rsidR="007F4117" w:rsidRDefault="007F4117">
      <w:pPr>
        <w:rPr>
          <w:rFonts w:hint="eastAsia"/>
        </w:rPr>
      </w:pPr>
      <w:r>
        <w:rPr>
          <w:rFonts w:hint="eastAsia"/>
        </w:rPr>
        <w:t>最后的总结</w:t>
      </w:r>
    </w:p>
    <w:p w14:paraId="4F6B287E" w14:textId="77777777" w:rsidR="007F4117" w:rsidRDefault="007F4117">
      <w:pPr>
        <w:rPr>
          <w:rFonts w:hint="eastAsia"/>
        </w:rPr>
      </w:pPr>
      <w:r>
        <w:rPr>
          <w:rFonts w:hint="eastAsia"/>
        </w:rPr>
        <w:t>“xiǎo māo zài diào yú”不仅是几个简单的拼音组合，它背后蕴含的文化价值和教育意义深远而广泛。通过这样的学习材料，孩子们不仅能学到语言知识，还能得到品德教育，以及发展他们的创造性思维。因此，利用好这类教育资源，对促进儿童全面发展具有不可忽视的作用。</w:t>
      </w:r>
    </w:p>
    <w:p w14:paraId="7A17DB37" w14:textId="77777777" w:rsidR="007F4117" w:rsidRDefault="007F4117">
      <w:pPr>
        <w:rPr>
          <w:rFonts w:hint="eastAsia"/>
        </w:rPr>
      </w:pPr>
    </w:p>
    <w:p w14:paraId="74D1539E" w14:textId="77777777" w:rsidR="007F4117" w:rsidRDefault="007F4117">
      <w:pPr>
        <w:rPr>
          <w:rFonts w:hint="eastAsia"/>
        </w:rPr>
      </w:pPr>
    </w:p>
    <w:p w14:paraId="17A3A511" w14:textId="77777777" w:rsidR="007F4117" w:rsidRDefault="007F41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36392" w14:textId="1D81CD09" w:rsidR="003776C8" w:rsidRDefault="003776C8"/>
    <w:sectPr w:rsidR="00377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C8"/>
    <w:rsid w:val="003776C8"/>
    <w:rsid w:val="007574E7"/>
    <w:rsid w:val="007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5EF87-3EF9-4CB1-9CDC-1CC365A8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6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6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6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6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6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6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6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6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6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6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6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6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6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6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6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6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6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6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6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6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6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