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9BE14" w14:textId="77777777" w:rsidR="00CA749D" w:rsidRDefault="00CA749D">
      <w:pPr>
        <w:rPr>
          <w:rFonts w:hint="eastAsia"/>
        </w:rPr>
      </w:pPr>
      <w:r>
        <w:rPr>
          <w:rFonts w:hint="eastAsia"/>
        </w:rPr>
        <w:t>向着胜利前进的拼音大写</w:t>
      </w:r>
    </w:p>
    <w:p w14:paraId="1490661E" w14:textId="77777777" w:rsidR="00CA749D" w:rsidRDefault="00CA749D">
      <w:pPr>
        <w:rPr>
          <w:rFonts w:hint="eastAsia"/>
        </w:rPr>
      </w:pPr>
      <w:r>
        <w:rPr>
          <w:rFonts w:hint="eastAsia"/>
        </w:rPr>
        <w:t>向着胜利前进的拼音大写为“XIANG ZHE SHENG LI QIAN JIN”。这个标题不仅富有力量感，而且充满了积极向上的精神。它象征着不断追求目标、永不言败的精神态度，激励人们在面对困难时勇往直前。</w:t>
      </w:r>
    </w:p>
    <w:p w14:paraId="59E1841F" w14:textId="77777777" w:rsidR="00CA749D" w:rsidRDefault="00CA749D">
      <w:pPr>
        <w:rPr>
          <w:rFonts w:hint="eastAsia"/>
        </w:rPr>
      </w:pPr>
    </w:p>
    <w:p w14:paraId="17C75E3B" w14:textId="77777777" w:rsidR="00CA749D" w:rsidRDefault="00CA749D">
      <w:pPr>
        <w:rPr>
          <w:rFonts w:hint="eastAsia"/>
        </w:rPr>
      </w:pPr>
      <w:r>
        <w:rPr>
          <w:rFonts w:hint="eastAsia"/>
        </w:rPr>
        <w:t>历史背景与文化意义</w:t>
      </w:r>
    </w:p>
    <w:p w14:paraId="3870D37D" w14:textId="77777777" w:rsidR="00CA749D" w:rsidRDefault="00CA749D">
      <w:pPr>
        <w:rPr>
          <w:rFonts w:hint="eastAsia"/>
        </w:rPr>
      </w:pPr>
      <w:r>
        <w:rPr>
          <w:rFonts w:hint="eastAsia"/>
        </w:rPr>
        <w:t>在中国的历史长河中，“向着胜利前进”这句话承载了无数人的梦想与希望。无论是革命年代还是现代社会的发展进程中，这种奋发向前的精神一直是推动社会进步的重要动力。从古代的改革者到现代的创业者，每个时代都有那些勇敢地向着自己的目标前进的人们，他们用自己的行动诠释了这一理念。</w:t>
      </w:r>
    </w:p>
    <w:p w14:paraId="2B867D67" w14:textId="77777777" w:rsidR="00CA749D" w:rsidRDefault="00CA749D">
      <w:pPr>
        <w:rPr>
          <w:rFonts w:hint="eastAsia"/>
        </w:rPr>
      </w:pPr>
    </w:p>
    <w:p w14:paraId="5ED85962" w14:textId="77777777" w:rsidR="00CA749D" w:rsidRDefault="00CA749D">
      <w:pPr>
        <w:rPr>
          <w:rFonts w:hint="eastAsia"/>
        </w:rPr>
      </w:pPr>
      <w:r>
        <w:rPr>
          <w:rFonts w:hint="eastAsia"/>
        </w:rPr>
        <w:t>在日常生活中的应用</w:t>
      </w:r>
    </w:p>
    <w:p w14:paraId="2520EE8A" w14:textId="77777777" w:rsidR="00CA749D" w:rsidRDefault="00CA749D">
      <w:pPr>
        <w:rPr>
          <w:rFonts w:hint="eastAsia"/>
        </w:rPr>
      </w:pPr>
      <w:r>
        <w:rPr>
          <w:rFonts w:hint="eastAsia"/>
        </w:rPr>
        <w:t>在日常生活中，“向着胜利前进”的精神同样具有重要的指导意义。无论是在学习上遇到难题，还是工作中的挑战，保持积极的心态和坚定的目标意识都是非常关键的。通过培养自己坚韧不拔的意志力，每个人都可以在生活中找到属于自己的成功之路。</w:t>
      </w:r>
    </w:p>
    <w:p w14:paraId="786871B9" w14:textId="77777777" w:rsidR="00CA749D" w:rsidRDefault="00CA749D">
      <w:pPr>
        <w:rPr>
          <w:rFonts w:hint="eastAsia"/>
        </w:rPr>
      </w:pPr>
    </w:p>
    <w:p w14:paraId="75BD9F11" w14:textId="77777777" w:rsidR="00CA749D" w:rsidRDefault="00CA749D">
      <w:pPr>
        <w:rPr>
          <w:rFonts w:hint="eastAsia"/>
        </w:rPr>
      </w:pPr>
      <w:r>
        <w:rPr>
          <w:rFonts w:hint="eastAsia"/>
        </w:rPr>
        <w:t>教育领域中的启示</w:t>
      </w:r>
    </w:p>
    <w:p w14:paraId="5AE6C4FF" w14:textId="77777777" w:rsidR="00CA749D" w:rsidRDefault="00CA749D">
      <w:pPr>
        <w:rPr>
          <w:rFonts w:hint="eastAsia"/>
        </w:rPr>
      </w:pPr>
      <w:r>
        <w:rPr>
          <w:rFonts w:hint="eastAsia"/>
        </w:rPr>
        <w:t>在教育领域，“向着胜利前进”的精神能够激发学生们的潜力，鼓励他们在学术和个人发展的道路上不断探索。教师可以通过讲述成功人士的故事，帮助学生们理解坚持到底的重要性。同时，这也提醒教育工作者，在教学过程中要注重培养学生解决问题的能力和克服困难的勇气。</w:t>
      </w:r>
    </w:p>
    <w:p w14:paraId="0D6271CD" w14:textId="77777777" w:rsidR="00CA749D" w:rsidRDefault="00CA749D">
      <w:pPr>
        <w:rPr>
          <w:rFonts w:hint="eastAsia"/>
        </w:rPr>
      </w:pPr>
    </w:p>
    <w:p w14:paraId="6DD82E2F" w14:textId="77777777" w:rsidR="00CA749D" w:rsidRDefault="00CA749D">
      <w:pPr>
        <w:rPr>
          <w:rFonts w:hint="eastAsia"/>
        </w:rPr>
      </w:pPr>
      <w:r>
        <w:rPr>
          <w:rFonts w:hint="eastAsia"/>
        </w:rPr>
        <w:t>企业与团队建设中的价值</w:t>
      </w:r>
    </w:p>
    <w:p w14:paraId="1385EBA2" w14:textId="77777777" w:rsidR="00CA749D" w:rsidRDefault="00CA749D">
      <w:pPr>
        <w:rPr>
          <w:rFonts w:hint="eastAsia"/>
        </w:rPr>
      </w:pPr>
      <w:r>
        <w:rPr>
          <w:rFonts w:hint="eastAsia"/>
        </w:rPr>
        <w:t>对于企业和团队来说，“向着胜利前进”的精神是构建高效团队不可或缺的一部分。领导者需要以身作则，展示出对目标的执着追求，并激励团队成员共同努力，实现共同的目标。通过营造一个支持创新和勇于尝试的文化氛围，可以有效提升团队的整体战斗力。</w:t>
      </w:r>
    </w:p>
    <w:p w14:paraId="7C571C8A" w14:textId="77777777" w:rsidR="00CA749D" w:rsidRDefault="00CA749D">
      <w:pPr>
        <w:rPr>
          <w:rFonts w:hint="eastAsia"/>
        </w:rPr>
      </w:pPr>
    </w:p>
    <w:p w14:paraId="47132B68" w14:textId="77777777" w:rsidR="00CA749D" w:rsidRDefault="00CA749D">
      <w:pPr>
        <w:rPr>
          <w:rFonts w:hint="eastAsia"/>
        </w:rPr>
      </w:pPr>
      <w:r>
        <w:rPr>
          <w:rFonts w:hint="eastAsia"/>
        </w:rPr>
        <w:t>最后的总结</w:t>
      </w:r>
    </w:p>
    <w:p w14:paraId="36F962A1" w14:textId="77777777" w:rsidR="00CA749D" w:rsidRDefault="00CA749D">
      <w:pPr>
        <w:rPr>
          <w:rFonts w:hint="eastAsia"/>
        </w:rPr>
      </w:pPr>
      <w:r>
        <w:rPr>
          <w:rFonts w:hint="eastAsia"/>
        </w:rPr>
        <w:t>“XIANG ZHE SHENG LI QIAN JIN”不仅仅是一个简单的口号，它代表了一种生活态度和价值观。在这个快速变化的世界里，只有那些敢于追梦、坚持不懈的人，才能真正实现自己的价值，走向成功的彼岸。让我们都秉持着这种精神，勇敢地迎接未来的每一个挑战吧。</w:t>
      </w:r>
    </w:p>
    <w:p w14:paraId="563FD50E" w14:textId="77777777" w:rsidR="00CA749D" w:rsidRDefault="00CA749D">
      <w:pPr>
        <w:rPr>
          <w:rFonts w:hint="eastAsia"/>
        </w:rPr>
      </w:pPr>
    </w:p>
    <w:p w14:paraId="6A87C12A" w14:textId="77777777" w:rsidR="00CA749D" w:rsidRDefault="00CA749D">
      <w:pPr>
        <w:rPr>
          <w:rFonts w:hint="eastAsia"/>
        </w:rPr>
      </w:pPr>
    </w:p>
    <w:p w14:paraId="29456056" w14:textId="77777777" w:rsidR="00CA749D" w:rsidRDefault="00CA749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5B4B688" w14:textId="750A5AAC" w:rsidR="003F2E24" w:rsidRDefault="003F2E24"/>
    <w:sectPr w:rsidR="003F2E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2E24"/>
    <w:rsid w:val="003F2E24"/>
    <w:rsid w:val="007574E7"/>
    <w:rsid w:val="00CA7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C970315-8D3E-4769-B2E3-005073131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F2E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2E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2E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2E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2E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2E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2E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2E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2E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2E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F2E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F2E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F2E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F2E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F2E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F2E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F2E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F2E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F2E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F2E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2E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F2E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2E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F2E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2E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2E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2E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F2E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F2E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2025-02-25T12:36:00Z</dcterms:created>
  <dcterms:modified xsi:type="dcterms:W3CDTF">2025-02-25T12:36:00Z</dcterms:modified>
</cp:coreProperties>
</file>