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AAF49" w14:textId="77777777" w:rsidR="008E2719" w:rsidRDefault="008E2719">
      <w:pPr>
        <w:rPr>
          <w:rFonts w:hint="eastAsia"/>
        </w:rPr>
      </w:pPr>
      <w:r>
        <w:rPr>
          <w:rFonts w:hint="eastAsia"/>
        </w:rPr>
        <w:t>一场激烈的拼音：背景介绍</w:t>
      </w:r>
    </w:p>
    <w:p w14:paraId="200981CE" w14:textId="77777777" w:rsidR="008E2719" w:rsidRDefault="008E2719">
      <w:pPr>
        <w:rPr>
          <w:rFonts w:hint="eastAsia"/>
        </w:rPr>
      </w:pPr>
      <w:r>
        <w:rPr>
          <w:rFonts w:hint="eastAsia"/>
        </w:rPr>
        <w:t>在汉语学习的世界里，拼音扮演着不可替代的角色。它不仅是外国人学习汉语的入门钥匙，也是中国儿童从小接触汉字的重要工具。然而，当不同年龄段的人们聚集在一起，展开一场别开生面的拼音比赛时，这个看似简单的语言游戏便变得异常激烈。</w:t>
      </w:r>
    </w:p>
    <w:p w14:paraId="600226FE" w14:textId="77777777" w:rsidR="008E2719" w:rsidRDefault="008E2719">
      <w:pPr>
        <w:rPr>
          <w:rFonts w:hint="eastAsia"/>
        </w:rPr>
      </w:pPr>
    </w:p>
    <w:p w14:paraId="5CF47323" w14:textId="77777777" w:rsidR="008E2719" w:rsidRDefault="008E2719">
      <w:pPr>
        <w:rPr>
          <w:rFonts w:hint="eastAsia"/>
        </w:rPr>
      </w:pPr>
      <w:r>
        <w:rPr>
          <w:rFonts w:hint="eastAsia"/>
        </w:rPr>
        <w:t>规则与准备</w:t>
      </w:r>
    </w:p>
    <w:p w14:paraId="6624EDB3" w14:textId="77777777" w:rsidR="008E2719" w:rsidRDefault="008E2719">
      <w:pPr>
        <w:rPr>
          <w:rFonts w:hint="eastAsia"/>
        </w:rPr>
      </w:pPr>
      <w:r>
        <w:rPr>
          <w:rFonts w:hint="eastAsia"/>
        </w:rPr>
        <w:t>比赛规则简单明了：参赛者需准确快速地将听到的词语转化为正确的拼音形式。这不仅考验选手对声母、韵母和声调的掌握程度，还需要他们拥有极高的听力和反应速度。为了确保公平竞争，组织方精心挑选了一系列难易结合的词汇，并邀请了多位资深汉语教师担任评委。</w:t>
      </w:r>
    </w:p>
    <w:p w14:paraId="26E8525F" w14:textId="77777777" w:rsidR="008E2719" w:rsidRDefault="008E2719">
      <w:pPr>
        <w:rPr>
          <w:rFonts w:hint="eastAsia"/>
        </w:rPr>
      </w:pPr>
    </w:p>
    <w:p w14:paraId="130974B8" w14:textId="77777777" w:rsidR="008E2719" w:rsidRDefault="008E2719">
      <w:pPr>
        <w:rPr>
          <w:rFonts w:hint="eastAsia"/>
        </w:rPr>
      </w:pPr>
      <w:r>
        <w:rPr>
          <w:rFonts w:hint="eastAsia"/>
        </w:rPr>
        <w:t>比赛进行时</w:t>
      </w:r>
    </w:p>
    <w:p w14:paraId="6FC953F2" w14:textId="77777777" w:rsidR="008E2719" w:rsidRDefault="008E2719">
      <w:pPr>
        <w:rPr>
          <w:rFonts w:hint="eastAsia"/>
        </w:rPr>
      </w:pPr>
      <w:r>
        <w:rPr>
          <w:rFonts w:hint="eastAsia"/>
        </w:rPr>
        <w:t>随着比赛的开始，现场气氛逐渐升温。选手们全神贯注，试图捕捉每一个细节，而观众则屏息凝视，期待着精彩的瞬间。每当有选手迅速且准确地给出答案时，场下便会爆发出热烈的掌声。而在某些高难度词汇面前，即便是经验丰富的选手也会稍作犹豫，这一时刻无疑成为了比赛中最扣人心弦的部分。</w:t>
      </w:r>
    </w:p>
    <w:p w14:paraId="1D93D03D" w14:textId="77777777" w:rsidR="008E2719" w:rsidRDefault="008E2719">
      <w:pPr>
        <w:rPr>
          <w:rFonts w:hint="eastAsia"/>
        </w:rPr>
      </w:pPr>
    </w:p>
    <w:p w14:paraId="3AFE39FB" w14:textId="77777777" w:rsidR="008E2719" w:rsidRDefault="008E2719">
      <w:pPr>
        <w:rPr>
          <w:rFonts w:hint="eastAsia"/>
        </w:rPr>
      </w:pPr>
      <w:r>
        <w:rPr>
          <w:rFonts w:hint="eastAsia"/>
        </w:rPr>
        <w:t>挑战与突破</w:t>
      </w:r>
    </w:p>
    <w:p w14:paraId="12AAFA29" w14:textId="77777777" w:rsidR="008E2719" w:rsidRDefault="008E2719">
      <w:pPr>
        <w:rPr>
          <w:rFonts w:hint="eastAsia"/>
        </w:rPr>
      </w:pPr>
      <w:r>
        <w:rPr>
          <w:rFonts w:hint="eastAsia"/>
        </w:rPr>
        <w:t>对于很多参与者而言，这场比赛不仅仅是一次技能上的较量，更是一次自我挑战的机会。通过与其他爱好者的交流和切磋，他们发现了自己在拼音学习中的不足之处，并找到了改进的方向。这次活动也极大地激发了大家对汉语学习的热情，使得更多人愿意投入到这项充满乐趣的学习中来。</w:t>
      </w:r>
    </w:p>
    <w:p w14:paraId="2920F5AA" w14:textId="77777777" w:rsidR="008E2719" w:rsidRDefault="008E2719">
      <w:pPr>
        <w:rPr>
          <w:rFonts w:hint="eastAsia"/>
        </w:rPr>
      </w:pPr>
    </w:p>
    <w:p w14:paraId="11E9F15B" w14:textId="77777777" w:rsidR="008E2719" w:rsidRDefault="008E2719">
      <w:pPr>
        <w:rPr>
          <w:rFonts w:hint="eastAsia"/>
        </w:rPr>
      </w:pPr>
      <w:r>
        <w:rPr>
          <w:rFonts w:hint="eastAsia"/>
        </w:rPr>
        <w:t>最后的总结</w:t>
      </w:r>
    </w:p>
    <w:p w14:paraId="7157245B" w14:textId="77777777" w:rsidR="008E2719" w:rsidRDefault="008E2719">
      <w:pPr>
        <w:rPr>
          <w:rFonts w:hint="eastAsia"/>
        </w:rPr>
      </w:pPr>
      <w:r>
        <w:rPr>
          <w:rFonts w:hint="eastAsia"/>
        </w:rPr>
        <w:t>这场激烈的拼音比赛不仅展示了汉语的魅力，还促进了人们之间的文化交流。无论是作为语言学习的一部分，还是作为一种竞技活动，它都给所有参与者留下了深刻的印象。正如一位参赛者所说，“在这个过程中，我学到了很多，也收获了很多。”而这正是举办此类活动的意义所在——让汉语学习变得更加有趣、更加生动。</w:t>
      </w:r>
    </w:p>
    <w:p w14:paraId="14437621" w14:textId="77777777" w:rsidR="008E2719" w:rsidRDefault="008E2719">
      <w:pPr>
        <w:rPr>
          <w:rFonts w:hint="eastAsia"/>
        </w:rPr>
      </w:pPr>
    </w:p>
    <w:p w14:paraId="4FD36123" w14:textId="77777777" w:rsidR="008E2719" w:rsidRDefault="008E2719">
      <w:pPr>
        <w:rPr>
          <w:rFonts w:hint="eastAsia"/>
        </w:rPr>
      </w:pPr>
    </w:p>
    <w:p w14:paraId="38FBCFBA" w14:textId="77777777" w:rsidR="008E2719" w:rsidRDefault="008E27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0EB6FF" w14:textId="7B42491D" w:rsidR="005C32C6" w:rsidRDefault="005C32C6"/>
    <w:sectPr w:rsidR="005C32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2C6"/>
    <w:rsid w:val="005C32C6"/>
    <w:rsid w:val="007574E7"/>
    <w:rsid w:val="008E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DFCC3B-3E46-4219-88CB-EDB2D30C1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32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2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32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32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32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32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32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32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32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32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32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32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32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32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32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32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32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32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32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32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32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32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32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32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32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32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32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32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32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2025-02-25T12:33:00Z</dcterms:created>
  <dcterms:modified xsi:type="dcterms:W3CDTF">2025-02-25T12:33:00Z</dcterms:modified>
</cp:coreProperties>
</file>