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25B3" w14:textId="77777777" w:rsidR="004555DC" w:rsidRDefault="004555DC">
      <w:pPr>
        <w:rPr>
          <w:rFonts w:hint="eastAsia"/>
        </w:rPr>
      </w:pPr>
    </w:p>
    <w:p w14:paraId="0A436F9E" w14:textId="77777777" w:rsidR="004555DC" w:rsidRDefault="004555DC">
      <w:pPr>
        <w:rPr>
          <w:rFonts w:hint="eastAsia"/>
        </w:rPr>
      </w:pPr>
      <w:r>
        <w:rPr>
          <w:rFonts w:hint="eastAsia"/>
        </w:rPr>
        <w:tab/>
        <w:t>骤字拼音：zhòu</w:t>
      </w:r>
    </w:p>
    <w:p w14:paraId="098CC764" w14:textId="77777777" w:rsidR="004555DC" w:rsidRDefault="004555DC">
      <w:pPr>
        <w:rPr>
          <w:rFonts w:hint="eastAsia"/>
        </w:rPr>
      </w:pPr>
    </w:p>
    <w:p w14:paraId="78CCB550" w14:textId="77777777" w:rsidR="004555DC" w:rsidRDefault="004555DC">
      <w:pPr>
        <w:rPr>
          <w:rFonts w:hint="eastAsia"/>
        </w:rPr>
      </w:pPr>
    </w:p>
    <w:p w14:paraId="2E420662" w14:textId="77777777" w:rsidR="004555DC" w:rsidRDefault="004555DC">
      <w:pPr>
        <w:rPr>
          <w:rFonts w:hint="eastAsia"/>
        </w:rPr>
      </w:pPr>
      <w:r>
        <w:rPr>
          <w:rFonts w:hint="eastAsia"/>
        </w:rPr>
        <w:tab/>
        <w:t>“骤”字的拼音是 zhòu，属于汉语普通话中的四声。在汉字中，“骤”字由马部和聚音组成，形象地描绘了马匹快速奔跑的情景，同时也蕴含了突然发生或变化的意思。这个字在现代汉语中使用广泛，不仅出现在文学作品中，也常见于日常交流和新闻报道。</w:t>
      </w:r>
    </w:p>
    <w:p w14:paraId="11918011" w14:textId="77777777" w:rsidR="004555DC" w:rsidRDefault="004555DC">
      <w:pPr>
        <w:rPr>
          <w:rFonts w:hint="eastAsia"/>
        </w:rPr>
      </w:pPr>
    </w:p>
    <w:p w14:paraId="6AC70FD4" w14:textId="77777777" w:rsidR="004555DC" w:rsidRDefault="004555DC">
      <w:pPr>
        <w:rPr>
          <w:rFonts w:hint="eastAsia"/>
        </w:rPr>
      </w:pPr>
    </w:p>
    <w:p w14:paraId="19AA5410" w14:textId="77777777" w:rsidR="004555DC" w:rsidRDefault="004555DC">
      <w:pPr>
        <w:rPr>
          <w:rFonts w:hint="eastAsia"/>
        </w:rPr>
      </w:pPr>
    </w:p>
    <w:p w14:paraId="3F0CFCF0" w14:textId="77777777" w:rsidR="004555DC" w:rsidRDefault="004555DC">
      <w:pPr>
        <w:rPr>
          <w:rFonts w:hint="eastAsia"/>
        </w:rPr>
      </w:pPr>
      <w:r>
        <w:rPr>
          <w:rFonts w:hint="eastAsia"/>
        </w:rPr>
        <w:tab/>
        <w:t>骤字的基本含义</w:t>
      </w:r>
    </w:p>
    <w:p w14:paraId="52D78C34" w14:textId="77777777" w:rsidR="004555DC" w:rsidRDefault="004555DC">
      <w:pPr>
        <w:rPr>
          <w:rFonts w:hint="eastAsia"/>
        </w:rPr>
      </w:pPr>
    </w:p>
    <w:p w14:paraId="21EFEABF" w14:textId="77777777" w:rsidR="004555DC" w:rsidRDefault="004555DC">
      <w:pPr>
        <w:rPr>
          <w:rFonts w:hint="eastAsia"/>
        </w:rPr>
      </w:pPr>
    </w:p>
    <w:p w14:paraId="56B621C1" w14:textId="77777777" w:rsidR="004555DC" w:rsidRDefault="004555DC">
      <w:pPr>
        <w:rPr>
          <w:rFonts w:hint="eastAsia"/>
        </w:rPr>
      </w:pPr>
      <w:r>
        <w:rPr>
          <w:rFonts w:hint="eastAsia"/>
        </w:rPr>
        <w:tab/>
        <w:t>“骤”字的基本含义是指突然、急速。比如，天气骤变、情绪骤然高涨等。它强调的是事情发生的速度快，让人措手不及。“骤”也可以用来形容马匹快速奔跑的样子，如古文中常有“骏马疾风，其行也骤”的描述，展现了马匹疾驰的壮观景象。</w:t>
      </w:r>
    </w:p>
    <w:p w14:paraId="57BC5384" w14:textId="77777777" w:rsidR="004555DC" w:rsidRDefault="004555DC">
      <w:pPr>
        <w:rPr>
          <w:rFonts w:hint="eastAsia"/>
        </w:rPr>
      </w:pPr>
    </w:p>
    <w:p w14:paraId="2AFDF828" w14:textId="77777777" w:rsidR="004555DC" w:rsidRDefault="004555DC">
      <w:pPr>
        <w:rPr>
          <w:rFonts w:hint="eastAsia"/>
        </w:rPr>
      </w:pPr>
    </w:p>
    <w:p w14:paraId="0302668A" w14:textId="77777777" w:rsidR="004555DC" w:rsidRDefault="004555DC">
      <w:pPr>
        <w:rPr>
          <w:rFonts w:hint="eastAsia"/>
        </w:rPr>
      </w:pPr>
    </w:p>
    <w:p w14:paraId="240625F0" w14:textId="77777777" w:rsidR="004555DC" w:rsidRDefault="004555DC">
      <w:pPr>
        <w:rPr>
          <w:rFonts w:hint="eastAsia"/>
        </w:rPr>
      </w:pPr>
      <w:r>
        <w:rPr>
          <w:rFonts w:hint="eastAsia"/>
        </w:rPr>
        <w:tab/>
        <w:t>骤字的文化内涵</w:t>
      </w:r>
    </w:p>
    <w:p w14:paraId="25FCCED9" w14:textId="77777777" w:rsidR="004555DC" w:rsidRDefault="004555DC">
      <w:pPr>
        <w:rPr>
          <w:rFonts w:hint="eastAsia"/>
        </w:rPr>
      </w:pPr>
    </w:p>
    <w:p w14:paraId="5EF02A40" w14:textId="77777777" w:rsidR="004555DC" w:rsidRDefault="004555DC">
      <w:pPr>
        <w:rPr>
          <w:rFonts w:hint="eastAsia"/>
        </w:rPr>
      </w:pPr>
    </w:p>
    <w:p w14:paraId="7A955CBA" w14:textId="77777777" w:rsidR="004555DC" w:rsidRDefault="004555DC">
      <w:pPr>
        <w:rPr>
          <w:rFonts w:hint="eastAsia"/>
        </w:rPr>
      </w:pPr>
      <w:r>
        <w:rPr>
          <w:rFonts w:hint="eastAsia"/>
        </w:rPr>
        <w:tab/>
        <w:t>在中国文化中，“骤”字往往与速度、变化紧密相连，体现了中华文化的动态美。古代诗词中不乏对“骤”字的运用，诗人通过“骤”字表达情感的瞬息万变或是自然景观的迅速转换，给读者留下了深刻的印象。同时，在成语故事中，“骤”字也经常出现，如“骤雨暴风”、“骤马长驱”等，这些成语不仅丰富了汉语的表现力，也反映了古人对于自然和社会现象的深刻观察。</w:t>
      </w:r>
    </w:p>
    <w:p w14:paraId="2F9CDBB7" w14:textId="77777777" w:rsidR="004555DC" w:rsidRDefault="004555DC">
      <w:pPr>
        <w:rPr>
          <w:rFonts w:hint="eastAsia"/>
        </w:rPr>
      </w:pPr>
    </w:p>
    <w:p w14:paraId="07AD9FB3" w14:textId="77777777" w:rsidR="004555DC" w:rsidRDefault="004555DC">
      <w:pPr>
        <w:rPr>
          <w:rFonts w:hint="eastAsia"/>
        </w:rPr>
      </w:pPr>
    </w:p>
    <w:p w14:paraId="2B34A122" w14:textId="77777777" w:rsidR="004555DC" w:rsidRDefault="004555DC">
      <w:pPr>
        <w:rPr>
          <w:rFonts w:hint="eastAsia"/>
        </w:rPr>
      </w:pPr>
    </w:p>
    <w:p w14:paraId="004A2143" w14:textId="77777777" w:rsidR="004555DC" w:rsidRDefault="004555DC">
      <w:pPr>
        <w:rPr>
          <w:rFonts w:hint="eastAsia"/>
        </w:rPr>
      </w:pPr>
      <w:r>
        <w:rPr>
          <w:rFonts w:hint="eastAsia"/>
        </w:rPr>
        <w:tab/>
        <w:t>骤字在现代的应用</w:t>
      </w:r>
    </w:p>
    <w:p w14:paraId="65D7180E" w14:textId="77777777" w:rsidR="004555DC" w:rsidRDefault="004555DC">
      <w:pPr>
        <w:rPr>
          <w:rFonts w:hint="eastAsia"/>
        </w:rPr>
      </w:pPr>
    </w:p>
    <w:p w14:paraId="54771D00" w14:textId="77777777" w:rsidR="004555DC" w:rsidRDefault="004555DC">
      <w:pPr>
        <w:rPr>
          <w:rFonts w:hint="eastAsia"/>
        </w:rPr>
      </w:pPr>
    </w:p>
    <w:p w14:paraId="31355AA5" w14:textId="77777777" w:rsidR="004555DC" w:rsidRDefault="004555DC">
      <w:pPr>
        <w:rPr>
          <w:rFonts w:hint="eastAsia"/>
        </w:rPr>
      </w:pPr>
      <w:r>
        <w:rPr>
          <w:rFonts w:hint="eastAsia"/>
        </w:rPr>
        <w:tab/>
        <w:t>进入现代社会，“骤”字的应用更加广泛。在新闻报道中，常用“骤”字来描述突发事件的发生，如股市骤跌、气温骤降等，强调事件发生的突然性和不可预测性。在科技领域，随着信息技术的发展，“骤”字也被用来形容技术进步的速度，如人工智能技术的迅猛发展，给人类生活带来了前所未有的改变。</w:t>
      </w:r>
    </w:p>
    <w:p w14:paraId="35E51341" w14:textId="77777777" w:rsidR="004555DC" w:rsidRDefault="004555DC">
      <w:pPr>
        <w:rPr>
          <w:rFonts w:hint="eastAsia"/>
        </w:rPr>
      </w:pPr>
    </w:p>
    <w:p w14:paraId="68D3E2FE" w14:textId="77777777" w:rsidR="004555DC" w:rsidRDefault="004555DC">
      <w:pPr>
        <w:rPr>
          <w:rFonts w:hint="eastAsia"/>
        </w:rPr>
      </w:pPr>
    </w:p>
    <w:p w14:paraId="690C1578" w14:textId="77777777" w:rsidR="004555DC" w:rsidRDefault="004555DC">
      <w:pPr>
        <w:rPr>
          <w:rFonts w:hint="eastAsia"/>
        </w:rPr>
      </w:pPr>
    </w:p>
    <w:p w14:paraId="1AC9A80A" w14:textId="77777777" w:rsidR="004555DC" w:rsidRDefault="004555DC">
      <w:pPr>
        <w:rPr>
          <w:rFonts w:hint="eastAsia"/>
        </w:rPr>
      </w:pPr>
      <w:r>
        <w:rPr>
          <w:rFonts w:hint="eastAsia"/>
        </w:rPr>
        <w:tab/>
        <w:t>骤字的教育意义</w:t>
      </w:r>
    </w:p>
    <w:p w14:paraId="50476361" w14:textId="77777777" w:rsidR="004555DC" w:rsidRDefault="004555DC">
      <w:pPr>
        <w:rPr>
          <w:rFonts w:hint="eastAsia"/>
        </w:rPr>
      </w:pPr>
    </w:p>
    <w:p w14:paraId="21173D91" w14:textId="77777777" w:rsidR="004555DC" w:rsidRDefault="004555DC">
      <w:pPr>
        <w:rPr>
          <w:rFonts w:hint="eastAsia"/>
        </w:rPr>
      </w:pPr>
    </w:p>
    <w:p w14:paraId="38DD2897" w14:textId="77777777" w:rsidR="004555DC" w:rsidRDefault="004555DC">
      <w:pPr>
        <w:rPr>
          <w:rFonts w:hint="eastAsia"/>
        </w:rPr>
      </w:pPr>
      <w:r>
        <w:rPr>
          <w:rFonts w:hint="eastAsia"/>
        </w:rPr>
        <w:tab/>
        <w:t>在教育领域，“骤”字的教学可以帮助学生理解中文词汇中蕴含的时间感和动态感，提高学生的语言感知能力和表达能力。通过学习“骤”字及其相关词汇，学生们能够更好地掌握汉语中表达时间紧迫和变化快速的方法，这对于培养学生的逻辑思维能力和快速反应能力都具有重要意义。</w:t>
      </w:r>
    </w:p>
    <w:p w14:paraId="7FEB917A" w14:textId="77777777" w:rsidR="004555DC" w:rsidRDefault="004555DC">
      <w:pPr>
        <w:rPr>
          <w:rFonts w:hint="eastAsia"/>
        </w:rPr>
      </w:pPr>
    </w:p>
    <w:p w14:paraId="24E1F3FA" w14:textId="77777777" w:rsidR="004555DC" w:rsidRDefault="004555DC">
      <w:pPr>
        <w:rPr>
          <w:rFonts w:hint="eastAsia"/>
        </w:rPr>
      </w:pPr>
    </w:p>
    <w:p w14:paraId="021CD99F" w14:textId="77777777" w:rsidR="004555DC" w:rsidRDefault="004555DC">
      <w:pPr>
        <w:rPr>
          <w:rFonts w:hint="eastAsia"/>
        </w:rPr>
      </w:pPr>
    </w:p>
    <w:p w14:paraId="3E0CCFAC" w14:textId="77777777" w:rsidR="004555DC" w:rsidRDefault="004555D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3BA364" w14:textId="77777777" w:rsidR="004555DC" w:rsidRDefault="004555DC">
      <w:pPr>
        <w:rPr>
          <w:rFonts w:hint="eastAsia"/>
        </w:rPr>
      </w:pPr>
    </w:p>
    <w:p w14:paraId="4DDB5CBD" w14:textId="77777777" w:rsidR="004555DC" w:rsidRDefault="004555DC">
      <w:pPr>
        <w:rPr>
          <w:rFonts w:hint="eastAsia"/>
        </w:rPr>
      </w:pPr>
    </w:p>
    <w:p w14:paraId="6050A1D6" w14:textId="77777777" w:rsidR="004555DC" w:rsidRDefault="004555DC">
      <w:pPr>
        <w:rPr>
          <w:rFonts w:hint="eastAsia"/>
        </w:rPr>
      </w:pPr>
      <w:r>
        <w:rPr>
          <w:rFonts w:hint="eastAsia"/>
        </w:rPr>
        <w:tab/>
        <w:t>“骤”字不仅是一个简单的汉字，它背后承载着丰富的文化意义和教育价值。无论是从字形结构、基本含义还是文化内涵来看，“骤”字都是汉语宝库中一颗璀璨的明珠。通过深入理解和应用“骤”字，我们不仅能更加准确地表达自己的思想感情，也能更好地传承和发展中华文化。</w:t>
      </w:r>
    </w:p>
    <w:p w14:paraId="6DDD6721" w14:textId="77777777" w:rsidR="004555DC" w:rsidRDefault="004555DC">
      <w:pPr>
        <w:rPr>
          <w:rFonts w:hint="eastAsia"/>
        </w:rPr>
      </w:pPr>
    </w:p>
    <w:p w14:paraId="2AA55B24" w14:textId="77777777" w:rsidR="004555DC" w:rsidRDefault="004555DC">
      <w:pPr>
        <w:rPr>
          <w:rFonts w:hint="eastAsia"/>
        </w:rPr>
      </w:pPr>
    </w:p>
    <w:p w14:paraId="165957FA" w14:textId="77777777" w:rsidR="004555DC" w:rsidRDefault="004555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9E93F" w14:textId="24A62EAD" w:rsidR="00144062" w:rsidRDefault="00144062"/>
    <w:sectPr w:rsidR="00144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62"/>
    <w:rsid w:val="00144062"/>
    <w:rsid w:val="00343B86"/>
    <w:rsid w:val="0045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7E4B1-10E5-4614-88F9-40142C0D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