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F3EC" w14:textId="77777777" w:rsidR="00646EBC" w:rsidRDefault="00646EBC">
      <w:pPr>
        <w:rPr>
          <w:rFonts w:hint="eastAsia"/>
        </w:rPr>
      </w:pPr>
    </w:p>
    <w:p w14:paraId="608564F7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骤雨的拼音怎么拼写</w:t>
      </w:r>
    </w:p>
    <w:p w14:paraId="4546C110" w14:textId="77777777" w:rsidR="00646EBC" w:rsidRDefault="00646EBC">
      <w:pPr>
        <w:rPr>
          <w:rFonts w:hint="eastAsia"/>
        </w:rPr>
      </w:pPr>
    </w:p>
    <w:p w14:paraId="50626361" w14:textId="77777777" w:rsidR="00646EBC" w:rsidRDefault="00646EBC">
      <w:pPr>
        <w:rPr>
          <w:rFonts w:hint="eastAsia"/>
        </w:rPr>
      </w:pPr>
    </w:p>
    <w:p w14:paraId="20B85233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在汉语拼音中，“骤雨”这两个汉字的拼音是“zhòu yǔ”。汉语拼音是一种使用拉丁字母来标注现代标准汉语（普通话）发音的方法，它对于学习汉语的人来说是一个非常有用的工具，可以帮助他们准确地掌握汉字的发音。</w:t>
      </w:r>
    </w:p>
    <w:p w14:paraId="6D94A610" w14:textId="77777777" w:rsidR="00646EBC" w:rsidRDefault="00646EBC">
      <w:pPr>
        <w:rPr>
          <w:rFonts w:hint="eastAsia"/>
        </w:rPr>
      </w:pPr>
    </w:p>
    <w:p w14:paraId="57FA32A2" w14:textId="77777777" w:rsidR="00646EBC" w:rsidRDefault="00646EBC">
      <w:pPr>
        <w:rPr>
          <w:rFonts w:hint="eastAsia"/>
        </w:rPr>
      </w:pPr>
    </w:p>
    <w:p w14:paraId="163A51E2" w14:textId="77777777" w:rsidR="00646EBC" w:rsidRDefault="00646EBC">
      <w:pPr>
        <w:rPr>
          <w:rFonts w:hint="eastAsia"/>
        </w:rPr>
      </w:pPr>
    </w:p>
    <w:p w14:paraId="591E17EA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“骤”的拼音详解</w:t>
      </w:r>
    </w:p>
    <w:p w14:paraId="71EF1BDD" w14:textId="77777777" w:rsidR="00646EBC" w:rsidRDefault="00646EBC">
      <w:pPr>
        <w:rPr>
          <w:rFonts w:hint="eastAsia"/>
        </w:rPr>
      </w:pPr>
    </w:p>
    <w:p w14:paraId="70175329" w14:textId="77777777" w:rsidR="00646EBC" w:rsidRDefault="00646EBC">
      <w:pPr>
        <w:rPr>
          <w:rFonts w:hint="eastAsia"/>
        </w:rPr>
      </w:pPr>
    </w:p>
    <w:p w14:paraId="0080524E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首先来看“骤”字，它的拼音是“zhòu”。其中，“zh”代表的是声母，类似于英语中的“j”音，但是舌尖要贴住上齿龈，气流从舌面挤出产生摩擦音；“o”是韵母的一部分，这里的发音介于英语的“o”和“u”之间，但更接近于“o”；“ù”则是带调号的韵母，表示第四声，即降调，发音时声音由高到低下降。整体来说，“zhòu”的发音应该清晰、有力。</w:t>
      </w:r>
    </w:p>
    <w:p w14:paraId="6320BDEC" w14:textId="77777777" w:rsidR="00646EBC" w:rsidRDefault="00646EBC">
      <w:pPr>
        <w:rPr>
          <w:rFonts w:hint="eastAsia"/>
        </w:rPr>
      </w:pPr>
    </w:p>
    <w:p w14:paraId="279552FF" w14:textId="77777777" w:rsidR="00646EBC" w:rsidRDefault="00646EBC">
      <w:pPr>
        <w:rPr>
          <w:rFonts w:hint="eastAsia"/>
        </w:rPr>
      </w:pPr>
    </w:p>
    <w:p w14:paraId="107D0FE0" w14:textId="77777777" w:rsidR="00646EBC" w:rsidRDefault="00646EBC">
      <w:pPr>
        <w:rPr>
          <w:rFonts w:hint="eastAsia"/>
        </w:rPr>
      </w:pPr>
    </w:p>
    <w:p w14:paraId="518E69E6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“雨”的拼音详解</w:t>
      </w:r>
    </w:p>
    <w:p w14:paraId="06E0F8C3" w14:textId="77777777" w:rsidR="00646EBC" w:rsidRDefault="00646EBC">
      <w:pPr>
        <w:rPr>
          <w:rFonts w:hint="eastAsia"/>
        </w:rPr>
      </w:pPr>
    </w:p>
    <w:p w14:paraId="36787BB9" w14:textId="77777777" w:rsidR="00646EBC" w:rsidRDefault="00646EBC">
      <w:pPr>
        <w:rPr>
          <w:rFonts w:hint="eastAsia"/>
        </w:rPr>
      </w:pPr>
    </w:p>
    <w:p w14:paraId="77EC3BB9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接下来是“雨”字，其拼音为“yǔ”。这里的“y”相当于英语中的“y”，是一个轻柔的清辅音；“ǚ”是带有第二声调号的韵母，发音时先发类似英语“ee”的音，然后声调从中间位置上升，形成一个升调。因此，“yǔ”的发音应当柔和而上扬。</w:t>
      </w:r>
    </w:p>
    <w:p w14:paraId="17506DF3" w14:textId="77777777" w:rsidR="00646EBC" w:rsidRDefault="00646EBC">
      <w:pPr>
        <w:rPr>
          <w:rFonts w:hint="eastAsia"/>
        </w:rPr>
      </w:pPr>
    </w:p>
    <w:p w14:paraId="48CB31D4" w14:textId="77777777" w:rsidR="00646EBC" w:rsidRDefault="00646EBC">
      <w:pPr>
        <w:rPr>
          <w:rFonts w:hint="eastAsia"/>
        </w:rPr>
      </w:pPr>
    </w:p>
    <w:p w14:paraId="51ECB4FB" w14:textId="77777777" w:rsidR="00646EBC" w:rsidRDefault="00646EBC">
      <w:pPr>
        <w:rPr>
          <w:rFonts w:hint="eastAsia"/>
        </w:rPr>
      </w:pPr>
    </w:p>
    <w:p w14:paraId="5D09017A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组合发音技巧</w:t>
      </w:r>
    </w:p>
    <w:p w14:paraId="04E9C8C9" w14:textId="77777777" w:rsidR="00646EBC" w:rsidRDefault="00646EBC">
      <w:pPr>
        <w:rPr>
          <w:rFonts w:hint="eastAsia"/>
        </w:rPr>
      </w:pPr>
    </w:p>
    <w:p w14:paraId="0074F2CC" w14:textId="77777777" w:rsidR="00646EBC" w:rsidRDefault="00646EBC">
      <w:pPr>
        <w:rPr>
          <w:rFonts w:hint="eastAsia"/>
        </w:rPr>
      </w:pPr>
    </w:p>
    <w:p w14:paraId="45BC06F5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当我们将两个字组合起来念作“zhòu yǔ”时，需要注意连读流畅性和声调的变化。在快速连续说出这两个词的时候，可以稍微减少第一个词的第四声降调的幅度，以便更加自然地过渡到第二个词的第二声升调。这样的处理不仅能让发音听起来更加地道，也符合汉语口语表达的习惯。</w:t>
      </w:r>
    </w:p>
    <w:p w14:paraId="62C1247C" w14:textId="77777777" w:rsidR="00646EBC" w:rsidRDefault="00646EBC">
      <w:pPr>
        <w:rPr>
          <w:rFonts w:hint="eastAsia"/>
        </w:rPr>
      </w:pPr>
    </w:p>
    <w:p w14:paraId="20576B69" w14:textId="77777777" w:rsidR="00646EBC" w:rsidRDefault="00646EBC">
      <w:pPr>
        <w:rPr>
          <w:rFonts w:hint="eastAsia"/>
        </w:rPr>
      </w:pPr>
    </w:p>
    <w:p w14:paraId="73581B9E" w14:textId="77777777" w:rsidR="00646EBC" w:rsidRDefault="00646EBC">
      <w:pPr>
        <w:rPr>
          <w:rFonts w:hint="eastAsia"/>
        </w:rPr>
      </w:pPr>
    </w:p>
    <w:p w14:paraId="27BD0EAA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实际应用与练习</w:t>
      </w:r>
    </w:p>
    <w:p w14:paraId="5CBE3714" w14:textId="77777777" w:rsidR="00646EBC" w:rsidRDefault="00646EBC">
      <w:pPr>
        <w:rPr>
          <w:rFonts w:hint="eastAsia"/>
        </w:rPr>
      </w:pPr>
    </w:p>
    <w:p w14:paraId="142AB3E7" w14:textId="77777777" w:rsidR="00646EBC" w:rsidRDefault="00646EBC">
      <w:pPr>
        <w:rPr>
          <w:rFonts w:hint="eastAsia"/>
        </w:rPr>
      </w:pPr>
    </w:p>
    <w:p w14:paraId="6E135D6A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为了更好地掌握“骤雨”的正确发音，可以通过听录音材料、跟读以及模仿母语者的发音来进行练习。还可以尝试将“骤雨”放在不同的句子中使用，比如：“一场突如其来的zhòu yǔ让行人措手不及。”通过这样的方式，不仅可以加深对单个词语发音的记忆，还能提高整体的语言运用能力。</w:t>
      </w:r>
    </w:p>
    <w:p w14:paraId="5A06972D" w14:textId="77777777" w:rsidR="00646EBC" w:rsidRDefault="00646EBC">
      <w:pPr>
        <w:rPr>
          <w:rFonts w:hint="eastAsia"/>
        </w:rPr>
      </w:pPr>
    </w:p>
    <w:p w14:paraId="1135B56C" w14:textId="77777777" w:rsidR="00646EBC" w:rsidRDefault="00646EBC">
      <w:pPr>
        <w:rPr>
          <w:rFonts w:hint="eastAsia"/>
        </w:rPr>
      </w:pPr>
    </w:p>
    <w:p w14:paraId="71D91BFA" w14:textId="77777777" w:rsidR="00646EBC" w:rsidRDefault="00646EBC">
      <w:pPr>
        <w:rPr>
          <w:rFonts w:hint="eastAsia"/>
        </w:rPr>
      </w:pPr>
    </w:p>
    <w:p w14:paraId="4B21A98C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21EDEE" w14:textId="77777777" w:rsidR="00646EBC" w:rsidRDefault="00646EBC">
      <w:pPr>
        <w:rPr>
          <w:rFonts w:hint="eastAsia"/>
        </w:rPr>
      </w:pPr>
    </w:p>
    <w:p w14:paraId="2D25B68D" w14:textId="77777777" w:rsidR="00646EBC" w:rsidRDefault="00646EBC">
      <w:pPr>
        <w:rPr>
          <w:rFonts w:hint="eastAsia"/>
        </w:rPr>
      </w:pPr>
    </w:p>
    <w:p w14:paraId="413B68C8" w14:textId="77777777" w:rsidR="00646EBC" w:rsidRDefault="00646EBC">
      <w:pPr>
        <w:rPr>
          <w:rFonts w:hint="eastAsia"/>
        </w:rPr>
      </w:pPr>
      <w:r>
        <w:rPr>
          <w:rFonts w:hint="eastAsia"/>
        </w:rPr>
        <w:tab/>
        <w:t>“骤雨”的拼音是“zhòu yǔ”，正确理解和练习这两个字的发音对于学习普通话非常重要。希望上述介绍能够帮助大家更好地掌握这一知识点，并在日常交流中更加自信地使用汉语。</w:t>
      </w:r>
    </w:p>
    <w:p w14:paraId="00D0C59B" w14:textId="77777777" w:rsidR="00646EBC" w:rsidRDefault="00646EBC">
      <w:pPr>
        <w:rPr>
          <w:rFonts w:hint="eastAsia"/>
        </w:rPr>
      </w:pPr>
    </w:p>
    <w:p w14:paraId="0BCA81D1" w14:textId="77777777" w:rsidR="00646EBC" w:rsidRDefault="00646EBC">
      <w:pPr>
        <w:rPr>
          <w:rFonts w:hint="eastAsia"/>
        </w:rPr>
      </w:pPr>
    </w:p>
    <w:p w14:paraId="0819984E" w14:textId="77777777" w:rsidR="00646EBC" w:rsidRDefault="00646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3F96A" w14:textId="72E2F68E" w:rsidR="00F85533" w:rsidRDefault="00F85533"/>
    <w:sectPr w:rsidR="00F8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33"/>
    <w:rsid w:val="00343B86"/>
    <w:rsid w:val="00646EBC"/>
    <w:rsid w:val="00F8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E613C-B1E4-4E8E-AB48-FE8ACB7E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