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6FBF" w14:textId="77777777" w:rsidR="00DA158C" w:rsidRDefault="00DA158C">
      <w:pPr>
        <w:rPr>
          <w:rFonts w:hint="eastAsia"/>
        </w:rPr>
      </w:pPr>
    </w:p>
    <w:p w14:paraId="54EB67E8" w14:textId="77777777" w:rsidR="00DA158C" w:rsidRDefault="00DA158C">
      <w:pPr>
        <w:rPr>
          <w:rFonts w:hint="eastAsia"/>
        </w:rPr>
      </w:pPr>
      <w:r>
        <w:rPr>
          <w:rFonts w:hint="eastAsia"/>
        </w:rPr>
        <w:tab/>
        <w:t>面部颊车准确位置</w:t>
      </w:r>
    </w:p>
    <w:p w14:paraId="603A5EB4" w14:textId="77777777" w:rsidR="00DA158C" w:rsidRDefault="00DA158C">
      <w:pPr>
        <w:rPr>
          <w:rFonts w:hint="eastAsia"/>
        </w:rPr>
      </w:pPr>
    </w:p>
    <w:p w14:paraId="2D2F6F08" w14:textId="77777777" w:rsidR="00DA158C" w:rsidRDefault="00DA158C">
      <w:pPr>
        <w:rPr>
          <w:rFonts w:hint="eastAsia"/>
        </w:rPr>
      </w:pPr>
    </w:p>
    <w:p w14:paraId="54963B8F" w14:textId="77777777" w:rsidR="00DA158C" w:rsidRDefault="00DA158C">
      <w:pPr>
        <w:rPr>
          <w:rFonts w:hint="eastAsia"/>
        </w:rPr>
      </w:pPr>
      <w:r>
        <w:rPr>
          <w:rFonts w:hint="eastAsia"/>
        </w:rPr>
        <w:tab/>
        <w:t>在中医理论中，面部颊车（也称为“颊车穴”）是一个重要的穴位，位于人体头部与颈部交界处。具体来说，颊车穴处于下颌角前方，当闭口咬紧牙关时，可以明显触摸到一个肌肉突起的地方，这个位置即是颊车穴所在。颊车穴属于足阳明胃经，是治疗口腔疾病、面部神经麻痹等病症的重要穴位之一。</w:t>
      </w:r>
    </w:p>
    <w:p w14:paraId="66EE2691" w14:textId="77777777" w:rsidR="00DA158C" w:rsidRDefault="00DA158C">
      <w:pPr>
        <w:rPr>
          <w:rFonts w:hint="eastAsia"/>
        </w:rPr>
      </w:pPr>
    </w:p>
    <w:p w14:paraId="1B32B442" w14:textId="77777777" w:rsidR="00DA158C" w:rsidRDefault="00DA158C">
      <w:pPr>
        <w:rPr>
          <w:rFonts w:hint="eastAsia"/>
        </w:rPr>
      </w:pPr>
    </w:p>
    <w:p w14:paraId="6475CB88" w14:textId="77777777" w:rsidR="00DA158C" w:rsidRDefault="00DA158C">
      <w:pPr>
        <w:rPr>
          <w:rFonts w:hint="eastAsia"/>
        </w:rPr>
      </w:pPr>
    </w:p>
    <w:p w14:paraId="3506405E" w14:textId="77777777" w:rsidR="00DA158C" w:rsidRDefault="00DA158C">
      <w:pPr>
        <w:rPr>
          <w:rFonts w:hint="eastAsia"/>
        </w:rPr>
      </w:pPr>
      <w:r>
        <w:rPr>
          <w:rFonts w:hint="eastAsia"/>
        </w:rPr>
        <w:tab/>
        <w:t>颊车穴的功能与作用</w:t>
      </w:r>
    </w:p>
    <w:p w14:paraId="71E2F6FC" w14:textId="77777777" w:rsidR="00DA158C" w:rsidRDefault="00DA158C">
      <w:pPr>
        <w:rPr>
          <w:rFonts w:hint="eastAsia"/>
        </w:rPr>
      </w:pPr>
    </w:p>
    <w:p w14:paraId="0A32765E" w14:textId="77777777" w:rsidR="00DA158C" w:rsidRDefault="00DA158C">
      <w:pPr>
        <w:rPr>
          <w:rFonts w:hint="eastAsia"/>
        </w:rPr>
      </w:pPr>
    </w:p>
    <w:p w14:paraId="05E17DEB" w14:textId="77777777" w:rsidR="00DA158C" w:rsidRDefault="00DA158C">
      <w:pPr>
        <w:rPr>
          <w:rFonts w:hint="eastAsia"/>
        </w:rPr>
      </w:pPr>
      <w:r>
        <w:rPr>
          <w:rFonts w:hint="eastAsia"/>
        </w:rPr>
        <w:tab/>
        <w:t>颊车穴具有多种功能和作用。在治疗方面，它能够有效地缓解面瘫、三叉神经痛、牙痛、耳鸣等症状。刺激颊车穴还可以帮助改善因风寒引起的头痛、肩颈僵硬等问题。对于现代人常见的压力大、睡眠质量差等情况，适当按摩颊车穴也有助于放松身心，提高睡眠质量。</w:t>
      </w:r>
    </w:p>
    <w:p w14:paraId="70E511AD" w14:textId="77777777" w:rsidR="00DA158C" w:rsidRDefault="00DA158C">
      <w:pPr>
        <w:rPr>
          <w:rFonts w:hint="eastAsia"/>
        </w:rPr>
      </w:pPr>
    </w:p>
    <w:p w14:paraId="2E528748" w14:textId="77777777" w:rsidR="00DA158C" w:rsidRDefault="00DA158C">
      <w:pPr>
        <w:rPr>
          <w:rFonts w:hint="eastAsia"/>
        </w:rPr>
      </w:pPr>
    </w:p>
    <w:p w14:paraId="7B389562" w14:textId="77777777" w:rsidR="00DA158C" w:rsidRDefault="00DA158C">
      <w:pPr>
        <w:rPr>
          <w:rFonts w:hint="eastAsia"/>
        </w:rPr>
      </w:pPr>
    </w:p>
    <w:p w14:paraId="3E327CB9" w14:textId="77777777" w:rsidR="00DA158C" w:rsidRDefault="00DA158C">
      <w:pPr>
        <w:rPr>
          <w:rFonts w:hint="eastAsia"/>
        </w:rPr>
      </w:pPr>
      <w:r>
        <w:rPr>
          <w:rFonts w:hint="eastAsia"/>
        </w:rPr>
        <w:tab/>
        <w:t>如何正确找到颊车穴</w:t>
      </w:r>
    </w:p>
    <w:p w14:paraId="1BDC1768" w14:textId="77777777" w:rsidR="00DA158C" w:rsidRDefault="00DA158C">
      <w:pPr>
        <w:rPr>
          <w:rFonts w:hint="eastAsia"/>
        </w:rPr>
      </w:pPr>
    </w:p>
    <w:p w14:paraId="304683C2" w14:textId="77777777" w:rsidR="00DA158C" w:rsidRDefault="00DA158C">
      <w:pPr>
        <w:rPr>
          <w:rFonts w:hint="eastAsia"/>
        </w:rPr>
      </w:pPr>
    </w:p>
    <w:p w14:paraId="62A3CC4C" w14:textId="77777777" w:rsidR="00DA158C" w:rsidRDefault="00DA158C">
      <w:pPr>
        <w:rPr>
          <w:rFonts w:hint="eastAsia"/>
        </w:rPr>
      </w:pPr>
      <w:r>
        <w:rPr>
          <w:rFonts w:hint="eastAsia"/>
        </w:rPr>
        <w:tab/>
        <w:t>要准确地找到颊车穴，首先需要确定自己的下颌角位置。方法是将手指放在耳朵前方的凹陷处，然后轻轻张开嘴巴，此时手指应该能感受到下颌骨的移动。接着，沿着下颌骨边缘向下寻找，直到找到一个明显的肌肉突起点，这里就是颊车穴的大致位置。为了更精确地定位，可以在闭合牙齿的情况下再次触探，这时肌肉会更加突出，更容易找到。</w:t>
      </w:r>
    </w:p>
    <w:p w14:paraId="246D11B2" w14:textId="77777777" w:rsidR="00DA158C" w:rsidRDefault="00DA158C">
      <w:pPr>
        <w:rPr>
          <w:rFonts w:hint="eastAsia"/>
        </w:rPr>
      </w:pPr>
    </w:p>
    <w:p w14:paraId="21A0EF4B" w14:textId="77777777" w:rsidR="00DA158C" w:rsidRDefault="00DA158C">
      <w:pPr>
        <w:rPr>
          <w:rFonts w:hint="eastAsia"/>
        </w:rPr>
      </w:pPr>
    </w:p>
    <w:p w14:paraId="096EC034" w14:textId="77777777" w:rsidR="00DA158C" w:rsidRDefault="00DA158C">
      <w:pPr>
        <w:rPr>
          <w:rFonts w:hint="eastAsia"/>
        </w:rPr>
      </w:pPr>
    </w:p>
    <w:p w14:paraId="659CA8D9" w14:textId="77777777" w:rsidR="00DA158C" w:rsidRDefault="00DA158C">
      <w:pPr>
        <w:rPr>
          <w:rFonts w:hint="eastAsia"/>
        </w:rPr>
      </w:pPr>
      <w:r>
        <w:rPr>
          <w:rFonts w:hint="eastAsia"/>
        </w:rPr>
        <w:tab/>
        <w:t>颊车穴的自我按摩方法</w:t>
      </w:r>
    </w:p>
    <w:p w14:paraId="012748EF" w14:textId="77777777" w:rsidR="00DA158C" w:rsidRDefault="00DA158C">
      <w:pPr>
        <w:rPr>
          <w:rFonts w:hint="eastAsia"/>
        </w:rPr>
      </w:pPr>
    </w:p>
    <w:p w14:paraId="4DA66AC9" w14:textId="77777777" w:rsidR="00DA158C" w:rsidRDefault="00DA158C">
      <w:pPr>
        <w:rPr>
          <w:rFonts w:hint="eastAsia"/>
        </w:rPr>
      </w:pPr>
    </w:p>
    <w:p w14:paraId="2DA1BB39" w14:textId="77777777" w:rsidR="00DA158C" w:rsidRDefault="00DA158C">
      <w:pPr>
        <w:rPr>
          <w:rFonts w:hint="eastAsia"/>
        </w:rPr>
      </w:pPr>
      <w:r>
        <w:rPr>
          <w:rFonts w:hint="eastAsia"/>
        </w:rPr>
        <w:tab/>
        <w:t>了解了颊车穴的位置后，正确的按摩手法也非常重要。通常建议使用指腹进行轻柔的旋转按摩，每次持续约1-2分钟，早晚各一次。力度不宜过大，以免造成局部皮肤或肌肉损伤。对于某些特定症状如牙痛、面瘫等，可适当增加按摩次数，但应避免过度刺激。如果条件允许，最好能在专业人士的指导下进行操作。</w:t>
      </w:r>
    </w:p>
    <w:p w14:paraId="5CA20C5C" w14:textId="77777777" w:rsidR="00DA158C" w:rsidRDefault="00DA158C">
      <w:pPr>
        <w:rPr>
          <w:rFonts w:hint="eastAsia"/>
        </w:rPr>
      </w:pPr>
    </w:p>
    <w:p w14:paraId="3D941667" w14:textId="77777777" w:rsidR="00DA158C" w:rsidRDefault="00DA158C">
      <w:pPr>
        <w:rPr>
          <w:rFonts w:hint="eastAsia"/>
        </w:rPr>
      </w:pPr>
    </w:p>
    <w:p w14:paraId="4031EF94" w14:textId="77777777" w:rsidR="00DA158C" w:rsidRDefault="00DA158C">
      <w:pPr>
        <w:rPr>
          <w:rFonts w:hint="eastAsia"/>
        </w:rPr>
      </w:pPr>
    </w:p>
    <w:p w14:paraId="3E7B4A65" w14:textId="77777777" w:rsidR="00DA158C" w:rsidRDefault="00DA158C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67DD8529" w14:textId="77777777" w:rsidR="00DA158C" w:rsidRDefault="00DA158C">
      <w:pPr>
        <w:rPr>
          <w:rFonts w:hint="eastAsia"/>
        </w:rPr>
      </w:pPr>
    </w:p>
    <w:p w14:paraId="1871137C" w14:textId="77777777" w:rsidR="00DA158C" w:rsidRDefault="00DA158C">
      <w:pPr>
        <w:rPr>
          <w:rFonts w:hint="eastAsia"/>
        </w:rPr>
      </w:pPr>
    </w:p>
    <w:p w14:paraId="75D71880" w14:textId="77777777" w:rsidR="00DA158C" w:rsidRDefault="00DA158C">
      <w:pPr>
        <w:rPr>
          <w:rFonts w:hint="eastAsia"/>
        </w:rPr>
      </w:pPr>
      <w:r>
        <w:rPr>
          <w:rFonts w:hint="eastAsia"/>
        </w:rPr>
        <w:tab/>
        <w:t>虽然颊车穴对许多健康问题都有良好的辅助治疗效果，但在自我按摩过程中仍需注意以下几点：</w:t>
      </w:r>
    </w:p>
    <w:p w14:paraId="75916CCB" w14:textId="77777777" w:rsidR="00DA158C" w:rsidRDefault="00DA158C">
      <w:pPr>
        <w:rPr>
          <w:rFonts w:hint="eastAsia"/>
        </w:rPr>
      </w:pPr>
    </w:p>
    <w:p w14:paraId="28E02856" w14:textId="77777777" w:rsidR="00DA158C" w:rsidRDefault="00DA158C">
      <w:pPr>
        <w:rPr>
          <w:rFonts w:hint="eastAsia"/>
        </w:rPr>
      </w:pPr>
      <w:r>
        <w:rPr>
          <w:rFonts w:hint="eastAsia"/>
        </w:rPr>
        <w:t>1. 对于孕妇而言，不建议自行按摩此穴位，以免引起不必要的风险。</w:t>
      </w:r>
    </w:p>
    <w:p w14:paraId="32C2AB05" w14:textId="77777777" w:rsidR="00DA158C" w:rsidRDefault="00DA158C">
      <w:pPr>
        <w:rPr>
          <w:rFonts w:hint="eastAsia"/>
        </w:rPr>
      </w:pPr>
    </w:p>
    <w:p w14:paraId="178B68C1" w14:textId="77777777" w:rsidR="00DA158C" w:rsidRDefault="00DA158C">
      <w:pPr>
        <w:rPr>
          <w:rFonts w:hint="eastAsia"/>
        </w:rPr>
      </w:pPr>
      <w:r>
        <w:rPr>
          <w:rFonts w:hint="eastAsia"/>
        </w:rPr>
        <w:t>2. 若有严重的心脏病、高血压等慢性疾病患者，在尝试任何新的治疗方法之前，应先咨询医生意见。</w:t>
      </w:r>
    </w:p>
    <w:p w14:paraId="2A54B848" w14:textId="77777777" w:rsidR="00DA158C" w:rsidRDefault="00DA158C">
      <w:pPr>
        <w:rPr>
          <w:rFonts w:hint="eastAsia"/>
        </w:rPr>
      </w:pPr>
    </w:p>
    <w:p w14:paraId="4446EC3F" w14:textId="77777777" w:rsidR="00DA158C" w:rsidRDefault="00DA158C">
      <w:pPr>
        <w:rPr>
          <w:rFonts w:hint="eastAsia"/>
        </w:rPr>
      </w:pPr>
      <w:r>
        <w:rPr>
          <w:rFonts w:hint="eastAsia"/>
        </w:rPr>
        <w:t>3. 如果在按摩过程中感到不适，应立即停止，并及时就医检查。</w:t>
      </w:r>
    </w:p>
    <w:p w14:paraId="4CE1027A" w14:textId="77777777" w:rsidR="00DA158C" w:rsidRDefault="00DA158C">
      <w:pPr>
        <w:rPr>
          <w:rFonts w:hint="eastAsia"/>
        </w:rPr>
      </w:pPr>
    </w:p>
    <w:p w14:paraId="0BB5B80A" w14:textId="77777777" w:rsidR="00DA158C" w:rsidRDefault="00DA158C">
      <w:pPr>
        <w:rPr>
          <w:rFonts w:hint="eastAsia"/>
        </w:rPr>
      </w:pPr>
      <w:r>
        <w:rPr>
          <w:rFonts w:hint="eastAsia"/>
        </w:rPr>
        <w:t>4. 颊车穴附近的皮肤较为敏感，因此在清洁面部时也应注意温和护理，避免使用刺激性强的护肤品。</w:t>
      </w:r>
    </w:p>
    <w:p w14:paraId="2C488EBE" w14:textId="77777777" w:rsidR="00DA158C" w:rsidRDefault="00DA158C">
      <w:pPr>
        <w:rPr>
          <w:rFonts w:hint="eastAsia"/>
        </w:rPr>
      </w:pPr>
    </w:p>
    <w:p w14:paraId="626C807E" w14:textId="77777777" w:rsidR="00DA158C" w:rsidRDefault="00DA158C">
      <w:pPr>
        <w:rPr>
          <w:rFonts w:hint="eastAsia"/>
        </w:rPr>
      </w:pPr>
    </w:p>
    <w:p w14:paraId="0D90C28A" w14:textId="77777777" w:rsidR="00DA158C" w:rsidRDefault="00DA158C">
      <w:pPr>
        <w:rPr>
          <w:rFonts w:hint="eastAsia"/>
        </w:rPr>
      </w:pPr>
    </w:p>
    <w:p w14:paraId="2CCC5585" w14:textId="77777777" w:rsidR="00DA158C" w:rsidRDefault="00DA158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658604" w14:textId="77777777" w:rsidR="00DA158C" w:rsidRDefault="00DA158C">
      <w:pPr>
        <w:rPr>
          <w:rFonts w:hint="eastAsia"/>
        </w:rPr>
      </w:pPr>
    </w:p>
    <w:p w14:paraId="0F6C0F06" w14:textId="77777777" w:rsidR="00DA158C" w:rsidRDefault="00DA158C">
      <w:pPr>
        <w:rPr>
          <w:rFonts w:hint="eastAsia"/>
        </w:rPr>
      </w:pPr>
    </w:p>
    <w:p w14:paraId="0AF8F534" w14:textId="77777777" w:rsidR="00DA158C" w:rsidRDefault="00DA158C">
      <w:pPr>
        <w:rPr>
          <w:rFonts w:hint="eastAsia"/>
        </w:rPr>
      </w:pPr>
      <w:r>
        <w:rPr>
          <w:rFonts w:hint="eastAsia"/>
        </w:rPr>
        <w:tab/>
        <w:t>颊车穴作为传统中医学中的一个重要穴位，不仅对于缓解多种常见病症有着显著的效果，同时也是一种简单易行的家庭保健方式。通过正确掌握其位置及按摩技巧，可以有效促进身体健康，提高生活质量。当然，在享受这些好处的同时，我们也应该遵循安全原则，确保自我护理过程中的每一个步骤都是科学合理的。</w:t>
      </w:r>
    </w:p>
    <w:p w14:paraId="30A895AF" w14:textId="77777777" w:rsidR="00DA158C" w:rsidRDefault="00DA158C">
      <w:pPr>
        <w:rPr>
          <w:rFonts w:hint="eastAsia"/>
        </w:rPr>
      </w:pPr>
    </w:p>
    <w:p w14:paraId="1A8FD768" w14:textId="77777777" w:rsidR="00DA158C" w:rsidRDefault="00DA158C">
      <w:pPr>
        <w:rPr>
          <w:rFonts w:hint="eastAsia"/>
        </w:rPr>
      </w:pPr>
    </w:p>
    <w:p w14:paraId="1ED7F2E4" w14:textId="77777777" w:rsidR="00DA158C" w:rsidRDefault="00DA15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A7584" w14:textId="1B477172" w:rsidR="008344A0" w:rsidRDefault="008344A0"/>
    <w:sectPr w:rsidR="00834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A0"/>
    <w:rsid w:val="00343B86"/>
    <w:rsid w:val="008344A0"/>
    <w:rsid w:val="00DA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326B0-9320-45AD-8454-DB4378E3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