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411BB" w14:textId="77777777" w:rsidR="00D06FCB" w:rsidRDefault="00D06FCB">
      <w:pPr>
        <w:rPr>
          <w:rFonts w:hint="eastAsia"/>
        </w:rPr>
      </w:pPr>
      <w:r>
        <w:rPr>
          <w:rFonts w:hint="eastAsia"/>
        </w:rPr>
        <w:t>钻了出来的拼音是什么</w:t>
      </w:r>
    </w:p>
    <w:p w14:paraId="599A436E" w14:textId="77777777" w:rsidR="00D06FCB" w:rsidRDefault="00D06FCB">
      <w:pPr>
        <w:rPr>
          <w:rFonts w:hint="eastAsia"/>
        </w:rPr>
      </w:pPr>
      <w:r>
        <w:rPr>
          <w:rFonts w:hint="eastAsia"/>
        </w:rPr>
        <w:t>在汉语学习过程中，了解汉字的正确拼音对于提高语言水平至关重要。今天，我们将探讨一个特别的词组：“钻了出来的”。这个词组可能初看之下有些让人困惑，尤其是在寻找其正确的拼音表示时。首先需要明确的是，“钻了出来的”并非一个标准词汇，而是根据上下文和具体使用情况形成的一个表达方式。</w:t>
      </w:r>
    </w:p>
    <w:p w14:paraId="0E06581C" w14:textId="77777777" w:rsidR="00D06FCB" w:rsidRDefault="00D06FCB">
      <w:pPr>
        <w:rPr>
          <w:rFonts w:hint="eastAsia"/>
        </w:rPr>
      </w:pPr>
    </w:p>
    <w:p w14:paraId="4AC44BCA" w14:textId="77777777" w:rsidR="00D06FCB" w:rsidRDefault="00D06FCB">
      <w:pPr>
        <w:rPr>
          <w:rFonts w:hint="eastAsia"/>
        </w:rPr>
      </w:pPr>
      <w:r>
        <w:rPr>
          <w:rFonts w:hint="eastAsia"/>
        </w:rPr>
        <w:t>分析“钻了出来的”的构成</w:t>
      </w:r>
    </w:p>
    <w:p w14:paraId="3417AF41" w14:textId="77777777" w:rsidR="00D06FCB" w:rsidRDefault="00D06FCB">
      <w:pPr>
        <w:rPr>
          <w:rFonts w:hint="eastAsia"/>
        </w:rPr>
      </w:pPr>
      <w:r>
        <w:rPr>
          <w:rFonts w:hint="eastAsia"/>
        </w:rPr>
        <w:t>为了更好地理解这个表达式的含义及拼音，我们先来拆分一下它的组成部分。“钻”字的拼音是“zuān”，而“了”作为助词时通常不单独发音，它主要用来表示动作完成的状态。至于“出来”则是两个独立的字，“出”的拼音是“chū”，“来”的拼音为“lái”。因此，“钻了出来的”整体上可以读作“zuān chū lái de”。不过需要注意的是，这种拼音标注方法主要是帮助理解，在实际交流中应根据具体的语境进行适当调整。</w:t>
      </w:r>
    </w:p>
    <w:p w14:paraId="3D74D940" w14:textId="77777777" w:rsidR="00D06FCB" w:rsidRDefault="00D06FCB">
      <w:pPr>
        <w:rPr>
          <w:rFonts w:hint="eastAsia"/>
        </w:rPr>
      </w:pPr>
    </w:p>
    <w:p w14:paraId="2F9DD84F" w14:textId="77777777" w:rsidR="00D06FCB" w:rsidRDefault="00D06FCB">
      <w:pPr>
        <w:rPr>
          <w:rFonts w:hint="eastAsia"/>
        </w:rPr>
      </w:pPr>
      <w:r>
        <w:rPr>
          <w:rFonts w:hint="eastAsia"/>
        </w:rPr>
        <w:t>深入探讨“钻了出来的”的意义与用法</w:t>
      </w:r>
    </w:p>
    <w:p w14:paraId="2416C341" w14:textId="77777777" w:rsidR="00D06FCB" w:rsidRDefault="00D06FCB">
      <w:pPr>
        <w:rPr>
          <w:rFonts w:hint="eastAsia"/>
        </w:rPr>
      </w:pPr>
      <w:r>
        <w:rPr>
          <w:rFonts w:hint="eastAsia"/>
        </w:rPr>
        <w:t>“钻了出来的”这一说法更常出现在口语或文学作品中，用于形象地描述某种经过努力或通过特定手段达到目的的情景。例如，在讲述一个人如何克服重重困难取得成功的故事时，可能会说他“钻了出来的”。这里，“钻”象征着一种积极进取的态度，意味着不畏艰难险阻，勇于探索前行的精神。</w:t>
      </w:r>
    </w:p>
    <w:p w14:paraId="6B6862C5" w14:textId="77777777" w:rsidR="00D06FCB" w:rsidRDefault="00D06FCB">
      <w:pPr>
        <w:rPr>
          <w:rFonts w:hint="eastAsia"/>
        </w:rPr>
      </w:pPr>
    </w:p>
    <w:p w14:paraId="4B0E8CBB" w14:textId="77777777" w:rsidR="00D06FCB" w:rsidRDefault="00D06FCB">
      <w:pPr>
        <w:rPr>
          <w:rFonts w:hint="eastAsia"/>
        </w:rPr>
      </w:pPr>
      <w:r>
        <w:rPr>
          <w:rFonts w:hint="eastAsia"/>
        </w:rPr>
        <w:t>最后的总结：关于汉语学习的一点思考</w:t>
      </w:r>
    </w:p>
    <w:p w14:paraId="2BE7F574" w14:textId="77777777" w:rsidR="00D06FCB" w:rsidRDefault="00D06FCB">
      <w:pPr>
        <w:rPr>
          <w:rFonts w:hint="eastAsia"/>
        </w:rPr>
      </w:pPr>
      <w:r>
        <w:rPr>
          <w:rFonts w:hint="eastAsia"/>
        </w:rPr>
        <w:t>汉语是一门丰富且深奥的语言，其中蕴含着无数的文化瑰宝等待我们去发掘。像“钻了出来的”这样的表达方式，不仅增加了语言的趣味性，也反映了汉语使用者对生活细致入微的观察力和创造力。学习汉语的过程中，我们应该保持开放的心态，勇敢尝试新的表达方式，并通过不断的实践来提升自己的语言能力。希望今天的分享能为大家提供一些有益的信息，激发更多人对中国文化和语言的兴趣。</w:t>
      </w:r>
    </w:p>
    <w:p w14:paraId="748EAAC2" w14:textId="77777777" w:rsidR="00D06FCB" w:rsidRDefault="00D06FCB">
      <w:pPr>
        <w:rPr>
          <w:rFonts w:hint="eastAsia"/>
        </w:rPr>
      </w:pPr>
    </w:p>
    <w:p w14:paraId="66CBDB81" w14:textId="77777777" w:rsidR="00D06FCB" w:rsidRDefault="00D06F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132073" w14:textId="2039DC79" w:rsidR="00AB3EF2" w:rsidRDefault="00AB3EF2"/>
    <w:sectPr w:rsidR="00AB3E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F2"/>
    <w:rsid w:val="00343B86"/>
    <w:rsid w:val="00AB3EF2"/>
    <w:rsid w:val="00D0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E61BD0-1E3B-49EC-8DAC-E601EBF58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3E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3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3E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3E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3E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3E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3E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3E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3E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3E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3E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3E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3E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3E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3E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3E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3E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3E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3E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3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3E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3E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3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3E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3E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3E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3E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3E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3E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