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8955" w14:textId="77777777" w:rsidR="00CB7D6E" w:rsidRDefault="00CB7D6E">
      <w:pPr>
        <w:rPr>
          <w:rFonts w:hint="eastAsia"/>
        </w:rPr>
      </w:pPr>
    </w:p>
    <w:p w14:paraId="1AE861D1" w14:textId="77777777" w:rsidR="00CB7D6E" w:rsidRDefault="00CB7D6E">
      <w:pPr>
        <w:rPr>
          <w:rFonts w:hint="eastAsia"/>
        </w:rPr>
      </w:pPr>
      <w:r>
        <w:rPr>
          <w:rFonts w:hint="eastAsia"/>
        </w:rPr>
        <w:tab/>
        <w:t>绿荫婆娑的拼音怎么读</w:t>
      </w:r>
    </w:p>
    <w:p w14:paraId="14789D9B" w14:textId="77777777" w:rsidR="00CB7D6E" w:rsidRDefault="00CB7D6E">
      <w:pPr>
        <w:rPr>
          <w:rFonts w:hint="eastAsia"/>
        </w:rPr>
      </w:pPr>
    </w:p>
    <w:p w14:paraId="10DC6DD9" w14:textId="77777777" w:rsidR="00CB7D6E" w:rsidRDefault="00CB7D6E">
      <w:pPr>
        <w:rPr>
          <w:rFonts w:hint="eastAsia"/>
        </w:rPr>
      </w:pPr>
    </w:p>
    <w:p w14:paraId="7BABA906" w14:textId="77777777" w:rsidR="00CB7D6E" w:rsidRDefault="00CB7D6E">
      <w:pPr>
        <w:rPr>
          <w:rFonts w:hint="eastAsia"/>
        </w:rPr>
      </w:pPr>
      <w:r>
        <w:rPr>
          <w:rFonts w:hint="eastAsia"/>
        </w:rPr>
        <w:tab/>
        <w:t>“绿荫婆娑”这四个汉字的拼音分别是：“lǜ yīn pó suō”。在汉语中，“绿荫婆娑”通常用来形容树木茂盛、枝叶繁密的样子，给人一种清凉宁静的感觉。这个词语不仅常出现在文学作品中，描绘自然景色，也经常被用来比喻生活中的美好景象。</w:t>
      </w:r>
    </w:p>
    <w:p w14:paraId="6DB02B23" w14:textId="77777777" w:rsidR="00CB7D6E" w:rsidRDefault="00CB7D6E">
      <w:pPr>
        <w:rPr>
          <w:rFonts w:hint="eastAsia"/>
        </w:rPr>
      </w:pPr>
    </w:p>
    <w:p w14:paraId="67830FCE" w14:textId="77777777" w:rsidR="00CB7D6E" w:rsidRDefault="00CB7D6E">
      <w:pPr>
        <w:rPr>
          <w:rFonts w:hint="eastAsia"/>
        </w:rPr>
      </w:pPr>
    </w:p>
    <w:p w14:paraId="35CA3E8A" w14:textId="77777777" w:rsidR="00CB7D6E" w:rsidRDefault="00CB7D6E">
      <w:pPr>
        <w:rPr>
          <w:rFonts w:hint="eastAsia"/>
        </w:rPr>
      </w:pPr>
    </w:p>
    <w:p w14:paraId="3C1AD0BA" w14:textId="77777777" w:rsidR="00CB7D6E" w:rsidRDefault="00CB7D6E">
      <w:pPr>
        <w:rPr>
          <w:rFonts w:hint="eastAsia"/>
        </w:rPr>
      </w:pPr>
      <w:r>
        <w:rPr>
          <w:rFonts w:hint="eastAsia"/>
        </w:rPr>
        <w:tab/>
        <w:t>绿荫婆娑的词源解析</w:t>
      </w:r>
    </w:p>
    <w:p w14:paraId="3090B79A" w14:textId="77777777" w:rsidR="00CB7D6E" w:rsidRDefault="00CB7D6E">
      <w:pPr>
        <w:rPr>
          <w:rFonts w:hint="eastAsia"/>
        </w:rPr>
      </w:pPr>
    </w:p>
    <w:p w14:paraId="4DECFB05" w14:textId="77777777" w:rsidR="00CB7D6E" w:rsidRDefault="00CB7D6E">
      <w:pPr>
        <w:rPr>
          <w:rFonts w:hint="eastAsia"/>
        </w:rPr>
      </w:pPr>
    </w:p>
    <w:p w14:paraId="5A039527" w14:textId="77777777" w:rsidR="00CB7D6E" w:rsidRDefault="00CB7D6E">
      <w:pPr>
        <w:rPr>
          <w:rFonts w:hint="eastAsia"/>
        </w:rPr>
      </w:pPr>
      <w:r>
        <w:rPr>
          <w:rFonts w:hint="eastAsia"/>
        </w:rPr>
        <w:tab/>
        <w:t>从字面上看，“绿荫”指的是绿色植物形成的遮阴处，“婆娑”则形象地描述了树木摇曳生姿的状态。“绿荫婆娑”一词结合了这两个部分，既表达了视觉上的美感，也传达了一种动态的和谐美。在中国古典文学中，这样的词汇组合非常常见，它们通过生动形象的语言，让读者仿佛置身于所描述的场景之中。</w:t>
      </w:r>
    </w:p>
    <w:p w14:paraId="35D81118" w14:textId="77777777" w:rsidR="00CB7D6E" w:rsidRDefault="00CB7D6E">
      <w:pPr>
        <w:rPr>
          <w:rFonts w:hint="eastAsia"/>
        </w:rPr>
      </w:pPr>
    </w:p>
    <w:p w14:paraId="5BEF1A79" w14:textId="77777777" w:rsidR="00CB7D6E" w:rsidRDefault="00CB7D6E">
      <w:pPr>
        <w:rPr>
          <w:rFonts w:hint="eastAsia"/>
        </w:rPr>
      </w:pPr>
    </w:p>
    <w:p w14:paraId="2AE0CE2B" w14:textId="77777777" w:rsidR="00CB7D6E" w:rsidRDefault="00CB7D6E">
      <w:pPr>
        <w:rPr>
          <w:rFonts w:hint="eastAsia"/>
        </w:rPr>
      </w:pPr>
    </w:p>
    <w:p w14:paraId="2200075F" w14:textId="77777777" w:rsidR="00CB7D6E" w:rsidRDefault="00CB7D6E">
      <w:pPr>
        <w:rPr>
          <w:rFonts w:hint="eastAsia"/>
        </w:rPr>
      </w:pPr>
      <w:r>
        <w:rPr>
          <w:rFonts w:hint="eastAsia"/>
        </w:rPr>
        <w:tab/>
        <w:t>绿荫婆娑的应用场景</w:t>
      </w:r>
    </w:p>
    <w:p w14:paraId="6486437E" w14:textId="77777777" w:rsidR="00CB7D6E" w:rsidRDefault="00CB7D6E">
      <w:pPr>
        <w:rPr>
          <w:rFonts w:hint="eastAsia"/>
        </w:rPr>
      </w:pPr>
    </w:p>
    <w:p w14:paraId="38CFBA5C" w14:textId="77777777" w:rsidR="00CB7D6E" w:rsidRDefault="00CB7D6E">
      <w:pPr>
        <w:rPr>
          <w:rFonts w:hint="eastAsia"/>
        </w:rPr>
      </w:pPr>
    </w:p>
    <w:p w14:paraId="2258FFEF" w14:textId="77777777" w:rsidR="00CB7D6E" w:rsidRDefault="00CB7D6E">
      <w:pPr>
        <w:rPr>
          <w:rFonts w:hint="eastAsia"/>
        </w:rPr>
      </w:pPr>
      <w:r>
        <w:rPr>
          <w:rFonts w:hint="eastAsia"/>
        </w:rPr>
        <w:tab/>
        <w:t>“绿荫婆娑”的应用场景非常广泛，不仅限于自然景观的描述。比如，在园林设计中，设计师会努力营造出“绿荫婆娑”的效果，让人们在忙碌的城市生活中也能感受到自然的美好。在现代生活中，这个词也可以用来形容一种悠然自得的生活态度，表达人们对简单而美好生活的向往。</w:t>
      </w:r>
    </w:p>
    <w:p w14:paraId="1C68072A" w14:textId="77777777" w:rsidR="00CB7D6E" w:rsidRDefault="00CB7D6E">
      <w:pPr>
        <w:rPr>
          <w:rFonts w:hint="eastAsia"/>
        </w:rPr>
      </w:pPr>
    </w:p>
    <w:p w14:paraId="1902E74C" w14:textId="77777777" w:rsidR="00CB7D6E" w:rsidRDefault="00CB7D6E">
      <w:pPr>
        <w:rPr>
          <w:rFonts w:hint="eastAsia"/>
        </w:rPr>
      </w:pPr>
    </w:p>
    <w:p w14:paraId="270CD7AA" w14:textId="77777777" w:rsidR="00CB7D6E" w:rsidRDefault="00CB7D6E">
      <w:pPr>
        <w:rPr>
          <w:rFonts w:hint="eastAsia"/>
        </w:rPr>
      </w:pPr>
    </w:p>
    <w:p w14:paraId="35207608" w14:textId="77777777" w:rsidR="00CB7D6E" w:rsidRDefault="00CB7D6E">
      <w:pPr>
        <w:rPr>
          <w:rFonts w:hint="eastAsia"/>
        </w:rPr>
      </w:pPr>
      <w:r>
        <w:rPr>
          <w:rFonts w:hint="eastAsia"/>
        </w:rPr>
        <w:tab/>
        <w:t>如何正确发音“绿荫婆娑”</w:t>
      </w:r>
    </w:p>
    <w:p w14:paraId="3A8A0B5F" w14:textId="77777777" w:rsidR="00CB7D6E" w:rsidRDefault="00CB7D6E">
      <w:pPr>
        <w:rPr>
          <w:rFonts w:hint="eastAsia"/>
        </w:rPr>
      </w:pPr>
    </w:p>
    <w:p w14:paraId="0FC52337" w14:textId="77777777" w:rsidR="00CB7D6E" w:rsidRDefault="00CB7D6E">
      <w:pPr>
        <w:rPr>
          <w:rFonts w:hint="eastAsia"/>
        </w:rPr>
      </w:pPr>
    </w:p>
    <w:p w14:paraId="167E696C" w14:textId="77777777" w:rsidR="00CB7D6E" w:rsidRDefault="00CB7D6E">
      <w:pPr>
        <w:rPr>
          <w:rFonts w:hint="eastAsia"/>
        </w:rPr>
      </w:pPr>
      <w:r>
        <w:rPr>
          <w:rFonts w:hint="eastAsia"/>
        </w:rPr>
        <w:tab/>
        <w:t>要正确读出“绿荫婆娑”，首先需要了解每个字的标准发音：</w:t>
      </w:r>
    </w:p>
    <w:p w14:paraId="11FD6289" w14:textId="77777777" w:rsidR="00CB7D6E" w:rsidRDefault="00CB7D6E">
      <w:pPr>
        <w:rPr>
          <w:rFonts w:hint="eastAsia"/>
        </w:rPr>
      </w:pPr>
    </w:p>
    <w:p w14:paraId="37458306" w14:textId="77777777" w:rsidR="00CB7D6E" w:rsidRDefault="00CB7D6E">
      <w:pPr>
        <w:rPr>
          <w:rFonts w:hint="eastAsia"/>
        </w:rPr>
      </w:pPr>
      <w:r>
        <w:rPr>
          <w:rFonts w:hint="eastAsia"/>
        </w:rPr>
        <w:t>- “绿”（lǜ）：发第四声，类似于英文中的 “loo” 加上一个降调。</w:t>
      </w:r>
    </w:p>
    <w:p w14:paraId="6B562953" w14:textId="77777777" w:rsidR="00CB7D6E" w:rsidRDefault="00CB7D6E">
      <w:pPr>
        <w:rPr>
          <w:rFonts w:hint="eastAsia"/>
        </w:rPr>
      </w:pPr>
    </w:p>
    <w:p w14:paraId="33900505" w14:textId="77777777" w:rsidR="00CB7D6E" w:rsidRDefault="00CB7D6E">
      <w:pPr>
        <w:rPr>
          <w:rFonts w:hint="eastAsia"/>
        </w:rPr>
      </w:pPr>
      <w:r>
        <w:rPr>
          <w:rFonts w:hint="eastAsia"/>
        </w:rPr>
        <w:t>- “荫”（yīn）：发第一声，音高保持不变，类似于英文中的 “een”。</w:t>
      </w:r>
    </w:p>
    <w:p w14:paraId="7F019BA8" w14:textId="77777777" w:rsidR="00CB7D6E" w:rsidRDefault="00CB7D6E">
      <w:pPr>
        <w:rPr>
          <w:rFonts w:hint="eastAsia"/>
        </w:rPr>
      </w:pPr>
    </w:p>
    <w:p w14:paraId="2E2BC8CA" w14:textId="77777777" w:rsidR="00CB7D6E" w:rsidRDefault="00CB7D6E">
      <w:pPr>
        <w:rPr>
          <w:rFonts w:hint="eastAsia"/>
        </w:rPr>
      </w:pPr>
      <w:r>
        <w:rPr>
          <w:rFonts w:hint="eastAsia"/>
        </w:rPr>
        <w:t>- “婆”（pó）：发第二声，声音由低到高上升，类似于英文中的 “po” 加上一个升调。</w:t>
      </w:r>
    </w:p>
    <w:p w14:paraId="2BB223C2" w14:textId="77777777" w:rsidR="00CB7D6E" w:rsidRDefault="00CB7D6E">
      <w:pPr>
        <w:rPr>
          <w:rFonts w:hint="eastAsia"/>
        </w:rPr>
      </w:pPr>
    </w:p>
    <w:p w14:paraId="21F36D65" w14:textId="77777777" w:rsidR="00CB7D6E" w:rsidRDefault="00CB7D6E">
      <w:pPr>
        <w:rPr>
          <w:rFonts w:hint="eastAsia"/>
        </w:rPr>
      </w:pPr>
      <w:r>
        <w:rPr>
          <w:rFonts w:hint="eastAsia"/>
        </w:rPr>
        <w:t>- “娑”（suō）：发第一声，音高保持不变，类似于英文中的 “soe”。</w:t>
      </w:r>
    </w:p>
    <w:p w14:paraId="48E99227" w14:textId="77777777" w:rsidR="00CB7D6E" w:rsidRDefault="00CB7D6E">
      <w:pPr>
        <w:rPr>
          <w:rFonts w:hint="eastAsia"/>
        </w:rPr>
      </w:pPr>
    </w:p>
    <w:p w14:paraId="589C05ED" w14:textId="77777777" w:rsidR="00CB7D6E" w:rsidRDefault="00CB7D6E">
      <w:pPr>
        <w:rPr>
          <w:rFonts w:hint="eastAsia"/>
        </w:rPr>
      </w:pPr>
      <w:r>
        <w:rPr>
          <w:rFonts w:hint="eastAsia"/>
        </w:rPr>
        <w:t>正确地读出这些字，可以让这个词语听起来更加流畅自然。</w:t>
      </w:r>
    </w:p>
    <w:p w14:paraId="2AC0D0D2" w14:textId="77777777" w:rsidR="00CB7D6E" w:rsidRDefault="00CB7D6E">
      <w:pPr>
        <w:rPr>
          <w:rFonts w:hint="eastAsia"/>
        </w:rPr>
      </w:pPr>
    </w:p>
    <w:p w14:paraId="27DAEE37" w14:textId="77777777" w:rsidR="00CB7D6E" w:rsidRDefault="00CB7D6E">
      <w:pPr>
        <w:rPr>
          <w:rFonts w:hint="eastAsia"/>
        </w:rPr>
      </w:pPr>
    </w:p>
    <w:p w14:paraId="1059544B" w14:textId="77777777" w:rsidR="00CB7D6E" w:rsidRDefault="00CB7D6E">
      <w:pPr>
        <w:rPr>
          <w:rFonts w:hint="eastAsia"/>
        </w:rPr>
      </w:pPr>
    </w:p>
    <w:p w14:paraId="77D51587" w14:textId="77777777" w:rsidR="00CB7D6E" w:rsidRDefault="00CB7D6E">
      <w:pPr>
        <w:rPr>
          <w:rFonts w:hint="eastAsia"/>
        </w:rPr>
      </w:pPr>
      <w:r>
        <w:rPr>
          <w:rFonts w:hint="eastAsia"/>
        </w:rPr>
        <w:tab/>
        <w:t>文化意义与情感价值</w:t>
      </w:r>
    </w:p>
    <w:p w14:paraId="76577307" w14:textId="77777777" w:rsidR="00CB7D6E" w:rsidRDefault="00CB7D6E">
      <w:pPr>
        <w:rPr>
          <w:rFonts w:hint="eastAsia"/>
        </w:rPr>
      </w:pPr>
    </w:p>
    <w:p w14:paraId="4B9683D4" w14:textId="77777777" w:rsidR="00CB7D6E" w:rsidRDefault="00CB7D6E">
      <w:pPr>
        <w:rPr>
          <w:rFonts w:hint="eastAsia"/>
        </w:rPr>
      </w:pPr>
    </w:p>
    <w:p w14:paraId="538A780D" w14:textId="77777777" w:rsidR="00CB7D6E" w:rsidRDefault="00CB7D6E">
      <w:pPr>
        <w:rPr>
          <w:rFonts w:hint="eastAsia"/>
        </w:rPr>
      </w:pPr>
      <w:r>
        <w:rPr>
          <w:rFonts w:hint="eastAsia"/>
        </w:rPr>
        <w:tab/>
        <w:t>“绿荫婆娑”不仅仅是一个简单的四字成语，它背后蕴含着丰富的文化意义和情感价值。在中国传统文化中，自然界的美好常常被视为心灵的慰藉，能够让人的心灵得到净化和平静。“绿荫婆娑”所代表的那种宁静、和谐的自然环境，正是现代人追求的一种理想生活状态。通过欣赏和赞美这样的美景，人们可以更好地理解人与自然之间的和谐关系，激发对美好生活的向往和追求。</w:t>
      </w:r>
    </w:p>
    <w:p w14:paraId="7F1197D7" w14:textId="77777777" w:rsidR="00CB7D6E" w:rsidRDefault="00CB7D6E">
      <w:pPr>
        <w:rPr>
          <w:rFonts w:hint="eastAsia"/>
        </w:rPr>
      </w:pPr>
    </w:p>
    <w:p w14:paraId="18FE7EF3" w14:textId="77777777" w:rsidR="00CB7D6E" w:rsidRDefault="00CB7D6E">
      <w:pPr>
        <w:rPr>
          <w:rFonts w:hint="eastAsia"/>
        </w:rPr>
      </w:pPr>
    </w:p>
    <w:p w14:paraId="4C14CA0D" w14:textId="77777777" w:rsidR="00CB7D6E" w:rsidRDefault="00CB7D6E">
      <w:pPr>
        <w:rPr>
          <w:rFonts w:hint="eastAsia"/>
        </w:rPr>
      </w:pPr>
    </w:p>
    <w:p w14:paraId="6DAC5711" w14:textId="77777777" w:rsidR="00CB7D6E" w:rsidRDefault="00CB7D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8A8C30" w14:textId="77777777" w:rsidR="00CB7D6E" w:rsidRDefault="00CB7D6E">
      <w:pPr>
        <w:rPr>
          <w:rFonts w:hint="eastAsia"/>
        </w:rPr>
      </w:pPr>
    </w:p>
    <w:p w14:paraId="53C528CD" w14:textId="77777777" w:rsidR="00CB7D6E" w:rsidRDefault="00CB7D6E">
      <w:pPr>
        <w:rPr>
          <w:rFonts w:hint="eastAsia"/>
        </w:rPr>
      </w:pPr>
    </w:p>
    <w:p w14:paraId="204BD0EA" w14:textId="77777777" w:rsidR="00CB7D6E" w:rsidRDefault="00CB7D6E">
      <w:pPr>
        <w:rPr>
          <w:rFonts w:hint="eastAsia"/>
        </w:rPr>
      </w:pPr>
      <w:r>
        <w:rPr>
          <w:rFonts w:hint="eastAsia"/>
        </w:rPr>
        <w:tab/>
        <w:t>“绿荫婆娑”不仅是一个美丽的词汇，更是一种生活的艺术。无论是通过文学作品还是日常生活中的体验，我们都可以感受到这个词所带来的美好感受。希望每个人都能在生活中找到属于自己的“绿荫婆娑”，享受那份来自大自然的宁静与美好。</w:t>
      </w:r>
    </w:p>
    <w:p w14:paraId="174EA338" w14:textId="77777777" w:rsidR="00CB7D6E" w:rsidRDefault="00CB7D6E">
      <w:pPr>
        <w:rPr>
          <w:rFonts w:hint="eastAsia"/>
        </w:rPr>
      </w:pPr>
    </w:p>
    <w:p w14:paraId="0FAFEDC9" w14:textId="77777777" w:rsidR="00CB7D6E" w:rsidRDefault="00CB7D6E">
      <w:pPr>
        <w:rPr>
          <w:rFonts w:hint="eastAsia"/>
        </w:rPr>
      </w:pPr>
    </w:p>
    <w:p w14:paraId="5CBA6460" w14:textId="77777777" w:rsidR="00CB7D6E" w:rsidRDefault="00CB7D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C2247" w14:textId="6B41F755" w:rsidR="00D103FB" w:rsidRDefault="00D103FB"/>
    <w:sectPr w:rsidR="00D1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FB"/>
    <w:rsid w:val="00343B86"/>
    <w:rsid w:val="00CB7D6E"/>
    <w:rsid w:val="00D1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282F7-E0E2-42E3-B86B-38910BF4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