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7B359" w14:textId="77777777" w:rsidR="00A4537E" w:rsidRDefault="00A4537E">
      <w:pPr>
        <w:rPr>
          <w:rFonts w:hint="eastAsia"/>
        </w:rPr>
      </w:pPr>
    </w:p>
    <w:p w14:paraId="1599D07C" w14:textId="77777777" w:rsidR="00A4537E" w:rsidRDefault="00A4537E">
      <w:pPr>
        <w:rPr>
          <w:rFonts w:hint="eastAsia"/>
        </w:rPr>
      </w:pPr>
      <w:r>
        <w:rPr>
          <w:rFonts w:hint="eastAsia"/>
        </w:rPr>
        <w:tab/>
        <w:t>绿婆娑的寓意和象征</w:t>
      </w:r>
    </w:p>
    <w:p w14:paraId="4FD58F17" w14:textId="77777777" w:rsidR="00A4537E" w:rsidRDefault="00A4537E">
      <w:pPr>
        <w:rPr>
          <w:rFonts w:hint="eastAsia"/>
        </w:rPr>
      </w:pPr>
    </w:p>
    <w:p w14:paraId="67541E24" w14:textId="77777777" w:rsidR="00A4537E" w:rsidRDefault="00A4537E">
      <w:pPr>
        <w:rPr>
          <w:rFonts w:hint="eastAsia"/>
        </w:rPr>
      </w:pPr>
    </w:p>
    <w:p w14:paraId="47D0A805" w14:textId="77777777" w:rsidR="00A4537E" w:rsidRDefault="00A4537E">
      <w:pPr>
        <w:rPr>
          <w:rFonts w:hint="eastAsia"/>
        </w:rPr>
      </w:pPr>
      <w:r>
        <w:rPr>
          <w:rFonts w:hint="eastAsia"/>
        </w:rPr>
        <w:tab/>
        <w:t>在中国文化中，“绿婆娑”一词常用来形容树木或植物枝叶繁茂、生机勃勃的景象，它不仅描绘了一幅自然美丽的画卷，还承载着丰富的文化寓意与象征意义。绿色作为生命的颜色，在中华文明中占有举足轻重的地位，代表着希望、成长以及和谐共生。</w:t>
      </w:r>
    </w:p>
    <w:p w14:paraId="3A57FF53" w14:textId="77777777" w:rsidR="00A4537E" w:rsidRDefault="00A4537E">
      <w:pPr>
        <w:rPr>
          <w:rFonts w:hint="eastAsia"/>
        </w:rPr>
      </w:pPr>
    </w:p>
    <w:p w14:paraId="3B8CDE34" w14:textId="77777777" w:rsidR="00A4537E" w:rsidRDefault="00A4537E">
      <w:pPr>
        <w:rPr>
          <w:rFonts w:hint="eastAsia"/>
        </w:rPr>
      </w:pPr>
    </w:p>
    <w:p w14:paraId="66ABAC27" w14:textId="77777777" w:rsidR="00A4537E" w:rsidRDefault="00A4537E">
      <w:pPr>
        <w:rPr>
          <w:rFonts w:hint="eastAsia"/>
        </w:rPr>
      </w:pPr>
    </w:p>
    <w:p w14:paraId="6ABB5E57" w14:textId="77777777" w:rsidR="00A4537E" w:rsidRDefault="00A4537E">
      <w:pPr>
        <w:rPr>
          <w:rFonts w:hint="eastAsia"/>
        </w:rPr>
      </w:pPr>
      <w:r>
        <w:rPr>
          <w:rFonts w:hint="eastAsia"/>
        </w:rPr>
        <w:tab/>
        <w:t>自然界的象征</w:t>
      </w:r>
    </w:p>
    <w:p w14:paraId="0F38A666" w14:textId="77777777" w:rsidR="00A4537E" w:rsidRDefault="00A4537E">
      <w:pPr>
        <w:rPr>
          <w:rFonts w:hint="eastAsia"/>
        </w:rPr>
      </w:pPr>
    </w:p>
    <w:p w14:paraId="3D3D43C0" w14:textId="77777777" w:rsidR="00A4537E" w:rsidRDefault="00A4537E">
      <w:pPr>
        <w:rPr>
          <w:rFonts w:hint="eastAsia"/>
        </w:rPr>
      </w:pPr>
    </w:p>
    <w:p w14:paraId="17529B54" w14:textId="77777777" w:rsidR="00A4537E" w:rsidRDefault="00A4537E">
      <w:pPr>
        <w:rPr>
          <w:rFonts w:hint="eastAsia"/>
        </w:rPr>
      </w:pPr>
      <w:r>
        <w:rPr>
          <w:rFonts w:hint="eastAsia"/>
        </w:rPr>
        <w:tab/>
        <w:t>在自然界，“绿婆娑”是春天到来的标志，意味着万物复苏、生机盎然。每当春风吹过，大地回春，树木开始抽芽长叶，一片片绿意盎然的景象便呈现在人们眼前。这种景象不仅给人带来视觉上的享受，更激发了人们对生活的热爱和对未来的美好憧憬。同时，“绿婆娑”也体现了自然界的循环往复，提醒人们要尊重自然规律，与自然和谐相处。</w:t>
      </w:r>
    </w:p>
    <w:p w14:paraId="25B117E1" w14:textId="77777777" w:rsidR="00A4537E" w:rsidRDefault="00A4537E">
      <w:pPr>
        <w:rPr>
          <w:rFonts w:hint="eastAsia"/>
        </w:rPr>
      </w:pPr>
    </w:p>
    <w:p w14:paraId="5F66ABCE" w14:textId="77777777" w:rsidR="00A4537E" w:rsidRDefault="00A4537E">
      <w:pPr>
        <w:rPr>
          <w:rFonts w:hint="eastAsia"/>
        </w:rPr>
      </w:pPr>
    </w:p>
    <w:p w14:paraId="41254EA8" w14:textId="77777777" w:rsidR="00A4537E" w:rsidRDefault="00A4537E">
      <w:pPr>
        <w:rPr>
          <w:rFonts w:hint="eastAsia"/>
        </w:rPr>
      </w:pPr>
    </w:p>
    <w:p w14:paraId="7F8EF679" w14:textId="77777777" w:rsidR="00A4537E" w:rsidRDefault="00A4537E">
      <w:pPr>
        <w:rPr>
          <w:rFonts w:hint="eastAsia"/>
        </w:rPr>
      </w:pPr>
      <w:r>
        <w:rPr>
          <w:rFonts w:hint="eastAsia"/>
        </w:rPr>
        <w:tab/>
        <w:t>人文精神的体现</w:t>
      </w:r>
    </w:p>
    <w:p w14:paraId="4FA4E994" w14:textId="77777777" w:rsidR="00A4537E" w:rsidRDefault="00A4537E">
      <w:pPr>
        <w:rPr>
          <w:rFonts w:hint="eastAsia"/>
        </w:rPr>
      </w:pPr>
    </w:p>
    <w:p w14:paraId="4822B698" w14:textId="77777777" w:rsidR="00A4537E" w:rsidRDefault="00A4537E">
      <w:pPr>
        <w:rPr>
          <w:rFonts w:hint="eastAsia"/>
        </w:rPr>
      </w:pPr>
    </w:p>
    <w:p w14:paraId="4F404BB7" w14:textId="77777777" w:rsidR="00A4537E" w:rsidRDefault="00A4537E">
      <w:pPr>
        <w:rPr>
          <w:rFonts w:hint="eastAsia"/>
        </w:rPr>
      </w:pPr>
      <w:r>
        <w:rPr>
          <w:rFonts w:hint="eastAsia"/>
        </w:rPr>
        <w:tab/>
        <w:t>从人文角度来看，“绿婆娑”象征着生命的延续与繁荣，它不仅是大自然赠予人类最宝贵的礼物之一，也是中华民族传统文化中追求和谐美好生活的象征。在中国古典文学作品中，常常可以看到以“绿婆娑”来比喻人与自然之间的亲密关系，以及对生命之美的赞美。例如，《诗经》中的“桃之夭夭，灼灼其华”，就通过对桃花盛开时绿叶衬托下花朵之美妙景象的描写，表达了对生命力旺盛及家庭幸福美满的美好祝愿。</w:t>
      </w:r>
    </w:p>
    <w:p w14:paraId="1903EBF2" w14:textId="77777777" w:rsidR="00A4537E" w:rsidRDefault="00A4537E">
      <w:pPr>
        <w:rPr>
          <w:rFonts w:hint="eastAsia"/>
        </w:rPr>
      </w:pPr>
    </w:p>
    <w:p w14:paraId="215DE6C2" w14:textId="77777777" w:rsidR="00A4537E" w:rsidRDefault="00A4537E">
      <w:pPr>
        <w:rPr>
          <w:rFonts w:hint="eastAsia"/>
        </w:rPr>
      </w:pPr>
    </w:p>
    <w:p w14:paraId="4C6E45F3" w14:textId="77777777" w:rsidR="00A4537E" w:rsidRDefault="00A4537E">
      <w:pPr>
        <w:rPr>
          <w:rFonts w:hint="eastAsia"/>
        </w:rPr>
      </w:pPr>
    </w:p>
    <w:p w14:paraId="33B3A4A4" w14:textId="77777777" w:rsidR="00A4537E" w:rsidRDefault="00A4537E">
      <w:pPr>
        <w:rPr>
          <w:rFonts w:hint="eastAsia"/>
        </w:rPr>
      </w:pPr>
      <w:r>
        <w:rPr>
          <w:rFonts w:hint="eastAsia"/>
        </w:rPr>
        <w:tab/>
        <w:t>哲学思想的反映</w:t>
      </w:r>
    </w:p>
    <w:p w14:paraId="15ADA977" w14:textId="77777777" w:rsidR="00A4537E" w:rsidRDefault="00A4537E">
      <w:pPr>
        <w:rPr>
          <w:rFonts w:hint="eastAsia"/>
        </w:rPr>
      </w:pPr>
    </w:p>
    <w:p w14:paraId="5228EC6C" w14:textId="77777777" w:rsidR="00A4537E" w:rsidRDefault="00A4537E">
      <w:pPr>
        <w:rPr>
          <w:rFonts w:hint="eastAsia"/>
        </w:rPr>
      </w:pPr>
    </w:p>
    <w:p w14:paraId="70076012" w14:textId="77777777" w:rsidR="00A4537E" w:rsidRDefault="00A4537E">
      <w:pPr>
        <w:rPr>
          <w:rFonts w:hint="eastAsia"/>
        </w:rPr>
      </w:pPr>
      <w:r>
        <w:rPr>
          <w:rFonts w:hint="eastAsia"/>
        </w:rPr>
        <w:tab/>
        <w:t>“绿婆娑”背后还蕴含着深刻的哲学思考。在中国传统哲学体系中，道家主张“天人合一”的理念，认为人应当顺应自然之道而行，保持内心的平和宁静。因此，“绿婆娑”不仅仅是指自然界的景致，更是心灵状态的一种映射——当人心境平和、心态积极向上时，周围的世界也会变得美好起来。“绿婆娑”还象征着一种生生不息的生命力，鼓励人们即使面对困难和挑战也要保持乐观态度，勇敢地迎接每一个新的开始。</w:t>
      </w:r>
    </w:p>
    <w:p w14:paraId="4C1E72E8" w14:textId="77777777" w:rsidR="00A4537E" w:rsidRDefault="00A4537E">
      <w:pPr>
        <w:rPr>
          <w:rFonts w:hint="eastAsia"/>
        </w:rPr>
      </w:pPr>
    </w:p>
    <w:p w14:paraId="57651022" w14:textId="77777777" w:rsidR="00A4537E" w:rsidRDefault="00A4537E">
      <w:pPr>
        <w:rPr>
          <w:rFonts w:hint="eastAsia"/>
        </w:rPr>
      </w:pPr>
    </w:p>
    <w:p w14:paraId="4743F13D" w14:textId="77777777" w:rsidR="00A4537E" w:rsidRDefault="00A4537E">
      <w:pPr>
        <w:rPr>
          <w:rFonts w:hint="eastAsia"/>
        </w:rPr>
      </w:pPr>
    </w:p>
    <w:p w14:paraId="211A7B26" w14:textId="77777777" w:rsidR="00A4537E" w:rsidRDefault="00A4537E">
      <w:pPr>
        <w:rPr>
          <w:rFonts w:hint="eastAsia"/>
        </w:rPr>
      </w:pPr>
      <w:r>
        <w:rPr>
          <w:rFonts w:hint="eastAsia"/>
        </w:rPr>
        <w:tab/>
        <w:t>现代社会的意义</w:t>
      </w:r>
    </w:p>
    <w:p w14:paraId="7F54922C" w14:textId="77777777" w:rsidR="00A4537E" w:rsidRDefault="00A4537E">
      <w:pPr>
        <w:rPr>
          <w:rFonts w:hint="eastAsia"/>
        </w:rPr>
      </w:pPr>
    </w:p>
    <w:p w14:paraId="315778BC" w14:textId="77777777" w:rsidR="00A4537E" w:rsidRDefault="00A4537E">
      <w:pPr>
        <w:rPr>
          <w:rFonts w:hint="eastAsia"/>
        </w:rPr>
      </w:pPr>
    </w:p>
    <w:p w14:paraId="62A81A34" w14:textId="77777777" w:rsidR="00A4537E" w:rsidRDefault="00A4537E">
      <w:pPr>
        <w:rPr>
          <w:rFonts w:hint="eastAsia"/>
        </w:rPr>
      </w:pPr>
      <w:r>
        <w:rPr>
          <w:rFonts w:hint="eastAsia"/>
        </w:rPr>
        <w:tab/>
        <w:t>进入现代社会，“绿婆娑”的概念被赋予了更加广泛和深远的意义。随着城市化进程加快，环境污染日益严重，绿色生态成为人们关注的焦点。“绿婆娑”不仅代表了对美好自然环境的向往，也成为推动可持续发展、建设生态文明的重要理念之一。通过植树造林、节能减排等实际行动，共同守护我们赖以生存的地球家园，让“绿婆娑”的美景永远留在人间。</w:t>
      </w:r>
    </w:p>
    <w:p w14:paraId="7CF4AA26" w14:textId="77777777" w:rsidR="00A4537E" w:rsidRDefault="00A4537E">
      <w:pPr>
        <w:rPr>
          <w:rFonts w:hint="eastAsia"/>
        </w:rPr>
      </w:pPr>
    </w:p>
    <w:p w14:paraId="4A440975" w14:textId="77777777" w:rsidR="00A4537E" w:rsidRDefault="00A4537E">
      <w:pPr>
        <w:rPr>
          <w:rFonts w:hint="eastAsia"/>
        </w:rPr>
      </w:pPr>
    </w:p>
    <w:p w14:paraId="38948E95" w14:textId="77777777" w:rsidR="00A4537E" w:rsidRDefault="00A4537E">
      <w:pPr>
        <w:rPr>
          <w:rFonts w:hint="eastAsia"/>
        </w:rPr>
      </w:pPr>
    </w:p>
    <w:p w14:paraId="38D38D47" w14:textId="77777777" w:rsidR="00A4537E" w:rsidRDefault="00A4537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F7C95E0" w14:textId="77777777" w:rsidR="00A4537E" w:rsidRDefault="00A4537E">
      <w:pPr>
        <w:rPr>
          <w:rFonts w:hint="eastAsia"/>
        </w:rPr>
      </w:pPr>
    </w:p>
    <w:p w14:paraId="0F3DEDEE" w14:textId="77777777" w:rsidR="00A4537E" w:rsidRDefault="00A4537E">
      <w:pPr>
        <w:rPr>
          <w:rFonts w:hint="eastAsia"/>
        </w:rPr>
      </w:pPr>
    </w:p>
    <w:p w14:paraId="2F3F234C" w14:textId="77777777" w:rsidR="00A4537E" w:rsidRDefault="00A4537E">
      <w:pPr>
        <w:rPr>
          <w:rFonts w:hint="eastAsia"/>
        </w:rPr>
      </w:pPr>
      <w:r>
        <w:rPr>
          <w:rFonts w:hint="eastAsia"/>
        </w:rPr>
        <w:tab/>
        <w:t>“绿婆娑”不仅仅是一幅美丽的自然风光图，它更深层次地反映了中国人对于生命、自然及社会和谐共处的深刻理解和追求。无论是古代还是现代，“绿婆娑”都承载着人们对美好生活无限美好的向往与期盼。</w:t>
      </w:r>
    </w:p>
    <w:p w14:paraId="5B36360C" w14:textId="77777777" w:rsidR="00A4537E" w:rsidRDefault="00A4537E">
      <w:pPr>
        <w:rPr>
          <w:rFonts w:hint="eastAsia"/>
        </w:rPr>
      </w:pPr>
    </w:p>
    <w:p w14:paraId="0BB53078" w14:textId="77777777" w:rsidR="00A4537E" w:rsidRDefault="00A4537E">
      <w:pPr>
        <w:rPr>
          <w:rFonts w:hint="eastAsia"/>
        </w:rPr>
      </w:pPr>
    </w:p>
    <w:p w14:paraId="46A5C0F2" w14:textId="77777777" w:rsidR="00A4537E" w:rsidRDefault="00A453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8E7ED6" w14:textId="41111029" w:rsidR="00261842" w:rsidRDefault="00261842"/>
    <w:sectPr w:rsidR="002618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842"/>
    <w:rsid w:val="00261842"/>
    <w:rsid w:val="00343B86"/>
    <w:rsid w:val="00A4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2B2E85-3F12-4C39-941E-4A2775D7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18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18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18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18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18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18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18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18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18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18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18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18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18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18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18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18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18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18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18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18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18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18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18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18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18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18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18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18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18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2025-02-21T09:19:00Z</dcterms:created>
  <dcterms:modified xsi:type="dcterms:W3CDTF">2025-02-21T09:19:00Z</dcterms:modified>
</cp:coreProperties>
</file>