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5ECD" w14:textId="77777777" w:rsidR="00680A34" w:rsidRDefault="00680A34">
      <w:pPr>
        <w:rPr>
          <w:rFonts w:hint="eastAsia"/>
        </w:rPr>
      </w:pPr>
    </w:p>
    <w:p w14:paraId="1DBD5F1F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性格倔强的拼音是什么</w:t>
      </w:r>
    </w:p>
    <w:p w14:paraId="1215BCC2" w14:textId="77777777" w:rsidR="00680A34" w:rsidRDefault="00680A34">
      <w:pPr>
        <w:rPr>
          <w:rFonts w:hint="eastAsia"/>
        </w:rPr>
      </w:pPr>
    </w:p>
    <w:p w14:paraId="333E63DC" w14:textId="77777777" w:rsidR="00680A34" w:rsidRDefault="00680A34">
      <w:pPr>
        <w:rPr>
          <w:rFonts w:hint="eastAsia"/>
        </w:rPr>
      </w:pPr>
    </w:p>
    <w:p w14:paraId="6F4C797E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性格倔强的拼音是 “xìng gé juè jiàng”。拼音是中国汉字的音标系统，用于标注汉字的标准发音，对于学习汉语的人来说是非常重要的工具。拼音由声母（开头的辅音）和韵母（后面的元音或元音组合）组成，有时还会加上声调符号来表示发音的高低变化。</w:t>
      </w:r>
    </w:p>
    <w:p w14:paraId="4F569489" w14:textId="77777777" w:rsidR="00680A34" w:rsidRDefault="00680A34">
      <w:pPr>
        <w:rPr>
          <w:rFonts w:hint="eastAsia"/>
        </w:rPr>
      </w:pPr>
    </w:p>
    <w:p w14:paraId="0B98527A" w14:textId="77777777" w:rsidR="00680A34" w:rsidRDefault="00680A34">
      <w:pPr>
        <w:rPr>
          <w:rFonts w:hint="eastAsia"/>
        </w:rPr>
      </w:pPr>
    </w:p>
    <w:p w14:paraId="4F042FEC" w14:textId="77777777" w:rsidR="00680A34" w:rsidRDefault="00680A34">
      <w:pPr>
        <w:rPr>
          <w:rFonts w:hint="eastAsia"/>
        </w:rPr>
      </w:pPr>
    </w:p>
    <w:p w14:paraId="57F4A23E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拼音“xìng gé juè jiàng”的结构解析</w:t>
      </w:r>
    </w:p>
    <w:p w14:paraId="46476F25" w14:textId="77777777" w:rsidR="00680A34" w:rsidRDefault="00680A34">
      <w:pPr>
        <w:rPr>
          <w:rFonts w:hint="eastAsia"/>
        </w:rPr>
      </w:pPr>
    </w:p>
    <w:p w14:paraId="669CC189" w14:textId="77777777" w:rsidR="00680A34" w:rsidRDefault="00680A34">
      <w:pPr>
        <w:rPr>
          <w:rFonts w:hint="eastAsia"/>
        </w:rPr>
      </w:pPr>
    </w:p>
    <w:p w14:paraId="67258C5D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在“xìng gé juè jiàng”这个拼音中，“xìng”代表“性”，声母是“x”，韵母是“ing”，声调为第四声，表示降调；“gé”对应“格”，声母为“g”，韵母为“e”，同样为第四声；“juè”对应“倔”，声母为“j”，韵母为“ue”，声调为第二声，表示升调；“jiàng”代表“强”，声母为“j”，韵母为“iang”，声调为第四声。</w:t>
      </w:r>
    </w:p>
    <w:p w14:paraId="19D6F6E8" w14:textId="77777777" w:rsidR="00680A34" w:rsidRDefault="00680A34">
      <w:pPr>
        <w:rPr>
          <w:rFonts w:hint="eastAsia"/>
        </w:rPr>
      </w:pPr>
    </w:p>
    <w:p w14:paraId="116B4324" w14:textId="77777777" w:rsidR="00680A34" w:rsidRDefault="00680A34">
      <w:pPr>
        <w:rPr>
          <w:rFonts w:hint="eastAsia"/>
        </w:rPr>
      </w:pPr>
    </w:p>
    <w:p w14:paraId="796F5DB7" w14:textId="77777777" w:rsidR="00680A34" w:rsidRDefault="00680A34">
      <w:pPr>
        <w:rPr>
          <w:rFonts w:hint="eastAsia"/>
        </w:rPr>
      </w:pPr>
    </w:p>
    <w:p w14:paraId="69090E26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性格倔强的性格特点</w:t>
      </w:r>
    </w:p>
    <w:p w14:paraId="4D320EE0" w14:textId="77777777" w:rsidR="00680A34" w:rsidRDefault="00680A34">
      <w:pPr>
        <w:rPr>
          <w:rFonts w:hint="eastAsia"/>
        </w:rPr>
      </w:pPr>
    </w:p>
    <w:p w14:paraId="64FAA42C" w14:textId="77777777" w:rsidR="00680A34" w:rsidRDefault="00680A34">
      <w:pPr>
        <w:rPr>
          <w:rFonts w:hint="eastAsia"/>
        </w:rPr>
      </w:pPr>
    </w:p>
    <w:p w14:paraId="0103402D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性格倔强的人通常有强烈的个人意志，不愿意轻易改变自己的想法或决定，即使面对困难和挑战也不会轻言放弃。这种性格的人往往非常坚定，有时候甚至会显得有些固执。他们在追求目标时表现出极高的毅力和决心，不容易受到外界因素的影响而动摇。然而，倔强的性格也有可能导致人际关系上的摩擦，因为倔强的人可能不愿意妥协或接受他人的意见。</w:t>
      </w:r>
    </w:p>
    <w:p w14:paraId="441DB0DB" w14:textId="77777777" w:rsidR="00680A34" w:rsidRDefault="00680A34">
      <w:pPr>
        <w:rPr>
          <w:rFonts w:hint="eastAsia"/>
        </w:rPr>
      </w:pPr>
    </w:p>
    <w:p w14:paraId="7585CA0E" w14:textId="77777777" w:rsidR="00680A34" w:rsidRDefault="00680A34">
      <w:pPr>
        <w:rPr>
          <w:rFonts w:hint="eastAsia"/>
        </w:rPr>
      </w:pPr>
    </w:p>
    <w:p w14:paraId="6E91A1F9" w14:textId="77777777" w:rsidR="00680A34" w:rsidRDefault="00680A34">
      <w:pPr>
        <w:rPr>
          <w:rFonts w:hint="eastAsia"/>
        </w:rPr>
      </w:pPr>
    </w:p>
    <w:p w14:paraId="6625CDDD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性格倔强的人如何更好地与人相处</w:t>
      </w:r>
    </w:p>
    <w:p w14:paraId="5E9E3325" w14:textId="77777777" w:rsidR="00680A34" w:rsidRDefault="00680A34">
      <w:pPr>
        <w:rPr>
          <w:rFonts w:hint="eastAsia"/>
        </w:rPr>
      </w:pPr>
    </w:p>
    <w:p w14:paraId="52FF8585" w14:textId="77777777" w:rsidR="00680A34" w:rsidRDefault="00680A34">
      <w:pPr>
        <w:rPr>
          <w:rFonts w:hint="eastAsia"/>
        </w:rPr>
      </w:pPr>
    </w:p>
    <w:p w14:paraId="5FA6D7C0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对于性格倔强的人来说，学会倾听和理解他人是非常重要的。尽管坚持自己的观点是值得赞赏的品质，但在必要时展现出一定的灵活性和开放性，可以促进更好的沟通和理解。培养情绪管理能力也很关键，学会在坚持自己立场的同时，以更加平和和理性的方式表达自己的想法，可以减少不必要的冲突。通过不断地自我反省和学习，倔强的人也可以发展出更加成熟和圆融的个性。</w:t>
      </w:r>
    </w:p>
    <w:p w14:paraId="5B478E78" w14:textId="77777777" w:rsidR="00680A34" w:rsidRDefault="00680A34">
      <w:pPr>
        <w:rPr>
          <w:rFonts w:hint="eastAsia"/>
        </w:rPr>
      </w:pPr>
    </w:p>
    <w:p w14:paraId="7A71CD4D" w14:textId="77777777" w:rsidR="00680A34" w:rsidRDefault="00680A34">
      <w:pPr>
        <w:rPr>
          <w:rFonts w:hint="eastAsia"/>
        </w:rPr>
      </w:pPr>
    </w:p>
    <w:p w14:paraId="33ADD5C4" w14:textId="77777777" w:rsidR="00680A34" w:rsidRDefault="00680A34">
      <w:pPr>
        <w:rPr>
          <w:rFonts w:hint="eastAsia"/>
        </w:rPr>
      </w:pPr>
    </w:p>
    <w:p w14:paraId="1150B86A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441EB3" w14:textId="77777777" w:rsidR="00680A34" w:rsidRDefault="00680A34">
      <w:pPr>
        <w:rPr>
          <w:rFonts w:hint="eastAsia"/>
        </w:rPr>
      </w:pPr>
    </w:p>
    <w:p w14:paraId="4A50D9DB" w14:textId="77777777" w:rsidR="00680A34" w:rsidRDefault="00680A34">
      <w:pPr>
        <w:rPr>
          <w:rFonts w:hint="eastAsia"/>
        </w:rPr>
      </w:pPr>
    </w:p>
    <w:p w14:paraId="4D879864" w14:textId="77777777" w:rsidR="00680A34" w:rsidRDefault="00680A34">
      <w:pPr>
        <w:rPr>
          <w:rFonts w:hint="eastAsia"/>
        </w:rPr>
      </w:pPr>
      <w:r>
        <w:rPr>
          <w:rFonts w:hint="eastAsia"/>
        </w:rPr>
        <w:tab/>
        <w:t>无论是哪一种性格类型，都有其独特的优点和需要改进的地方。“性格倔强”的拼音不仅是一个语言学上的知识点，更是对这一性格特征的一种描述。了解并认识自己性格中的倔强面，可以帮助我们更好地发挥其积极的一面，同时努力克服潜在的负面影响，从而在生活中取得更好的成就和发展。</w:t>
      </w:r>
    </w:p>
    <w:p w14:paraId="776347A5" w14:textId="77777777" w:rsidR="00680A34" w:rsidRDefault="00680A34">
      <w:pPr>
        <w:rPr>
          <w:rFonts w:hint="eastAsia"/>
        </w:rPr>
      </w:pPr>
    </w:p>
    <w:p w14:paraId="123F5416" w14:textId="77777777" w:rsidR="00680A34" w:rsidRDefault="00680A34">
      <w:pPr>
        <w:rPr>
          <w:rFonts w:hint="eastAsia"/>
        </w:rPr>
      </w:pPr>
    </w:p>
    <w:p w14:paraId="119677FC" w14:textId="77777777" w:rsidR="00680A34" w:rsidRDefault="00680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A0BF3" w14:textId="22898A97" w:rsidR="00185C90" w:rsidRDefault="00185C90"/>
    <w:sectPr w:rsidR="00185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90"/>
    <w:rsid w:val="00185C90"/>
    <w:rsid w:val="00343B86"/>
    <w:rsid w:val="0068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3D787-A3BE-4637-9B8C-5705F8D15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C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C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