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7C02C" w14:textId="77777777" w:rsidR="006A5B76" w:rsidRDefault="006A5B76">
      <w:pPr>
        <w:rPr>
          <w:rFonts w:hint="eastAsia"/>
        </w:rPr>
      </w:pPr>
      <w:r>
        <w:rPr>
          <w:rFonts w:hint="eastAsia"/>
        </w:rPr>
        <w:t>左右怎么拼</w:t>
      </w:r>
    </w:p>
    <w:p w14:paraId="2C414EEA" w14:textId="77777777" w:rsidR="006A5B76" w:rsidRDefault="006A5B76">
      <w:pPr>
        <w:rPr>
          <w:rFonts w:hint="eastAsia"/>
        </w:rPr>
      </w:pPr>
      <w:r>
        <w:rPr>
          <w:rFonts w:hint="eastAsia"/>
        </w:rPr>
        <w:t>“左右”这个词在汉语中使用非常广泛，它不仅仅指的是方向上的左与右，还可以延伸到许多抽象的概念中。比如，在描述位置时我们会说“东西放在桌子的左边”，而在讨论决策或观点时，“左右为难”则表达了一种进退两难的境地。然而，当我们提到“左右怎么拼”时，我们主要关注的是其汉字构成以及拼音。</w:t>
      </w:r>
    </w:p>
    <w:p w14:paraId="3DE330E3" w14:textId="77777777" w:rsidR="006A5B76" w:rsidRDefault="006A5B76">
      <w:pPr>
        <w:rPr>
          <w:rFonts w:hint="eastAsia"/>
        </w:rPr>
      </w:pPr>
    </w:p>
    <w:p w14:paraId="11541E7A" w14:textId="77777777" w:rsidR="006A5B76" w:rsidRDefault="006A5B76">
      <w:pPr>
        <w:rPr>
          <w:rFonts w:hint="eastAsia"/>
        </w:rPr>
      </w:pPr>
      <w:r>
        <w:rPr>
          <w:rFonts w:hint="eastAsia"/>
        </w:rPr>
        <w:t>汉字构成</w:t>
      </w:r>
    </w:p>
    <w:p w14:paraId="64F28DED" w14:textId="77777777" w:rsidR="006A5B76" w:rsidRDefault="006A5B76">
      <w:pPr>
        <w:rPr>
          <w:rFonts w:hint="eastAsia"/>
        </w:rPr>
      </w:pPr>
      <w:r>
        <w:rPr>
          <w:rFonts w:hint="eastAsia"/>
        </w:rPr>
        <w:t>首先来看“左右”的汉字构成。“左”这个字由“工”和“口”组成，从甲骨文的角度来看，它描绘的是手的形象，象征着工作或是辅助的意思。而“右”字，则是由“又”和“口”组成，原本表示右手或者帮助之意。这两个字组合在一起形成“左右”，最初用来表示方位，即人们面向北方时，东侧为左，西侧为右。</w:t>
      </w:r>
    </w:p>
    <w:p w14:paraId="33F18624" w14:textId="77777777" w:rsidR="006A5B76" w:rsidRDefault="006A5B76">
      <w:pPr>
        <w:rPr>
          <w:rFonts w:hint="eastAsia"/>
        </w:rPr>
      </w:pPr>
    </w:p>
    <w:p w14:paraId="377DF197" w14:textId="77777777" w:rsidR="006A5B76" w:rsidRDefault="006A5B76">
      <w:pPr>
        <w:rPr>
          <w:rFonts w:hint="eastAsia"/>
        </w:rPr>
      </w:pPr>
      <w:r>
        <w:rPr>
          <w:rFonts w:hint="eastAsia"/>
        </w:rPr>
        <w:t>拼音学习</w:t>
      </w:r>
    </w:p>
    <w:p w14:paraId="138F1086" w14:textId="77777777" w:rsidR="006A5B76" w:rsidRDefault="006A5B76">
      <w:pPr>
        <w:rPr>
          <w:rFonts w:hint="eastAsia"/>
        </w:rPr>
      </w:pPr>
      <w:r>
        <w:rPr>
          <w:rFonts w:hint="eastAsia"/>
        </w:rPr>
        <w:t>在拼音方面，“左”读作“zuǒ”，而“右”则是“yòu”。对于初学汉语的朋友来说，记住这两个字的发音可能会有些困难。特别是“左”的三声调需要通过一定的练习来掌握正确的语调。同时，“右”的发音相对简单一些，但它与“有”、“友”等词的发音相近，需要注意区分，以免混淆。</w:t>
      </w:r>
    </w:p>
    <w:p w14:paraId="40E86482" w14:textId="77777777" w:rsidR="006A5B76" w:rsidRDefault="006A5B76">
      <w:pPr>
        <w:rPr>
          <w:rFonts w:hint="eastAsia"/>
        </w:rPr>
      </w:pPr>
    </w:p>
    <w:p w14:paraId="68B0AC16" w14:textId="77777777" w:rsidR="006A5B76" w:rsidRDefault="006A5B76">
      <w:pPr>
        <w:rPr>
          <w:rFonts w:hint="eastAsia"/>
        </w:rPr>
      </w:pPr>
      <w:r>
        <w:rPr>
          <w:rFonts w:hint="eastAsia"/>
        </w:rPr>
        <w:t>文化含义</w:t>
      </w:r>
    </w:p>
    <w:p w14:paraId="51BC3D85" w14:textId="77777777" w:rsidR="006A5B76" w:rsidRDefault="006A5B76">
      <w:pPr>
        <w:rPr>
          <w:rFonts w:hint="eastAsia"/>
        </w:rPr>
      </w:pPr>
      <w:r>
        <w:rPr>
          <w:rFonts w:hint="eastAsia"/>
        </w:rPr>
        <w:t>在中国传统文化中，“左右”也有着丰富的文化内涵。例如，在古代礼仪中，尊者居右，卑者居左；但在军队中，将军通常位于左侧，表示对军事力量的重视。左右还被用于描述权力的影响，如“左右逢源”形容一个人办事圆滑，能够得到各方面的支持。</w:t>
      </w:r>
    </w:p>
    <w:p w14:paraId="7D1E7616" w14:textId="77777777" w:rsidR="006A5B76" w:rsidRDefault="006A5B76">
      <w:pPr>
        <w:rPr>
          <w:rFonts w:hint="eastAsia"/>
        </w:rPr>
      </w:pPr>
    </w:p>
    <w:p w14:paraId="1FC66C89" w14:textId="77777777" w:rsidR="006A5B76" w:rsidRDefault="006A5B76">
      <w:pPr>
        <w:rPr>
          <w:rFonts w:hint="eastAsia"/>
        </w:rPr>
      </w:pPr>
      <w:r>
        <w:rPr>
          <w:rFonts w:hint="eastAsia"/>
        </w:rPr>
        <w:t>现代应用</w:t>
      </w:r>
    </w:p>
    <w:p w14:paraId="6CCCF6E3" w14:textId="77777777" w:rsidR="006A5B76" w:rsidRDefault="006A5B76">
      <w:pPr>
        <w:rPr>
          <w:rFonts w:hint="eastAsia"/>
        </w:rPr>
      </w:pPr>
      <w:r>
        <w:rPr>
          <w:rFonts w:hint="eastAsia"/>
        </w:rPr>
        <w:t>现代社会中，“左右”不仅限于地理方位的描述，也被广泛应用在科技、艺术等领域。例如，在计算机科学里，左右键是鼠标的基本组成部分；在舞蹈编排中，舞者的动作设计也会涉及到左右的协调。了解“左右”的正确拼写及其深层次的文化背景，有助于更深入地理解汉语的魅力，并能更好地运用这一词汇进行交流。</w:t>
      </w:r>
    </w:p>
    <w:p w14:paraId="3D9D7475" w14:textId="77777777" w:rsidR="006A5B76" w:rsidRDefault="006A5B76">
      <w:pPr>
        <w:rPr>
          <w:rFonts w:hint="eastAsia"/>
        </w:rPr>
      </w:pPr>
    </w:p>
    <w:p w14:paraId="2404C35B" w14:textId="77777777" w:rsidR="006A5B76" w:rsidRDefault="006A5B76">
      <w:pPr>
        <w:rPr>
          <w:rFonts w:hint="eastAsia"/>
        </w:rPr>
      </w:pPr>
    </w:p>
    <w:p w14:paraId="29AB5E95" w14:textId="77777777" w:rsidR="006A5B76" w:rsidRDefault="006A5B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7AF73B" w14:textId="65C74B94" w:rsidR="003A4270" w:rsidRDefault="003A4270"/>
    <w:sectPr w:rsidR="003A42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270"/>
    <w:rsid w:val="00343B86"/>
    <w:rsid w:val="003A4270"/>
    <w:rsid w:val="006A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590B1D-B473-4D79-A3C4-ADE6E60DD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42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42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42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42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42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42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42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42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42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42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42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42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42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42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42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42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42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42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42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42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42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42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42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42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42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42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42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42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42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2025-02-21T09:12:00Z</dcterms:created>
  <dcterms:modified xsi:type="dcterms:W3CDTF">2025-02-21T09:12:00Z</dcterms:modified>
</cp:coreProperties>
</file>