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EDFB" w14:textId="77777777" w:rsidR="00925E6D" w:rsidRDefault="00925E6D">
      <w:pPr>
        <w:rPr>
          <w:rFonts w:hint="eastAsia"/>
        </w:rPr>
      </w:pPr>
    </w:p>
    <w:p w14:paraId="5D568578" w14:textId="77777777" w:rsidR="00925E6D" w:rsidRDefault="00925E6D">
      <w:pPr>
        <w:rPr>
          <w:rFonts w:hint="eastAsia"/>
        </w:rPr>
      </w:pPr>
      <w:r>
        <w:rPr>
          <w:rFonts w:hint="eastAsia"/>
        </w:rPr>
        <w:tab/>
        <w:t>勒多音字注音并组词</w:t>
      </w:r>
    </w:p>
    <w:p w14:paraId="70E835A2" w14:textId="77777777" w:rsidR="00925E6D" w:rsidRDefault="00925E6D">
      <w:pPr>
        <w:rPr>
          <w:rFonts w:hint="eastAsia"/>
        </w:rPr>
      </w:pPr>
    </w:p>
    <w:p w14:paraId="21682952" w14:textId="77777777" w:rsidR="00925E6D" w:rsidRDefault="00925E6D">
      <w:pPr>
        <w:rPr>
          <w:rFonts w:hint="eastAsia"/>
        </w:rPr>
      </w:pPr>
    </w:p>
    <w:p w14:paraId="619DB2AC" w14:textId="77777777" w:rsidR="00925E6D" w:rsidRDefault="00925E6D">
      <w:pPr>
        <w:rPr>
          <w:rFonts w:hint="eastAsia"/>
        </w:rPr>
      </w:pPr>
      <w:r>
        <w:rPr>
          <w:rFonts w:hint="eastAsia"/>
        </w:rPr>
        <w:tab/>
        <w:t>在汉语中，存在着大量一字多音的现象，即同一个汉字在不同的语境下可能有着不同的读音，这种现象给学习者带来了挑战同时也丰富了语言的表现力。“勒”作为其中一个典型的例子，它不仅拥有多种读音，还能够根据不同的读音构成意义迥异的词汇。本文旨在通过“勒”的不同发音及其相关词汇，来探索这一汉字背后所蕴含的文化与语言学意义。</w:t>
      </w:r>
    </w:p>
    <w:p w14:paraId="18774623" w14:textId="77777777" w:rsidR="00925E6D" w:rsidRDefault="00925E6D">
      <w:pPr>
        <w:rPr>
          <w:rFonts w:hint="eastAsia"/>
        </w:rPr>
      </w:pPr>
    </w:p>
    <w:p w14:paraId="1D28D7D0" w14:textId="77777777" w:rsidR="00925E6D" w:rsidRDefault="00925E6D">
      <w:pPr>
        <w:rPr>
          <w:rFonts w:hint="eastAsia"/>
        </w:rPr>
      </w:pPr>
    </w:p>
    <w:p w14:paraId="7622B26B" w14:textId="77777777" w:rsidR="00925E6D" w:rsidRDefault="00925E6D">
      <w:pPr>
        <w:rPr>
          <w:rFonts w:hint="eastAsia"/>
        </w:rPr>
      </w:pPr>
    </w:p>
    <w:p w14:paraId="6D0D5A83" w14:textId="77777777" w:rsidR="00925E6D" w:rsidRDefault="00925E6D">
      <w:pPr>
        <w:rPr>
          <w:rFonts w:hint="eastAsia"/>
        </w:rPr>
      </w:pPr>
      <w:r>
        <w:rPr>
          <w:rFonts w:hint="eastAsia"/>
        </w:rPr>
        <w:tab/>
        <w:t>“lè”——约束之意</w:t>
      </w:r>
    </w:p>
    <w:p w14:paraId="6F82FCEF" w14:textId="77777777" w:rsidR="00925E6D" w:rsidRDefault="00925E6D">
      <w:pPr>
        <w:rPr>
          <w:rFonts w:hint="eastAsia"/>
        </w:rPr>
      </w:pPr>
    </w:p>
    <w:p w14:paraId="00C7C677" w14:textId="77777777" w:rsidR="00925E6D" w:rsidRDefault="00925E6D">
      <w:pPr>
        <w:rPr>
          <w:rFonts w:hint="eastAsia"/>
        </w:rPr>
      </w:pPr>
    </w:p>
    <w:p w14:paraId="2DFAA1E7" w14:textId="77777777" w:rsidR="00925E6D" w:rsidRDefault="00925E6D">
      <w:pPr>
        <w:rPr>
          <w:rFonts w:hint="eastAsia"/>
        </w:rPr>
      </w:pPr>
      <w:r>
        <w:rPr>
          <w:rFonts w:hint="eastAsia"/>
        </w:rPr>
        <w:tab/>
        <w:t>当“勒”读作“lè”时，最常见的是表达一种强制性的限制或控制的意思。例如，“勒令”(lè lìng) 指的是上级对下级下达必须遵守的命令；“勒索”(lè suǒ) 则是指非法地强迫他人交出财物的行为。“勒紧裤腰带过日子”这样一句俗语形象地描述了人们在经济条件不佳时采取节约措施的情景。这类用法体现了“勒”作为动词时对于行为或状态施加压力的特点。</w:t>
      </w:r>
    </w:p>
    <w:p w14:paraId="4927A31B" w14:textId="77777777" w:rsidR="00925E6D" w:rsidRDefault="00925E6D">
      <w:pPr>
        <w:rPr>
          <w:rFonts w:hint="eastAsia"/>
        </w:rPr>
      </w:pPr>
    </w:p>
    <w:p w14:paraId="4194E24D" w14:textId="77777777" w:rsidR="00925E6D" w:rsidRDefault="00925E6D">
      <w:pPr>
        <w:rPr>
          <w:rFonts w:hint="eastAsia"/>
        </w:rPr>
      </w:pPr>
    </w:p>
    <w:p w14:paraId="176B3265" w14:textId="77777777" w:rsidR="00925E6D" w:rsidRDefault="00925E6D">
      <w:pPr>
        <w:rPr>
          <w:rFonts w:hint="eastAsia"/>
        </w:rPr>
      </w:pPr>
    </w:p>
    <w:p w14:paraId="6B86BD9A" w14:textId="77777777" w:rsidR="00925E6D" w:rsidRDefault="00925E6D">
      <w:pPr>
        <w:rPr>
          <w:rFonts w:hint="eastAsia"/>
        </w:rPr>
      </w:pPr>
      <w:r>
        <w:rPr>
          <w:rFonts w:hint="eastAsia"/>
        </w:rPr>
        <w:tab/>
        <w:t>“lēi”——捆绑之意</w:t>
      </w:r>
    </w:p>
    <w:p w14:paraId="373A9D70" w14:textId="77777777" w:rsidR="00925E6D" w:rsidRDefault="00925E6D">
      <w:pPr>
        <w:rPr>
          <w:rFonts w:hint="eastAsia"/>
        </w:rPr>
      </w:pPr>
    </w:p>
    <w:p w14:paraId="1F949A97" w14:textId="77777777" w:rsidR="00925E6D" w:rsidRDefault="00925E6D">
      <w:pPr>
        <w:rPr>
          <w:rFonts w:hint="eastAsia"/>
        </w:rPr>
      </w:pPr>
    </w:p>
    <w:p w14:paraId="5498E97A" w14:textId="77777777" w:rsidR="00925E6D" w:rsidRDefault="00925E6D">
      <w:pPr>
        <w:rPr>
          <w:rFonts w:hint="eastAsia"/>
        </w:rPr>
      </w:pPr>
      <w:r>
        <w:rPr>
          <w:rFonts w:hint="eastAsia"/>
        </w:rPr>
        <w:tab/>
        <w:t>另一种较为常见的发音是“lēi”，这时“勒”主要用来表示用绳子等物紧紧缠绕的动作。如“勒死”(lēi sǐ)，虽然听起来比较残忍，但在特定情境下（比如讲述古代战争故事时）可能会遇到这个词，指的是使用绳索或其他类似物品致人死亡的过程。在日常生活中我们也会听到“勒紧绳子”这样的说法，意思是把绳子拉得更紧一些。值得注意的是，“勒”在此处更多体现了一种物理上的束缚作用。</w:t>
      </w:r>
    </w:p>
    <w:p w14:paraId="3DD826AB" w14:textId="77777777" w:rsidR="00925E6D" w:rsidRDefault="00925E6D">
      <w:pPr>
        <w:rPr>
          <w:rFonts w:hint="eastAsia"/>
        </w:rPr>
      </w:pPr>
    </w:p>
    <w:p w14:paraId="28DA5194" w14:textId="77777777" w:rsidR="00925E6D" w:rsidRDefault="00925E6D">
      <w:pPr>
        <w:rPr>
          <w:rFonts w:hint="eastAsia"/>
        </w:rPr>
      </w:pPr>
    </w:p>
    <w:p w14:paraId="5777CE80" w14:textId="77777777" w:rsidR="00925E6D" w:rsidRDefault="00925E6D">
      <w:pPr>
        <w:rPr>
          <w:rFonts w:hint="eastAsia"/>
        </w:rPr>
      </w:pPr>
    </w:p>
    <w:p w14:paraId="0B07AAC7" w14:textId="77777777" w:rsidR="00925E6D" w:rsidRDefault="00925E6D">
      <w:pPr>
        <w:rPr>
          <w:rFonts w:hint="eastAsia"/>
        </w:rPr>
      </w:pPr>
      <w:r>
        <w:rPr>
          <w:rFonts w:hint="eastAsia"/>
        </w:rPr>
        <w:tab/>
        <w:t>“lēi”与“lè”的区别</w:t>
      </w:r>
    </w:p>
    <w:p w14:paraId="72960E94" w14:textId="77777777" w:rsidR="00925E6D" w:rsidRDefault="00925E6D">
      <w:pPr>
        <w:rPr>
          <w:rFonts w:hint="eastAsia"/>
        </w:rPr>
      </w:pPr>
    </w:p>
    <w:p w14:paraId="5FDA2957" w14:textId="77777777" w:rsidR="00925E6D" w:rsidRDefault="00925E6D">
      <w:pPr>
        <w:rPr>
          <w:rFonts w:hint="eastAsia"/>
        </w:rPr>
      </w:pPr>
    </w:p>
    <w:p w14:paraId="39BA4D0F" w14:textId="77777777" w:rsidR="00925E6D" w:rsidRDefault="00925E6D">
      <w:pPr>
        <w:rPr>
          <w:rFonts w:hint="eastAsia"/>
        </w:rPr>
      </w:pPr>
      <w:r>
        <w:rPr>
          <w:rFonts w:hint="eastAsia"/>
        </w:rPr>
        <w:tab/>
        <w:t>尽管“lēi”和“lè”都涉及到某种程度上的限制，但两者之间还是存在明显差异：“lēi”侧重于具体的物理操作，而“lè”则偏向于抽象意义上的管制。理解这一点有助于更好地掌握这两个读音下的词汇用法，并且能够在实际交流中准确运用。</w:t>
      </w:r>
    </w:p>
    <w:p w14:paraId="7AD75BAD" w14:textId="77777777" w:rsidR="00925E6D" w:rsidRDefault="00925E6D">
      <w:pPr>
        <w:rPr>
          <w:rFonts w:hint="eastAsia"/>
        </w:rPr>
      </w:pPr>
    </w:p>
    <w:p w14:paraId="1680C6A5" w14:textId="77777777" w:rsidR="00925E6D" w:rsidRDefault="00925E6D">
      <w:pPr>
        <w:rPr>
          <w:rFonts w:hint="eastAsia"/>
        </w:rPr>
      </w:pPr>
    </w:p>
    <w:p w14:paraId="7D358927" w14:textId="77777777" w:rsidR="00925E6D" w:rsidRDefault="00925E6D">
      <w:pPr>
        <w:rPr>
          <w:rFonts w:hint="eastAsia"/>
        </w:rPr>
      </w:pPr>
    </w:p>
    <w:p w14:paraId="47458D4C" w14:textId="77777777" w:rsidR="00925E6D" w:rsidRDefault="00925E6D">
      <w:pPr>
        <w:rPr>
          <w:rFonts w:hint="eastAsia"/>
        </w:rPr>
      </w:pPr>
      <w:r>
        <w:rPr>
          <w:rFonts w:hint="eastAsia"/>
        </w:rPr>
        <w:tab/>
        <w:t>文化背景与教育意义</w:t>
      </w:r>
    </w:p>
    <w:p w14:paraId="0FBCF3C9" w14:textId="77777777" w:rsidR="00925E6D" w:rsidRDefault="00925E6D">
      <w:pPr>
        <w:rPr>
          <w:rFonts w:hint="eastAsia"/>
        </w:rPr>
      </w:pPr>
    </w:p>
    <w:p w14:paraId="7E81B8F3" w14:textId="77777777" w:rsidR="00925E6D" w:rsidRDefault="00925E6D">
      <w:pPr>
        <w:rPr>
          <w:rFonts w:hint="eastAsia"/>
        </w:rPr>
      </w:pPr>
    </w:p>
    <w:p w14:paraId="5EF0257B" w14:textId="77777777" w:rsidR="00925E6D" w:rsidRDefault="00925E6D">
      <w:pPr>
        <w:rPr>
          <w:rFonts w:hint="eastAsia"/>
        </w:rPr>
      </w:pPr>
      <w:r>
        <w:rPr>
          <w:rFonts w:hint="eastAsia"/>
        </w:rPr>
        <w:tab/>
        <w:t>通过对“勒”这个多音字的学习，我们可以看到汉语中单个字符所能承载的信息量之大以及其表达方式之灵活。不仅如此，围绕“勒”展开的话题还触及到了法律、道德等多个层面，反映了社会对于正义与秩序的基本追求。因此，在教授中文的过程中，教师可以通过探讨这类词语背后的故事，激发学生对中国文化的兴趣，同时加深他们对于正确价值观的认识。</w:t>
      </w:r>
    </w:p>
    <w:p w14:paraId="0ECC3029" w14:textId="77777777" w:rsidR="00925E6D" w:rsidRDefault="00925E6D">
      <w:pPr>
        <w:rPr>
          <w:rFonts w:hint="eastAsia"/>
        </w:rPr>
      </w:pPr>
    </w:p>
    <w:p w14:paraId="6B662EF0" w14:textId="77777777" w:rsidR="00925E6D" w:rsidRDefault="00925E6D">
      <w:pPr>
        <w:rPr>
          <w:rFonts w:hint="eastAsia"/>
        </w:rPr>
      </w:pPr>
    </w:p>
    <w:p w14:paraId="559768E2" w14:textId="77777777" w:rsidR="00925E6D" w:rsidRDefault="00925E6D">
      <w:pPr>
        <w:rPr>
          <w:rFonts w:hint="eastAsia"/>
        </w:rPr>
      </w:pPr>
    </w:p>
    <w:p w14:paraId="01DBC59C" w14:textId="77777777" w:rsidR="00925E6D" w:rsidRDefault="00925E6D">
      <w:pPr>
        <w:rPr>
          <w:rFonts w:hint="eastAsia"/>
        </w:rPr>
      </w:pPr>
      <w:r>
        <w:rPr>
          <w:rFonts w:hint="eastAsia"/>
        </w:rPr>
        <w:tab/>
        <w:t>最后的总结</w:t>
      </w:r>
    </w:p>
    <w:p w14:paraId="02BA1945" w14:textId="77777777" w:rsidR="00925E6D" w:rsidRDefault="00925E6D">
      <w:pPr>
        <w:rPr>
          <w:rFonts w:hint="eastAsia"/>
        </w:rPr>
      </w:pPr>
    </w:p>
    <w:p w14:paraId="0B0B0625" w14:textId="77777777" w:rsidR="00925E6D" w:rsidRDefault="00925E6D">
      <w:pPr>
        <w:rPr>
          <w:rFonts w:hint="eastAsia"/>
        </w:rPr>
      </w:pPr>
    </w:p>
    <w:p w14:paraId="6D17BC31" w14:textId="77777777" w:rsidR="00925E6D" w:rsidRDefault="00925E6D">
      <w:pPr>
        <w:rPr>
          <w:rFonts w:hint="eastAsia"/>
        </w:rPr>
      </w:pPr>
      <w:r>
        <w:rPr>
          <w:rFonts w:hint="eastAsia"/>
        </w:rPr>
        <w:tab/>
        <w:t>“勒”作为一个典型的多音字，在汉语里扮演着重要角色。无论是从语言学习的角度出发，还是为了增进对中国传统文化的理解，“勒”的研究都有着不可忽视的价值。希望本文能够帮助读者朋友们更加全面地认识这个有趣而又复杂的汉字。</w:t>
      </w:r>
    </w:p>
    <w:p w14:paraId="636EE00B" w14:textId="77777777" w:rsidR="00925E6D" w:rsidRDefault="00925E6D">
      <w:pPr>
        <w:rPr>
          <w:rFonts w:hint="eastAsia"/>
        </w:rPr>
      </w:pPr>
    </w:p>
    <w:p w14:paraId="262E6A18" w14:textId="77777777" w:rsidR="00925E6D" w:rsidRDefault="00925E6D">
      <w:pPr>
        <w:rPr>
          <w:rFonts w:hint="eastAsia"/>
        </w:rPr>
      </w:pPr>
    </w:p>
    <w:p w14:paraId="68176437" w14:textId="77777777" w:rsidR="00925E6D" w:rsidRDefault="00925E6D">
      <w:pPr>
        <w:rPr>
          <w:rFonts w:hint="eastAsia"/>
        </w:rPr>
      </w:pPr>
      <w:r>
        <w:rPr>
          <w:rFonts w:hint="eastAsia"/>
        </w:rPr>
        <w:t>本文是由每日作文网(2345lzwz.com)为大家创作</w:t>
      </w:r>
    </w:p>
    <w:p w14:paraId="2F8BC1B4" w14:textId="32A46730" w:rsidR="00B713B8" w:rsidRDefault="00B713B8"/>
    <w:sectPr w:rsidR="00B713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B8"/>
    <w:rsid w:val="00343B86"/>
    <w:rsid w:val="00925E6D"/>
    <w:rsid w:val="00B71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9B458-07EE-49F7-85D6-11800E3E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13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13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13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13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13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13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13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13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13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13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13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13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13B8"/>
    <w:rPr>
      <w:rFonts w:cstheme="majorBidi"/>
      <w:color w:val="2F5496" w:themeColor="accent1" w:themeShade="BF"/>
      <w:sz w:val="28"/>
      <w:szCs w:val="28"/>
    </w:rPr>
  </w:style>
  <w:style w:type="character" w:customStyle="1" w:styleId="50">
    <w:name w:val="标题 5 字符"/>
    <w:basedOn w:val="a0"/>
    <w:link w:val="5"/>
    <w:uiPriority w:val="9"/>
    <w:semiHidden/>
    <w:rsid w:val="00B713B8"/>
    <w:rPr>
      <w:rFonts w:cstheme="majorBidi"/>
      <w:color w:val="2F5496" w:themeColor="accent1" w:themeShade="BF"/>
      <w:sz w:val="24"/>
    </w:rPr>
  </w:style>
  <w:style w:type="character" w:customStyle="1" w:styleId="60">
    <w:name w:val="标题 6 字符"/>
    <w:basedOn w:val="a0"/>
    <w:link w:val="6"/>
    <w:uiPriority w:val="9"/>
    <w:semiHidden/>
    <w:rsid w:val="00B713B8"/>
    <w:rPr>
      <w:rFonts w:cstheme="majorBidi"/>
      <w:b/>
      <w:bCs/>
      <w:color w:val="2F5496" w:themeColor="accent1" w:themeShade="BF"/>
    </w:rPr>
  </w:style>
  <w:style w:type="character" w:customStyle="1" w:styleId="70">
    <w:name w:val="标题 7 字符"/>
    <w:basedOn w:val="a0"/>
    <w:link w:val="7"/>
    <w:uiPriority w:val="9"/>
    <w:semiHidden/>
    <w:rsid w:val="00B713B8"/>
    <w:rPr>
      <w:rFonts w:cstheme="majorBidi"/>
      <w:b/>
      <w:bCs/>
      <w:color w:val="595959" w:themeColor="text1" w:themeTint="A6"/>
    </w:rPr>
  </w:style>
  <w:style w:type="character" w:customStyle="1" w:styleId="80">
    <w:name w:val="标题 8 字符"/>
    <w:basedOn w:val="a0"/>
    <w:link w:val="8"/>
    <w:uiPriority w:val="9"/>
    <w:semiHidden/>
    <w:rsid w:val="00B713B8"/>
    <w:rPr>
      <w:rFonts w:cstheme="majorBidi"/>
      <w:color w:val="595959" w:themeColor="text1" w:themeTint="A6"/>
    </w:rPr>
  </w:style>
  <w:style w:type="character" w:customStyle="1" w:styleId="90">
    <w:name w:val="标题 9 字符"/>
    <w:basedOn w:val="a0"/>
    <w:link w:val="9"/>
    <w:uiPriority w:val="9"/>
    <w:semiHidden/>
    <w:rsid w:val="00B713B8"/>
    <w:rPr>
      <w:rFonts w:eastAsiaTheme="majorEastAsia" w:cstheme="majorBidi"/>
      <w:color w:val="595959" w:themeColor="text1" w:themeTint="A6"/>
    </w:rPr>
  </w:style>
  <w:style w:type="paragraph" w:styleId="a3">
    <w:name w:val="Title"/>
    <w:basedOn w:val="a"/>
    <w:next w:val="a"/>
    <w:link w:val="a4"/>
    <w:uiPriority w:val="10"/>
    <w:qFormat/>
    <w:rsid w:val="00B713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13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13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13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13B8"/>
    <w:pPr>
      <w:spacing w:before="160"/>
      <w:jc w:val="center"/>
    </w:pPr>
    <w:rPr>
      <w:i/>
      <w:iCs/>
      <w:color w:val="404040" w:themeColor="text1" w:themeTint="BF"/>
    </w:rPr>
  </w:style>
  <w:style w:type="character" w:customStyle="1" w:styleId="a8">
    <w:name w:val="引用 字符"/>
    <w:basedOn w:val="a0"/>
    <w:link w:val="a7"/>
    <w:uiPriority w:val="29"/>
    <w:rsid w:val="00B713B8"/>
    <w:rPr>
      <w:i/>
      <w:iCs/>
      <w:color w:val="404040" w:themeColor="text1" w:themeTint="BF"/>
    </w:rPr>
  </w:style>
  <w:style w:type="paragraph" w:styleId="a9">
    <w:name w:val="List Paragraph"/>
    <w:basedOn w:val="a"/>
    <w:uiPriority w:val="34"/>
    <w:qFormat/>
    <w:rsid w:val="00B713B8"/>
    <w:pPr>
      <w:ind w:left="720"/>
      <w:contextualSpacing/>
    </w:pPr>
  </w:style>
  <w:style w:type="character" w:styleId="aa">
    <w:name w:val="Intense Emphasis"/>
    <w:basedOn w:val="a0"/>
    <w:uiPriority w:val="21"/>
    <w:qFormat/>
    <w:rsid w:val="00B713B8"/>
    <w:rPr>
      <w:i/>
      <w:iCs/>
      <w:color w:val="2F5496" w:themeColor="accent1" w:themeShade="BF"/>
    </w:rPr>
  </w:style>
  <w:style w:type="paragraph" w:styleId="ab">
    <w:name w:val="Intense Quote"/>
    <w:basedOn w:val="a"/>
    <w:next w:val="a"/>
    <w:link w:val="ac"/>
    <w:uiPriority w:val="30"/>
    <w:qFormat/>
    <w:rsid w:val="00B713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13B8"/>
    <w:rPr>
      <w:i/>
      <w:iCs/>
      <w:color w:val="2F5496" w:themeColor="accent1" w:themeShade="BF"/>
    </w:rPr>
  </w:style>
  <w:style w:type="character" w:styleId="ad">
    <w:name w:val="Intense Reference"/>
    <w:basedOn w:val="a0"/>
    <w:uiPriority w:val="32"/>
    <w:qFormat/>
    <w:rsid w:val="00B713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