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ABD8" w14:textId="77777777" w:rsidR="00B3522E" w:rsidRDefault="00B3522E">
      <w:pPr>
        <w:rPr>
          <w:rFonts w:hint="eastAsia"/>
        </w:rPr>
      </w:pPr>
      <w:r>
        <w:rPr>
          <w:rFonts w:hint="eastAsia"/>
        </w:rPr>
        <w:t>做的拼音组词结构</w:t>
      </w:r>
    </w:p>
    <w:p w14:paraId="4537EB43" w14:textId="77777777" w:rsidR="00B3522E" w:rsidRDefault="00B3522E">
      <w:pPr>
        <w:rPr>
          <w:rFonts w:hint="eastAsia"/>
        </w:rPr>
      </w:pPr>
      <w:r>
        <w:rPr>
          <w:rFonts w:hint="eastAsia"/>
        </w:rPr>
        <w:t>汉语作为世界上最古老的语言之一，拥有着丰富的词汇和复杂的语法规则。其中，汉字的拼音是学习汉语的重要工具，它不仅帮助人们准确发音，也对记忆和理解词语有着重要的作用。做为一个动词，在汉语中具有非常广泛的应用，它的拼音“zuò”可以和其他音节组合成不同的词语，表达多种含义。</w:t>
      </w:r>
    </w:p>
    <w:p w14:paraId="4BFF8BC6" w14:textId="77777777" w:rsidR="00B3522E" w:rsidRDefault="00B3522E">
      <w:pPr>
        <w:rPr>
          <w:rFonts w:hint="eastAsia"/>
        </w:rPr>
      </w:pPr>
    </w:p>
    <w:p w14:paraId="54F3DBD9" w14:textId="77777777" w:rsidR="00B3522E" w:rsidRDefault="00B3522E">
      <w:pPr>
        <w:rPr>
          <w:rFonts w:hint="eastAsia"/>
        </w:rPr>
      </w:pPr>
      <w:r>
        <w:rPr>
          <w:rFonts w:hint="eastAsia"/>
        </w:rPr>
        <w:t>基础组词</w:t>
      </w:r>
    </w:p>
    <w:p w14:paraId="11699372" w14:textId="77777777" w:rsidR="00B3522E" w:rsidRDefault="00B3522E">
      <w:pPr>
        <w:rPr>
          <w:rFonts w:hint="eastAsia"/>
        </w:rPr>
      </w:pPr>
      <w:r>
        <w:rPr>
          <w:rFonts w:hint="eastAsia"/>
        </w:rPr>
        <w:t>在最简单的形式中，“做”可以与单个音节结合形成双音节词。例如：“做工（zuò gōng）”，指的是从事体力劳动或手工艺制作；还有“做事（zuò shì）”，泛指进行某项活动或任务。这些词语简单直接，容易理解和使用，是日常交流中的常用表达。</w:t>
      </w:r>
    </w:p>
    <w:p w14:paraId="2983E1DE" w14:textId="77777777" w:rsidR="00B3522E" w:rsidRDefault="00B3522E">
      <w:pPr>
        <w:rPr>
          <w:rFonts w:hint="eastAsia"/>
        </w:rPr>
      </w:pPr>
    </w:p>
    <w:p w14:paraId="23A1CE43" w14:textId="77777777" w:rsidR="00B3522E" w:rsidRDefault="00B3522E">
      <w:pPr>
        <w:rPr>
          <w:rFonts w:hint="eastAsia"/>
        </w:rPr>
      </w:pPr>
      <w:r>
        <w:rPr>
          <w:rFonts w:hint="eastAsia"/>
        </w:rPr>
        <w:t>多义组合</w:t>
      </w:r>
    </w:p>
    <w:p w14:paraId="77749E5D" w14:textId="77777777" w:rsidR="00B3522E" w:rsidRDefault="00B3522E">
      <w:pPr>
        <w:rPr>
          <w:rFonts w:hint="eastAsia"/>
        </w:rPr>
      </w:pPr>
      <w:r>
        <w:rPr>
          <w:rFonts w:hint="eastAsia"/>
        </w:rPr>
        <w:t>随着组合的变化，“做”的意义也随之扩展。比如，“作假（zuò jiǎ）”意味着伪造或欺骗，而“做作（zuò zuò）”则用来形容人的行为不自然、刻意为之。这样的词语反映了汉语中一词多义的现象，同一个字或词根据上下文的不同可以有截然不同的意思。</w:t>
      </w:r>
    </w:p>
    <w:p w14:paraId="3A1B8C1B" w14:textId="77777777" w:rsidR="00B3522E" w:rsidRDefault="00B3522E">
      <w:pPr>
        <w:rPr>
          <w:rFonts w:hint="eastAsia"/>
        </w:rPr>
      </w:pPr>
    </w:p>
    <w:p w14:paraId="58EE1563" w14:textId="77777777" w:rsidR="00B3522E" w:rsidRDefault="00B3522E">
      <w:pPr>
        <w:rPr>
          <w:rFonts w:hint="eastAsia"/>
        </w:rPr>
      </w:pPr>
      <w:r>
        <w:rPr>
          <w:rFonts w:hint="eastAsia"/>
        </w:rPr>
        <w:t>成语中的“做”</w:t>
      </w:r>
    </w:p>
    <w:p w14:paraId="1AFC54A2" w14:textId="77777777" w:rsidR="00B3522E" w:rsidRDefault="00B3522E">
      <w:pPr>
        <w:rPr>
          <w:rFonts w:hint="eastAsia"/>
        </w:rPr>
      </w:pPr>
      <w:r>
        <w:rPr>
          <w:rFonts w:hint="eastAsia"/>
        </w:rPr>
        <w:t>在成语中，“做”同样扮演着重要角色。成语“自作自受（zì zuò zì shòu）”告诫人们要对自己的行为负责；而“做一天和尚撞一天钟（zuò yī tiān hé shàng zhuàng yī tiān zhōng）”形象地描绘了一种得过且过的生活态度。成语不仅是汉语文化的一部分，也是汉语学习者了解中国文化的一个窗口。</w:t>
      </w:r>
    </w:p>
    <w:p w14:paraId="1BB1E396" w14:textId="77777777" w:rsidR="00B3522E" w:rsidRDefault="00B3522E">
      <w:pPr>
        <w:rPr>
          <w:rFonts w:hint="eastAsia"/>
        </w:rPr>
      </w:pPr>
    </w:p>
    <w:p w14:paraId="20F203DF" w14:textId="77777777" w:rsidR="00B3522E" w:rsidRDefault="00B3522E">
      <w:pPr>
        <w:rPr>
          <w:rFonts w:hint="eastAsia"/>
        </w:rPr>
      </w:pPr>
      <w:r>
        <w:rPr>
          <w:rFonts w:hint="eastAsia"/>
        </w:rPr>
        <w:t>与“做”相关的固定搭配</w:t>
      </w:r>
    </w:p>
    <w:p w14:paraId="1B2B071A" w14:textId="77777777" w:rsidR="00B3522E" w:rsidRDefault="00B3522E">
      <w:pPr>
        <w:rPr>
          <w:rFonts w:hint="eastAsia"/>
        </w:rPr>
      </w:pPr>
      <w:r>
        <w:rPr>
          <w:rFonts w:hint="eastAsia"/>
        </w:rPr>
        <w:t>汉语中还有一些固定的搭配方式，如“做生意（zuò shēng yì）”、“做学问（zuò xué wèn）”。这类搭配通常不可随意更改，因为它们已经形成了约定俗成的表达方式，广泛应用于特定的情景之中。</w:t>
      </w:r>
    </w:p>
    <w:p w14:paraId="39CED9FE" w14:textId="77777777" w:rsidR="00B3522E" w:rsidRDefault="00B3522E">
      <w:pPr>
        <w:rPr>
          <w:rFonts w:hint="eastAsia"/>
        </w:rPr>
      </w:pPr>
    </w:p>
    <w:p w14:paraId="0A0C62AE" w14:textId="77777777" w:rsidR="00B3522E" w:rsidRDefault="00B3522E">
      <w:pPr>
        <w:rPr>
          <w:rFonts w:hint="eastAsia"/>
        </w:rPr>
      </w:pPr>
      <w:r>
        <w:rPr>
          <w:rFonts w:hint="eastAsia"/>
        </w:rPr>
        <w:t>现代汉语中的创新用法</w:t>
      </w:r>
    </w:p>
    <w:p w14:paraId="78C6591E" w14:textId="77777777" w:rsidR="00B3522E" w:rsidRDefault="00B3522E">
      <w:pPr>
        <w:rPr>
          <w:rFonts w:hint="eastAsia"/>
        </w:rPr>
      </w:pPr>
      <w:r>
        <w:rPr>
          <w:rFonts w:hint="eastAsia"/>
        </w:rPr>
        <w:t>随着时间的推移和社会的发展，一些新的表达也逐渐涌现。互联网时代的到来催生了诸如“做直播（zuò zhí bō）”、“做网红（zuò wǎng hóng）”等新词汇，体现了语言随时代变迁而不断发展的特性。</w:t>
      </w:r>
    </w:p>
    <w:p w14:paraId="328EA870" w14:textId="77777777" w:rsidR="00B3522E" w:rsidRDefault="00B3522E">
      <w:pPr>
        <w:rPr>
          <w:rFonts w:hint="eastAsia"/>
        </w:rPr>
      </w:pPr>
    </w:p>
    <w:p w14:paraId="374B4B18" w14:textId="77777777" w:rsidR="00B3522E" w:rsidRDefault="00B3522E">
      <w:pPr>
        <w:rPr>
          <w:rFonts w:hint="eastAsia"/>
        </w:rPr>
      </w:pPr>
      <w:r>
        <w:rPr>
          <w:rFonts w:hint="eastAsia"/>
        </w:rPr>
        <w:t>最后的总结</w:t>
      </w:r>
    </w:p>
    <w:p w14:paraId="5667CDEA" w14:textId="77777777" w:rsidR="00B3522E" w:rsidRDefault="00B3522E">
      <w:pPr>
        <w:rPr>
          <w:rFonts w:hint="eastAsia"/>
        </w:rPr>
      </w:pPr>
      <w:r>
        <w:rPr>
          <w:rFonts w:hint="eastAsia"/>
        </w:rPr>
        <w:t>通过以上介绍可以看出，“做”的拼音组词结构丰富多样，从日常生活到专业术语，从古代成语到现代流行语，几乎涵盖了汉语使用的各个方面。学习和掌握这些组合，对于提高汉语水平、深入理解中国文化和思维方式都大有裨益。</w:t>
      </w:r>
    </w:p>
    <w:p w14:paraId="0586495F" w14:textId="77777777" w:rsidR="00B3522E" w:rsidRDefault="00B3522E">
      <w:pPr>
        <w:rPr>
          <w:rFonts w:hint="eastAsia"/>
        </w:rPr>
      </w:pPr>
    </w:p>
    <w:p w14:paraId="6234BD53" w14:textId="77777777" w:rsidR="00B3522E" w:rsidRDefault="00B35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57A5B" w14:textId="0BB963C2" w:rsidR="006E3EF0" w:rsidRDefault="006E3EF0"/>
    <w:sectPr w:rsidR="006E3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F0"/>
    <w:rsid w:val="00343B86"/>
    <w:rsid w:val="006E3EF0"/>
    <w:rsid w:val="00B3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828F0-0980-4B65-A679-A108955F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E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E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E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E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E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E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E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