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9F81" w14:textId="77777777" w:rsidR="00F51547" w:rsidRDefault="00F51547">
      <w:pPr>
        <w:rPr>
          <w:rFonts w:hint="eastAsia"/>
        </w:rPr>
      </w:pPr>
      <w:r>
        <w:rPr>
          <w:rFonts w:hint="eastAsia"/>
        </w:rPr>
        <w:t>因为的拼音：yin1 wei4</w:t>
      </w:r>
    </w:p>
    <w:p w14:paraId="42CE5B2B" w14:textId="77777777" w:rsidR="00F51547" w:rsidRDefault="00F51547">
      <w:pPr>
        <w:rPr>
          <w:rFonts w:hint="eastAsia"/>
        </w:rPr>
      </w:pPr>
      <w:r>
        <w:rPr>
          <w:rFonts w:hint="eastAsia"/>
        </w:rPr>
        <w:t>在汉语中，“因为”这个词组用来表示事情发生的原因或理由。它由两个字组成，分别是“因”和“为”。根据现代汉语拼音方案，“因”的拼音是“yin1”，声调为第一声；“为”的拼音则是“wei4”，属于第四声。这两个字的组合不仅在口语中频繁使用，在书面语中也同样常见。</w:t>
      </w:r>
    </w:p>
    <w:p w14:paraId="7DFECEFD" w14:textId="77777777" w:rsidR="00F51547" w:rsidRDefault="00F51547">
      <w:pPr>
        <w:rPr>
          <w:rFonts w:hint="eastAsia"/>
        </w:rPr>
      </w:pPr>
    </w:p>
    <w:p w14:paraId="46444EE9" w14:textId="77777777" w:rsidR="00F51547" w:rsidRDefault="00F51547">
      <w:pPr>
        <w:rPr>
          <w:rFonts w:hint="eastAsia"/>
        </w:rPr>
      </w:pPr>
      <w:r>
        <w:rPr>
          <w:rFonts w:hint="eastAsia"/>
        </w:rPr>
        <w:t>拼音系统简介</w:t>
      </w:r>
    </w:p>
    <w:p w14:paraId="1CB52B38" w14:textId="77777777" w:rsidR="00F51547" w:rsidRDefault="00F51547">
      <w:pPr>
        <w:rPr>
          <w:rFonts w:hint="eastAsia"/>
        </w:rPr>
      </w:pPr>
      <w:r>
        <w:rPr>
          <w:rFonts w:hint="eastAsia"/>
        </w:rPr>
        <w:t>汉语拼音是一种基于拉丁字母的标注汉字发音的方法，于1958年正式发布并广泛应用于中国大陆地区的小学教育中，帮助学生学习普通话的标准发音。通过汉语拼音，非母语者也能较容易地掌握汉语的基本发音规则。每个汉字都有其特定的拼音，包括声母、韵母以及声调三部分构成。例如，“因为”中的“因”（yin1）包含声母“y”和韵母“in”，而“为”（wei4）则有声母“w”与韵母“ei”。</w:t>
      </w:r>
    </w:p>
    <w:p w14:paraId="76BE3F9C" w14:textId="77777777" w:rsidR="00F51547" w:rsidRDefault="00F51547">
      <w:pPr>
        <w:rPr>
          <w:rFonts w:hint="eastAsia"/>
        </w:rPr>
      </w:pPr>
    </w:p>
    <w:p w14:paraId="0B855CC9" w14:textId="77777777" w:rsidR="00F51547" w:rsidRDefault="00F51547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7941E264" w14:textId="77777777" w:rsidR="00F51547" w:rsidRDefault="00F51547">
      <w:pPr>
        <w:rPr>
          <w:rFonts w:hint="eastAsia"/>
        </w:rPr>
      </w:pPr>
      <w:r>
        <w:rPr>
          <w:rFonts w:hint="eastAsia"/>
        </w:rPr>
        <w:t>对于学习汉语的人来说，理解并掌握汉语拼音是非常重要的一步。它是学习汉字发音的基础，有助于提高听力理解能力。借助拼音可以更准确地模仿标准发音，这对于初学者来说尤为重要。拼音还用于输入法中，使得人们能够通过键盘快速输入中文字符。因此，正确理解和运用像“因为”这样的词组的拼音，对提升汉语水平有着不可忽视的作用。</w:t>
      </w:r>
    </w:p>
    <w:p w14:paraId="1311681A" w14:textId="77777777" w:rsidR="00F51547" w:rsidRDefault="00F51547">
      <w:pPr>
        <w:rPr>
          <w:rFonts w:hint="eastAsia"/>
        </w:rPr>
      </w:pPr>
    </w:p>
    <w:p w14:paraId="1B4C09A8" w14:textId="77777777" w:rsidR="00F51547" w:rsidRDefault="00F51547">
      <w:pPr>
        <w:rPr>
          <w:rFonts w:hint="eastAsia"/>
        </w:rPr>
      </w:pPr>
      <w:r>
        <w:rPr>
          <w:rFonts w:hint="eastAsia"/>
        </w:rPr>
        <w:t>“因为”的实际应用</w:t>
      </w:r>
    </w:p>
    <w:p w14:paraId="5F3E609D" w14:textId="77777777" w:rsidR="00F51547" w:rsidRDefault="00F51547">
      <w:pPr>
        <w:rPr>
          <w:rFonts w:hint="eastAsia"/>
        </w:rPr>
      </w:pPr>
      <w:r>
        <w:rPr>
          <w:rFonts w:hint="eastAsia"/>
        </w:rPr>
        <w:t>在日常交流中，“因为”被用来解释行为背后的原因或是事件发生的缘由。比如，“我今天迟到了，因为我错过了早班车。”在这个句子中，“因为”连接了结果（迟到）和原因（错过早班车）。正确使用这个连词可以使表达更加清晰明确，增强语言的表现力。同时，了解其拼音也有助于在书写时避免错误，并能更好地记忆词汇。</w:t>
      </w:r>
    </w:p>
    <w:p w14:paraId="53E5F2E1" w14:textId="77777777" w:rsidR="00F51547" w:rsidRDefault="00F51547">
      <w:pPr>
        <w:rPr>
          <w:rFonts w:hint="eastAsia"/>
        </w:rPr>
      </w:pPr>
    </w:p>
    <w:p w14:paraId="19048932" w14:textId="77777777" w:rsidR="00F51547" w:rsidRDefault="00F51547">
      <w:pPr>
        <w:rPr>
          <w:rFonts w:hint="eastAsia"/>
        </w:rPr>
      </w:pPr>
      <w:r>
        <w:rPr>
          <w:rFonts w:hint="eastAsia"/>
        </w:rPr>
        <w:t>最后的总结</w:t>
      </w:r>
    </w:p>
    <w:p w14:paraId="64F708CB" w14:textId="77777777" w:rsidR="00F51547" w:rsidRDefault="00F51547">
      <w:pPr>
        <w:rPr>
          <w:rFonts w:hint="eastAsia"/>
        </w:rPr>
      </w:pPr>
      <w:r>
        <w:rPr>
          <w:rFonts w:hint="eastAsia"/>
        </w:rPr>
        <w:t>“因为”的拼音“yin1 wei4”不仅是学习汉语发音的一个小知识点，也是理解汉语语法结构的重要组成部分。通过对这一简单词组的学习，我们可以看到汉语拼音在促进汉语学习方面所发挥的巨大作用。无论是初学者还是有一定基础的学习者，深入理解并灵活运用汉语拼音都将对其汉语学习之旅产生积极影响。</w:t>
      </w:r>
    </w:p>
    <w:p w14:paraId="0A6E8630" w14:textId="77777777" w:rsidR="00F51547" w:rsidRDefault="00F51547">
      <w:pPr>
        <w:rPr>
          <w:rFonts w:hint="eastAsia"/>
        </w:rPr>
      </w:pPr>
    </w:p>
    <w:p w14:paraId="2719C226" w14:textId="77777777" w:rsidR="00F51547" w:rsidRDefault="00F51547">
      <w:pPr>
        <w:rPr>
          <w:rFonts w:hint="eastAsia"/>
        </w:rPr>
      </w:pPr>
    </w:p>
    <w:p w14:paraId="25EEE883" w14:textId="77777777" w:rsidR="00F51547" w:rsidRDefault="00F51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1A079" w14:textId="2239FEC1" w:rsidR="00F622E3" w:rsidRDefault="00F622E3"/>
    <w:sectPr w:rsidR="00F62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E3"/>
    <w:rsid w:val="00343B86"/>
    <w:rsid w:val="00F51547"/>
    <w:rsid w:val="00F6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B7033-97BE-4424-80C4-BC999749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