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D5C1" w14:textId="77777777" w:rsidR="002D6537" w:rsidRDefault="002D6537">
      <w:pPr>
        <w:rPr>
          <w:rFonts w:hint="eastAsia"/>
        </w:rPr>
      </w:pPr>
      <w:r>
        <w:rPr>
          <w:rFonts w:hint="eastAsia"/>
        </w:rPr>
        <w:t>铅笔的拼音是 Qian Bi: 书写工具的历史与演变</w:t>
      </w:r>
    </w:p>
    <w:p w14:paraId="103BBF60" w14:textId="77777777" w:rsidR="002D6537" w:rsidRDefault="002D6537">
      <w:pPr>
        <w:rPr>
          <w:rFonts w:hint="eastAsia"/>
        </w:rPr>
      </w:pPr>
      <w:r>
        <w:rPr>
          <w:rFonts w:hint="eastAsia"/>
        </w:rPr>
        <w:t>在日常生活中，铅笔是我们最为常见的书写和绘画工具之一。其拼音为“Qian Bi”，其中“Qian”意味着“铅”，而“Bi”则有“笔”的意思。虽然名字中带有“铅”，但现代铅笔的核心材料并非真正的铅，而是石墨和黏土的混合物。铅笔的发明可以追溯到16世纪中期，当时人们发现了纯度极高的天然石墨矿，这种石墨非常适合用来写作和绘画。</w:t>
      </w:r>
    </w:p>
    <w:p w14:paraId="54A5A8ED" w14:textId="77777777" w:rsidR="002D6537" w:rsidRDefault="002D6537">
      <w:pPr>
        <w:rPr>
          <w:rFonts w:hint="eastAsia"/>
        </w:rPr>
      </w:pPr>
    </w:p>
    <w:p w14:paraId="482771A4" w14:textId="77777777" w:rsidR="002D6537" w:rsidRDefault="002D6537">
      <w:pPr>
        <w:rPr>
          <w:rFonts w:hint="eastAsia"/>
        </w:rPr>
      </w:pPr>
      <w:r>
        <w:rPr>
          <w:rFonts w:hint="eastAsia"/>
        </w:rPr>
        <w:t>从石墨棒到现代铅笔</w:t>
      </w:r>
    </w:p>
    <w:p w14:paraId="2F052549" w14:textId="77777777" w:rsidR="002D6537" w:rsidRDefault="002D6537">
      <w:pPr>
        <w:rPr>
          <w:rFonts w:hint="eastAsia"/>
        </w:rPr>
      </w:pPr>
      <w:r>
        <w:rPr>
          <w:rFonts w:hint="eastAsia"/>
        </w:rPr>
        <w:t>最早的石墨棒被简单地包在羊皮或纸中使用，随着时间的发展，工匠们开始将石墨棒嵌入木头之中，形成了我们今天所熟悉的铅笔外形。1795年，法国化学家尼古拉-雅克·孔泰发明了一种用黏土和石墨粉混合制作铅芯的方法，这一创新使得铅笔生产变得更加高效，并且可以根据需求调整硬度。这种方法至今仍然是制造铅笔的主要技术。</w:t>
      </w:r>
    </w:p>
    <w:p w14:paraId="4AD44416" w14:textId="77777777" w:rsidR="002D6537" w:rsidRDefault="002D6537">
      <w:pPr>
        <w:rPr>
          <w:rFonts w:hint="eastAsia"/>
        </w:rPr>
      </w:pPr>
    </w:p>
    <w:p w14:paraId="0BBE2B84" w14:textId="77777777" w:rsidR="002D6537" w:rsidRDefault="002D6537">
      <w:pPr>
        <w:rPr>
          <w:rFonts w:hint="eastAsia"/>
        </w:rPr>
      </w:pPr>
      <w:r>
        <w:rPr>
          <w:rFonts w:hint="eastAsia"/>
        </w:rPr>
        <w:t>铅笔的多样性</w:t>
      </w:r>
    </w:p>
    <w:p w14:paraId="7B18412E" w14:textId="77777777" w:rsidR="002D6537" w:rsidRDefault="002D6537">
      <w:pPr>
        <w:rPr>
          <w:rFonts w:hint="eastAsia"/>
        </w:rPr>
      </w:pPr>
      <w:r>
        <w:rPr>
          <w:rFonts w:hint="eastAsia"/>
        </w:rPr>
        <w:t>市场上有各种各样的铅笔供消费者选择，包括不同硬度级别的绘图铅笔、机械铅笔以及彩色铅笔等。铅笔的硬度通常以字母H（硬）和B（黑，软）来表示，数字越大，相应的特性越明显。例如，HB是最常见的中性硬度，适合一般书写；而4B甚至更软的铅笔，则常用于艺术创作。</w:t>
      </w:r>
    </w:p>
    <w:p w14:paraId="73E1ED63" w14:textId="77777777" w:rsidR="002D6537" w:rsidRDefault="002D6537">
      <w:pPr>
        <w:rPr>
          <w:rFonts w:hint="eastAsia"/>
        </w:rPr>
      </w:pPr>
    </w:p>
    <w:p w14:paraId="30D75BCD" w14:textId="77777777" w:rsidR="002D6537" w:rsidRDefault="002D6537">
      <w:pPr>
        <w:rPr>
          <w:rFonts w:hint="eastAsia"/>
        </w:rPr>
      </w:pPr>
      <w:r>
        <w:rPr>
          <w:rFonts w:hint="eastAsia"/>
        </w:rPr>
        <w:t>铅笔的文化意义</w:t>
      </w:r>
    </w:p>
    <w:p w14:paraId="0D36D883" w14:textId="77777777" w:rsidR="002D6537" w:rsidRDefault="002D6537">
      <w:pPr>
        <w:rPr>
          <w:rFonts w:hint="eastAsia"/>
        </w:rPr>
      </w:pPr>
      <w:r>
        <w:rPr>
          <w:rFonts w:hint="eastAsia"/>
        </w:rPr>
        <w:t>除了作为实用工具外，铅笔也承载着丰富的文化内涵。它象征着知识的传播、创意的表达和个人成长的过程。在学校里，孩子们通过握持铅笔学习写字；艺术家们用铅笔勾勒出心中的世界；设计师们则依赖铅笔进行初步的设计构思。许多著名的文学作品都曾提到过铅笔，它成为了连接作者与读者之间的一座桥梁。</w:t>
      </w:r>
    </w:p>
    <w:p w14:paraId="488F0FDD" w14:textId="77777777" w:rsidR="002D6537" w:rsidRDefault="002D6537">
      <w:pPr>
        <w:rPr>
          <w:rFonts w:hint="eastAsia"/>
        </w:rPr>
      </w:pPr>
    </w:p>
    <w:p w14:paraId="160E6FE2" w14:textId="77777777" w:rsidR="002D6537" w:rsidRDefault="002D6537">
      <w:pPr>
        <w:rPr>
          <w:rFonts w:hint="eastAsia"/>
        </w:rPr>
      </w:pPr>
      <w:r>
        <w:rPr>
          <w:rFonts w:hint="eastAsia"/>
        </w:rPr>
        <w:t>环保与未来趋势</w:t>
      </w:r>
    </w:p>
    <w:p w14:paraId="4D76673F" w14:textId="77777777" w:rsidR="002D6537" w:rsidRDefault="002D6537">
      <w:pPr>
        <w:rPr>
          <w:rFonts w:hint="eastAsia"/>
        </w:rPr>
      </w:pPr>
      <w:r>
        <w:rPr>
          <w:rFonts w:hint="eastAsia"/>
        </w:rPr>
        <w:t>随着人们对环境保护意识的增强，可回收材料制成的铅笔逐渐受到欢迎。为了减少木材消耗，一些制造商开始探索利用竹子或其他可持续资源来制作铅笔。尽管电子设备日益普及，但铅笔因其简便性和可靠性，在教育领域和艺术创作中仍然占据重要地位。展望未来，我们可以预见铅笔将继续进化，适应新的社会需求和技术发展。</w:t>
      </w:r>
    </w:p>
    <w:p w14:paraId="56AF8D33" w14:textId="77777777" w:rsidR="002D6537" w:rsidRDefault="002D6537">
      <w:pPr>
        <w:rPr>
          <w:rFonts w:hint="eastAsia"/>
        </w:rPr>
      </w:pPr>
    </w:p>
    <w:p w14:paraId="59075024" w14:textId="77777777" w:rsidR="002D6537" w:rsidRDefault="002D6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51837" w14:textId="27C8AFA7" w:rsidR="006500D9" w:rsidRDefault="006500D9"/>
    <w:sectPr w:rsidR="00650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D9"/>
    <w:rsid w:val="002D0BB4"/>
    <w:rsid w:val="002D6537"/>
    <w:rsid w:val="0065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C3F84-4A7D-478C-92F8-B7816C1D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