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A648" w14:textId="77777777" w:rsidR="005F348C" w:rsidRDefault="005F348C">
      <w:pPr>
        <w:rPr>
          <w:rFonts w:hint="eastAsia"/>
        </w:rPr>
      </w:pPr>
      <w:r>
        <w:rPr>
          <w:rFonts w:hint="eastAsia"/>
        </w:rPr>
        <w:t>糗的拼音：qiǔ</w:t>
      </w:r>
    </w:p>
    <w:p w14:paraId="6B9F0C92" w14:textId="77777777" w:rsidR="005F348C" w:rsidRDefault="005F348C">
      <w:pPr>
        <w:rPr>
          <w:rFonts w:hint="eastAsia"/>
        </w:rPr>
      </w:pPr>
      <w:r>
        <w:rPr>
          <w:rFonts w:hint="eastAsia"/>
        </w:rPr>
        <w:t>在汉语的世界里，每个汉字都像是一颗璀璨的明珠，承载着深厚的文化底蕴和历史记忆。而“糗”这个字，虽然不像一些常用字那样频繁出现在日常交流中，但它却有着独特的魅力和意义。其拼音为“qiǔ”，它是一个多音字，在不同的语境下有不同的发音和含义。</w:t>
      </w:r>
    </w:p>
    <w:p w14:paraId="7F01DD73" w14:textId="77777777" w:rsidR="005F348C" w:rsidRDefault="005F348C">
      <w:pPr>
        <w:rPr>
          <w:rFonts w:hint="eastAsia"/>
        </w:rPr>
      </w:pPr>
    </w:p>
    <w:p w14:paraId="6BEE95C1" w14:textId="77777777" w:rsidR="005F348C" w:rsidRDefault="005F348C">
      <w:pPr>
        <w:rPr>
          <w:rFonts w:hint="eastAsia"/>
        </w:rPr>
      </w:pPr>
      <w:r>
        <w:rPr>
          <w:rFonts w:hint="eastAsia"/>
        </w:rPr>
        <w:t>糗的第一个读音：qiǔ</w:t>
      </w:r>
    </w:p>
    <w:p w14:paraId="618F4042" w14:textId="77777777" w:rsidR="005F348C" w:rsidRDefault="005F348C">
      <w:pPr>
        <w:rPr>
          <w:rFonts w:hint="eastAsia"/>
        </w:rPr>
      </w:pPr>
      <w:r>
        <w:rPr>
          <w:rFonts w:hint="eastAsia"/>
        </w:rPr>
        <w:t>当“糗”读作“qiǔ”的时候，它指的是食物烤焦或煮糊的味道。在中国古代文献中，可以找到不少关于这种状态的描述。比如，在《说文解字》中有云：“糗，熬谷熟也。”这里提到的“熬谷熟”实际上就是指将谷物加热到一定程度，以至于产生了一种特殊的香气，有时也会因为过度加热而带有微微的焦味。这不仅是古人对于烹饪过程的一种记录，更反映了他们对食材处理方式的理解和经验最后的总结。</w:t>
      </w:r>
    </w:p>
    <w:p w14:paraId="6EE84494" w14:textId="77777777" w:rsidR="005F348C" w:rsidRDefault="005F348C">
      <w:pPr>
        <w:rPr>
          <w:rFonts w:hint="eastAsia"/>
        </w:rPr>
      </w:pPr>
    </w:p>
    <w:p w14:paraId="765BE553" w14:textId="77777777" w:rsidR="005F348C" w:rsidRDefault="005F348C">
      <w:pPr>
        <w:rPr>
          <w:rFonts w:hint="eastAsia"/>
        </w:rPr>
      </w:pPr>
      <w:r>
        <w:rPr>
          <w:rFonts w:hint="eastAsia"/>
        </w:rPr>
        <w:t>糗的第二个读音：qiú</w:t>
      </w:r>
    </w:p>
    <w:p w14:paraId="5BE509BB" w14:textId="77777777" w:rsidR="005F348C" w:rsidRDefault="005F348C">
      <w:pPr>
        <w:rPr>
          <w:rFonts w:hint="eastAsia"/>
        </w:rPr>
      </w:pPr>
      <w:r>
        <w:rPr>
          <w:rFonts w:hint="eastAsia"/>
        </w:rPr>
        <w:t>当读作“qiú”时，“糗”则与一种古老的食物形式有关。古代人们出行远行时，为了便于携带粮食，会将米、麦等谷物磨成粉后干燥保存，这种加工后的干粮就被称为“糗”。《诗经·大雅·公刘》中就有“乃裹糇粮，于橐于囊”的诗句，这里的“糇粮”即是指经过特殊处理后方便携带的食物。可以看出，在那个交通不便的时代，“糗”成为了保障旅行者生存的重要物资之一。</w:t>
      </w:r>
    </w:p>
    <w:p w14:paraId="02F20AF0" w14:textId="77777777" w:rsidR="005F348C" w:rsidRDefault="005F348C">
      <w:pPr>
        <w:rPr>
          <w:rFonts w:hint="eastAsia"/>
        </w:rPr>
      </w:pPr>
    </w:p>
    <w:p w14:paraId="3A430A92" w14:textId="77777777" w:rsidR="005F348C" w:rsidRDefault="005F348C">
      <w:pPr>
        <w:rPr>
          <w:rFonts w:hint="eastAsia"/>
        </w:rPr>
      </w:pPr>
      <w:r>
        <w:rPr>
          <w:rFonts w:hint="eastAsia"/>
        </w:rPr>
        <w:t>糗的引申义：尴尬或出丑</w:t>
      </w:r>
    </w:p>
    <w:p w14:paraId="505EC191" w14:textId="77777777" w:rsidR="005F348C" w:rsidRDefault="005F348C">
      <w:pPr>
        <w:rPr>
          <w:rFonts w:hint="eastAsia"/>
        </w:rPr>
      </w:pPr>
      <w:r>
        <w:rPr>
          <w:rFonts w:hint="eastAsia"/>
        </w:rPr>
        <w:t>随着时间的发展，“糗”的含义逐渐扩展到了更加广泛的社会生活层面。“糗”开始用来形容人在社交场合中发生的令人难堪的事情，也就是我们常说的“出糗”。例如，在公共场合不小心摔倒、说错了话或者做了不合时宜的事情都会被人戏称为“糗大了”。这种用法体现了汉语词汇随着时代变迁而不断演变的特点，同时也反映出人们对人际关系和社会行为规范的关注。</w:t>
      </w:r>
    </w:p>
    <w:p w14:paraId="270960F0" w14:textId="77777777" w:rsidR="005F348C" w:rsidRDefault="005F348C">
      <w:pPr>
        <w:rPr>
          <w:rFonts w:hint="eastAsia"/>
        </w:rPr>
      </w:pPr>
    </w:p>
    <w:p w14:paraId="68CD9C19" w14:textId="77777777" w:rsidR="005F348C" w:rsidRDefault="005F348C">
      <w:pPr>
        <w:rPr>
          <w:rFonts w:hint="eastAsia"/>
        </w:rPr>
      </w:pPr>
      <w:r>
        <w:rPr>
          <w:rFonts w:hint="eastAsia"/>
        </w:rPr>
        <w:t>糗在网络文化中的新意</w:t>
      </w:r>
    </w:p>
    <w:p w14:paraId="4058A4EF" w14:textId="77777777" w:rsidR="005F348C" w:rsidRDefault="005F348C">
      <w:pPr>
        <w:rPr>
          <w:rFonts w:hint="eastAsia"/>
        </w:rPr>
      </w:pPr>
      <w:r>
        <w:rPr>
          <w:rFonts w:hint="eastAsia"/>
        </w:rPr>
        <w:t>进入互联网时代后，“糗事”更是成为了一个流行的话题标签。网络论坛、社交媒体上随处可见网友们分享自己生活中那些啼笑皆非的经历。这些故事不仅增添了生活的乐趣，也让大家在笑声中找到了共鸣。更重要的是，通过讲述和倾听他人的“糗事”，我们可以学会更加包容地看待自己和他人，认识到每个人都有不完美的时刻，而这正是人性的真实写照。</w:t>
      </w:r>
    </w:p>
    <w:p w14:paraId="05D1478C" w14:textId="77777777" w:rsidR="005F348C" w:rsidRDefault="005F348C">
      <w:pPr>
        <w:rPr>
          <w:rFonts w:hint="eastAsia"/>
        </w:rPr>
      </w:pPr>
    </w:p>
    <w:p w14:paraId="03F3B240" w14:textId="77777777" w:rsidR="005F348C" w:rsidRDefault="005F348C">
      <w:pPr>
        <w:rPr>
          <w:rFonts w:hint="eastAsia"/>
        </w:rPr>
      </w:pPr>
      <w:r>
        <w:rPr>
          <w:rFonts w:hint="eastAsia"/>
        </w:rPr>
        <w:t>最后的总结</w:t>
      </w:r>
    </w:p>
    <w:p w14:paraId="15E41F64" w14:textId="77777777" w:rsidR="005F348C" w:rsidRDefault="005F348C">
      <w:pPr>
        <w:rPr>
          <w:rFonts w:hint="eastAsia"/>
        </w:rPr>
      </w:pPr>
      <w:r>
        <w:rPr>
          <w:rFonts w:hint="eastAsia"/>
        </w:rPr>
        <w:t>从最初的本义到后来的引申义，再到如今在网络文化中的流行，“糗”这个字见证了汉语语言文化的丰富多彩及其与时俱进的生命力。它提醒着我们要以开放的心态去接受变化，并且珍惜每一个能够让我们成长的机会——无论是光彩夺目的瞬间还是略显狼狈的时刻。</w:t>
      </w:r>
    </w:p>
    <w:p w14:paraId="4B3F4580" w14:textId="77777777" w:rsidR="005F348C" w:rsidRDefault="005F348C">
      <w:pPr>
        <w:rPr>
          <w:rFonts w:hint="eastAsia"/>
        </w:rPr>
      </w:pPr>
    </w:p>
    <w:p w14:paraId="7D3D2841" w14:textId="77777777" w:rsidR="005F348C" w:rsidRDefault="005F34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B1E8C" w14:textId="555A1DFC" w:rsidR="005A3BED" w:rsidRDefault="005A3BED"/>
    <w:sectPr w:rsidR="005A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ED"/>
    <w:rsid w:val="002D0BB4"/>
    <w:rsid w:val="005A3BED"/>
    <w:rsid w:val="005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285AA-E257-4496-85F1-90074988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