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D699" w14:textId="77777777" w:rsidR="004F11A9" w:rsidRDefault="004F11A9">
      <w:pPr>
        <w:rPr>
          <w:rFonts w:hint="eastAsia"/>
        </w:rPr>
      </w:pPr>
      <w:r>
        <w:rPr>
          <w:rFonts w:hint="eastAsia"/>
        </w:rPr>
        <w:t>Qiu Mei Meishi Da Xie De Pin Yin Zenme Xie</w:t>
      </w:r>
    </w:p>
    <w:p w14:paraId="2AEA232E" w14:textId="77777777" w:rsidR="004F11A9" w:rsidRDefault="004F11A9">
      <w:pPr>
        <w:rPr>
          <w:rFonts w:hint="eastAsia"/>
        </w:rPr>
      </w:pPr>
      <w:r>
        <w:rPr>
          <w:rFonts w:hint="eastAsia"/>
        </w:rPr>
        <w:t>秋妹美食，这四个字承载着无数食客的味蕾记忆。当我们将目光聚焦到它的大写拼音时，我们得到的是：QIU MEI MEISHI。在汉语拼音系统中，每个汉字都有其对应的拼音表达，而大写的使用通常出现在标题、特别强调或是作为专有名词的书写规范之中。</w:t>
      </w:r>
    </w:p>
    <w:p w14:paraId="09B5B954" w14:textId="77777777" w:rsidR="004F11A9" w:rsidRDefault="004F11A9">
      <w:pPr>
        <w:rPr>
          <w:rFonts w:hint="eastAsia"/>
        </w:rPr>
      </w:pPr>
    </w:p>
    <w:p w14:paraId="075B86D7" w14:textId="77777777" w:rsidR="004F11A9" w:rsidRDefault="004F11A9">
      <w:pPr>
        <w:rPr>
          <w:rFonts w:hint="eastAsia"/>
        </w:rPr>
      </w:pPr>
      <w:r>
        <w:rPr>
          <w:rFonts w:hint="eastAsia"/>
        </w:rPr>
        <w:t>秋妹美食：从拼音到餐桌的距离</w:t>
      </w:r>
    </w:p>
    <w:p w14:paraId="4B6E8C87" w14:textId="77777777" w:rsidR="004F11A9" w:rsidRDefault="004F11A9">
      <w:pPr>
        <w:rPr>
          <w:rFonts w:hint="eastAsia"/>
        </w:rPr>
      </w:pPr>
      <w:r>
        <w:rPr>
          <w:rFonts w:hint="eastAsia"/>
        </w:rPr>
        <w:t>走进任何一家以“秋妹美食”为名的餐馆，那扑鼻而来的香味仿佛是邀请函，引领食客们踏入一场美食之旅。然而，在我们享受美味之前，先让我们停驻于这个店名的拼音表达上。大写的拼音不仅仅是字母的简单放大，它背后蕴含着对传统与文化的尊重。每一个大写字母都是中国语言文字魅力的一种展示，它们串联起的不仅是声音，更是故事。当服务员用流利的普通话念出“QIU MEI MEISHI”，我们听到的不仅是名字，更是一种承诺——对品质和味道的不懈追求。</w:t>
      </w:r>
    </w:p>
    <w:p w14:paraId="2B21D677" w14:textId="77777777" w:rsidR="004F11A9" w:rsidRDefault="004F11A9">
      <w:pPr>
        <w:rPr>
          <w:rFonts w:hint="eastAsia"/>
        </w:rPr>
      </w:pPr>
    </w:p>
    <w:p w14:paraId="0179CE5C" w14:textId="77777777" w:rsidR="004F11A9" w:rsidRDefault="004F11A9">
      <w:pPr>
        <w:rPr>
          <w:rFonts w:hint="eastAsia"/>
        </w:rPr>
      </w:pPr>
      <w:r>
        <w:rPr>
          <w:rFonts w:hint="eastAsia"/>
        </w:rPr>
        <w:t>拼音背后的文化符号</w:t>
      </w:r>
    </w:p>
    <w:p w14:paraId="1CCCF3A4" w14:textId="77777777" w:rsidR="004F11A9" w:rsidRDefault="004F11A9">
      <w:pPr>
        <w:rPr>
          <w:rFonts w:hint="eastAsia"/>
        </w:rPr>
      </w:pPr>
      <w:r>
        <w:rPr>
          <w:rFonts w:hint="eastAsia"/>
        </w:rPr>
        <w:t>汉语拼音是连接中文与世界的桥梁，尤其在国际化的今天，它让世界更多地了解中国文化。对于“秋妹美食”的大写拼音，它不仅仅是一个标识或招牌上的装饰，而是传递着一种信息：这里有着正宗的中国味道。在许多国外的城市中，你可以看到这样的大写字母，醒目地挂在店面门口，吸引着那些渴望体验异国风情的游客。这种视觉上的冲击力，往往成为人们选择这家餐厅而非其他的重要因素之一。</w:t>
      </w:r>
    </w:p>
    <w:p w14:paraId="3C835D95" w14:textId="77777777" w:rsidR="004F11A9" w:rsidRDefault="004F11A9">
      <w:pPr>
        <w:rPr>
          <w:rFonts w:hint="eastAsia"/>
        </w:rPr>
      </w:pPr>
    </w:p>
    <w:p w14:paraId="1026E8C5" w14:textId="77777777" w:rsidR="004F11A9" w:rsidRDefault="004F11A9">
      <w:pPr>
        <w:rPr>
          <w:rFonts w:hint="eastAsia"/>
        </w:rPr>
      </w:pPr>
      <w:r>
        <w:rPr>
          <w:rFonts w:hint="eastAsia"/>
        </w:rPr>
        <w:t>如何正确书写秋妹美食的大写拼音</w:t>
      </w:r>
    </w:p>
    <w:p w14:paraId="1D93205E" w14:textId="77777777" w:rsidR="004F11A9" w:rsidRDefault="004F11A9">
      <w:pPr>
        <w:rPr>
          <w:rFonts w:hint="eastAsia"/>
        </w:rPr>
      </w:pPr>
      <w:r>
        <w:rPr>
          <w:rFonts w:hint="eastAsia"/>
        </w:rPr>
        <w:t>正确的书写方式对于传播正确的文化形象至关重要。根据汉语拼音方案的规定，“秋妹美食”的大写拼音应写作“QIU MEI MEISHI”。这里需要注意的是，拼音中的声调符号一般不会在大写字母中体现，因为大写字母主要用于标题或其他需要特别突出的地方。虽然我们在口语交流中会连读这些音节，但在正式文档里，每个单词之间应当保留适当的空隙，以便阅读者能够清晰地区分不同的词汇。</w:t>
      </w:r>
    </w:p>
    <w:p w14:paraId="2486948D" w14:textId="77777777" w:rsidR="004F11A9" w:rsidRDefault="004F11A9">
      <w:pPr>
        <w:rPr>
          <w:rFonts w:hint="eastAsia"/>
        </w:rPr>
      </w:pPr>
    </w:p>
    <w:p w14:paraId="717035D8" w14:textId="77777777" w:rsidR="004F11A9" w:rsidRDefault="004F11A9">
      <w:pPr>
        <w:rPr>
          <w:rFonts w:hint="eastAsia"/>
        </w:rPr>
      </w:pPr>
      <w:r>
        <w:rPr>
          <w:rFonts w:hint="eastAsia"/>
        </w:rPr>
        <w:t>最后的总结：品味每一道菜，铭记每一个音符</w:t>
      </w:r>
    </w:p>
    <w:p w14:paraId="25C2A9FF" w14:textId="77777777" w:rsidR="004F11A9" w:rsidRDefault="004F11A9">
      <w:pPr>
        <w:rPr>
          <w:rFonts w:hint="eastAsia"/>
        </w:rPr>
      </w:pPr>
      <w:r>
        <w:rPr>
          <w:rFonts w:hint="eastAsia"/>
        </w:rPr>
        <w:t>无论是品尝着秋妹美食带来的舌尖上的盛宴，还是学习正确书写的拼音，都是一次深入了解中国文化的机会。大写的拼音，就像餐桌上精心摆盘的菜肴一样，既是对传统的致敬，也是对未来创新的鼓励。每一次正确的发音，每一顿满意的用餐，都在讲述着属于我们的故事。所以，下次当你站在“QIU MEI MEISHI”的招牌下，不妨放慢脚步，细细品味这份独特的中国文化印记吧。</w:t>
      </w:r>
    </w:p>
    <w:p w14:paraId="7FAB5469" w14:textId="77777777" w:rsidR="004F11A9" w:rsidRDefault="004F11A9">
      <w:pPr>
        <w:rPr>
          <w:rFonts w:hint="eastAsia"/>
        </w:rPr>
      </w:pPr>
    </w:p>
    <w:p w14:paraId="1D29BD08" w14:textId="77777777" w:rsidR="004F11A9" w:rsidRDefault="004F1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1F9FC" w14:textId="6AD23435" w:rsidR="00227407" w:rsidRDefault="00227407"/>
    <w:sectPr w:rsidR="00227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07"/>
    <w:rsid w:val="00227407"/>
    <w:rsid w:val="002D0BB4"/>
    <w:rsid w:val="004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58737-FC5B-45D0-9E09-3B624283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