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A73E" w14:textId="77777777" w:rsidR="00EE14F2" w:rsidRDefault="00EE14F2">
      <w:pPr>
        <w:rPr>
          <w:rFonts w:hint="eastAsia"/>
        </w:rPr>
      </w:pPr>
      <w:r>
        <w:rPr>
          <w:rFonts w:hint="eastAsia"/>
        </w:rPr>
        <w:t>气氛组词和的拼音</w:t>
      </w:r>
    </w:p>
    <w:p w14:paraId="259D7C38" w14:textId="77777777" w:rsidR="00EE14F2" w:rsidRDefault="00EE14F2">
      <w:pPr>
        <w:rPr>
          <w:rFonts w:hint="eastAsia"/>
        </w:rPr>
      </w:pPr>
      <w:r>
        <w:rPr>
          <w:rFonts w:hint="eastAsia"/>
        </w:rPr>
        <w:t>气氛，这个词汇在汉语中承载着丰富的情感与情境色彩。它通过描述特定环境下的情感基调或氛围，帮助我们更好地理解和感受周围的世界。气氛的拼音是“qì fēn”，其中“气”指的是空气、气息，而“氛”则意味着环绕或包围着某种物质或现象的特殊气体。当这两个字组合在一起时，“气氛”便描绘出了一种无形但可感知的情绪或氛围。</w:t>
      </w:r>
    </w:p>
    <w:p w14:paraId="66F02440" w14:textId="77777777" w:rsidR="00EE14F2" w:rsidRDefault="00EE14F2">
      <w:pPr>
        <w:rPr>
          <w:rFonts w:hint="eastAsia"/>
        </w:rPr>
      </w:pPr>
    </w:p>
    <w:p w14:paraId="40EC8BB7" w14:textId="77777777" w:rsidR="00EE14F2" w:rsidRDefault="00EE14F2">
      <w:pPr>
        <w:rPr>
          <w:rFonts w:hint="eastAsia"/>
        </w:rPr>
      </w:pPr>
      <w:r>
        <w:rPr>
          <w:rFonts w:hint="eastAsia"/>
        </w:rPr>
        <w:t>气氛组词的实际应用</w:t>
      </w:r>
    </w:p>
    <w:p w14:paraId="1784CA0C" w14:textId="77777777" w:rsidR="00EE14F2" w:rsidRDefault="00EE14F2">
      <w:pPr>
        <w:rPr>
          <w:rFonts w:hint="eastAsia"/>
        </w:rPr>
      </w:pPr>
      <w:r>
        <w:rPr>
          <w:rFonts w:hint="eastAsia"/>
        </w:rPr>
        <w:t>气氛一词可以与很多其他词语组合使用，以更加准确地表达特定场景中的氛围。例如，“节日气氛”表达了在节日期间人们感受到的欢乐与热闹；“紧张气氛”则描绘了在某些特定场合下，如考试或者紧急情况下，人们所体验到的压力感。“浪漫气氛”常常用来形容情侣约会时那种温馨且充满爱意的环境。这些组词不仅丰富了我们的语言表达，也加深了对不同情境的理解和共鸣。</w:t>
      </w:r>
    </w:p>
    <w:p w14:paraId="4C7EC29D" w14:textId="77777777" w:rsidR="00EE14F2" w:rsidRDefault="00EE14F2">
      <w:pPr>
        <w:rPr>
          <w:rFonts w:hint="eastAsia"/>
        </w:rPr>
      </w:pPr>
    </w:p>
    <w:p w14:paraId="3F548155" w14:textId="77777777" w:rsidR="00EE14F2" w:rsidRDefault="00EE14F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6233385" w14:textId="77777777" w:rsidR="00EE14F2" w:rsidRDefault="00EE14F2">
      <w:pPr>
        <w:rPr>
          <w:rFonts w:hint="eastAsia"/>
        </w:rPr>
      </w:pPr>
      <w:r>
        <w:rPr>
          <w:rFonts w:hint="eastAsia"/>
        </w:rPr>
        <w:t>学习拼音对于汉语作为母语的学习者来说是基础中的基础，而对于汉语作为第二语言的学习者而言，拼音更是打开汉语世界大门的钥匙。掌握拼音能够帮助学习者正确发音，提高听力理解能力，并为后续的汉字学习奠定坚实的基础。尤其是在气氛这样富有情感色彩的词汇学习中，正确的拼音发音能更准确地传达出说话者的内心感受，增强交流的有效性和准确性。</w:t>
      </w:r>
    </w:p>
    <w:p w14:paraId="6D071972" w14:textId="77777777" w:rsidR="00EE14F2" w:rsidRDefault="00EE14F2">
      <w:pPr>
        <w:rPr>
          <w:rFonts w:hint="eastAsia"/>
        </w:rPr>
      </w:pPr>
    </w:p>
    <w:p w14:paraId="68242494" w14:textId="77777777" w:rsidR="00EE14F2" w:rsidRDefault="00EE14F2">
      <w:pPr>
        <w:rPr>
          <w:rFonts w:hint="eastAsia"/>
        </w:rPr>
      </w:pPr>
      <w:r>
        <w:rPr>
          <w:rFonts w:hint="eastAsia"/>
        </w:rPr>
        <w:t>气氛与文化交流</w:t>
      </w:r>
    </w:p>
    <w:p w14:paraId="7C541304" w14:textId="77777777" w:rsidR="00EE14F2" w:rsidRDefault="00EE14F2">
      <w:pPr>
        <w:rPr>
          <w:rFonts w:hint="eastAsia"/>
        </w:rPr>
      </w:pPr>
      <w:r>
        <w:rPr>
          <w:rFonts w:hint="eastAsia"/>
        </w:rPr>
        <w:t>不同的文化背景下，对于气氛的理解和重视程度各不相同。在中国文化中，气氛往往与家庭团聚、传统节日等紧密相关，体现了浓厚的人情味和集体主义精神。而在西方文化中，气氛可能更多地与个人空间、隐私保护等概念相联系。了解这些差异有助于跨文化交流，增进不同文化背景人群之间的相互理解和尊重。在全球化的今天，将气氛这样的词汇及其背后的文化意义传播出去，也是促进文化多样性和包容性的重要途径之一。</w:t>
      </w:r>
    </w:p>
    <w:p w14:paraId="4FA8AC6E" w14:textId="77777777" w:rsidR="00EE14F2" w:rsidRDefault="00EE14F2">
      <w:pPr>
        <w:rPr>
          <w:rFonts w:hint="eastAsia"/>
        </w:rPr>
      </w:pPr>
    </w:p>
    <w:p w14:paraId="397CED5F" w14:textId="77777777" w:rsidR="00EE14F2" w:rsidRDefault="00EE14F2">
      <w:pPr>
        <w:rPr>
          <w:rFonts w:hint="eastAsia"/>
        </w:rPr>
      </w:pPr>
      <w:r>
        <w:rPr>
          <w:rFonts w:hint="eastAsia"/>
        </w:rPr>
        <w:t>最后的总结</w:t>
      </w:r>
    </w:p>
    <w:p w14:paraId="4B53CE3F" w14:textId="77777777" w:rsidR="00EE14F2" w:rsidRDefault="00EE14F2">
      <w:pPr>
        <w:rPr>
          <w:rFonts w:hint="eastAsia"/>
        </w:rPr>
      </w:pPr>
      <w:r>
        <w:rPr>
          <w:rFonts w:hint="eastAsia"/>
        </w:rPr>
        <w:t>气氛这个词不仅仅是一个简单的词汇，它蕴含着深刻的文化内涵和情感价值。通过深入探讨气氛组词及拼音的学习，我们不仅能提升自己的语言技能，还能更好地理解和欣赏不同文化背景下人们的生活方式和价值观。在这个过程中，我们不断拓宽视野，增强跨文化交流的能力，共同构建一个更加和谐美好的世界。</w:t>
      </w:r>
    </w:p>
    <w:p w14:paraId="78008727" w14:textId="77777777" w:rsidR="00EE14F2" w:rsidRDefault="00EE14F2">
      <w:pPr>
        <w:rPr>
          <w:rFonts w:hint="eastAsia"/>
        </w:rPr>
      </w:pPr>
    </w:p>
    <w:p w14:paraId="0FD99F20" w14:textId="77777777" w:rsidR="00EE14F2" w:rsidRDefault="00EE1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8DF63" w14:textId="474DD462" w:rsidR="00E030B9" w:rsidRDefault="00E030B9"/>
    <w:sectPr w:rsidR="00E03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B9"/>
    <w:rsid w:val="002D0BB4"/>
    <w:rsid w:val="00E030B9"/>
    <w:rsid w:val="00EE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EC80F-1B18-4132-9EE4-3E95E51A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