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BB994" w14:textId="77777777" w:rsidR="00280219" w:rsidRDefault="00280219">
      <w:pPr>
        <w:rPr>
          <w:rFonts w:hint="eastAsia"/>
        </w:rPr>
      </w:pPr>
      <w:r>
        <w:rPr>
          <w:rFonts w:hint="eastAsia"/>
        </w:rPr>
        <w:t>Xiao Pengyou Men Zai Wan Jua</w:t>
      </w:r>
    </w:p>
    <w:p w14:paraId="26CC7893" w14:textId="77777777" w:rsidR="00280219" w:rsidRDefault="00280219">
      <w:pPr>
        <w:rPr>
          <w:rFonts w:hint="eastAsia"/>
        </w:rPr>
      </w:pPr>
      <w:r>
        <w:rPr>
          <w:rFonts w:hint="eastAsia"/>
        </w:rPr>
        <w:t>小朋友们在玩耍的场景总是充满了生机和活力，每一个角落都能看到孩子们纯真的笑脸。他们或奔跑于操场之上，或聚集在树荫下分享着彼此的小秘密。这个标题不仅仅是一串拼音字符，它代表的是孩子们无忧无虑的世界，是充满欢声笑语的成长时光。</w:t>
      </w:r>
    </w:p>
    <w:p w14:paraId="11E08F89" w14:textId="77777777" w:rsidR="00280219" w:rsidRDefault="00280219">
      <w:pPr>
        <w:rPr>
          <w:rFonts w:hint="eastAsia"/>
        </w:rPr>
      </w:pPr>
    </w:p>
    <w:p w14:paraId="67750813" w14:textId="77777777" w:rsidR="00280219" w:rsidRDefault="00280219">
      <w:pPr>
        <w:rPr>
          <w:rFonts w:hint="eastAsia"/>
        </w:rPr>
      </w:pPr>
      <w:r>
        <w:rPr>
          <w:rFonts w:hint="eastAsia"/>
        </w:rPr>
        <w:t>欢乐的户外游戏</w:t>
      </w:r>
    </w:p>
    <w:p w14:paraId="7DBC48A1" w14:textId="77777777" w:rsidR="00280219" w:rsidRDefault="00280219">
      <w:pPr>
        <w:rPr>
          <w:rFonts w:hint="eastAsia"/>
        </w:rPr>
      </w:pPr>
      <w:r>
        <w:rPr>
          <w:rFonts w:hint="eastAsia"/>
        </w:rPr>
        <w:t>在阳光明媚的日子里，小朋友们最喜欢到户外去活动了。他们在草地上玩捉迷藏，躲在树后、花丛中，或者用树叶把自己遮盖起来，等待着伙伴们来找自己。笑声和呼喊声交织在一起，构成了校园里最动人的旋律。有时候，他们会分成两队进行拔河比赛，每个人都在努力为自己的队伍争取胜利，而那股不服输的劲头，正是童年时代最美的印记。</w:t>
      </w:r>
    </w:p>
    <w:p w14:paraId="6D045899" w14:textId="77777777" w:rsidR="00280219" w:rsidRDefault="00280219">
      <w:pPr>
        <w:rPr>
          <w:rFonts w:hint="eastAsia"/>
        </w:rPr>
      </w:pPr>
    </w:p>
    <w:p w14:paraId="4100CAC4" w14:textId="77777777" w:rsidR="00280219" w:rsidRDefault="00280219">
      <w:pPr>
        <w:rPr>
          <w:rFonts w:hint="eastAsia"/>
        </w:rPr>
      </w:pPr>
      <w:r>
        <w:rPr>
          <w:rFonts w:hint="eastAsia"/>
        </w:rPr>
        <w:t>创意无限的手工时间</w:t>
      </w:r>
    </w:p>
    <w:p w14:paraId="113FF652" w14:textId="77777777" w:rsidR="00280219" w:rsidRDefault="00280219">
      <w:pPr>
        <w:rPr>
          <w:rFonts w:hint="eastAsia"/>
        </w:rPr>
      </w:pPr>
      <w:r>
        <w:rPr>
          <w:rFonts w:hint="eastAsia"/>
        </w:rPr>
        <w:t>除了户外运动，手工制作也是小朋友们喜爱的活动之一。教室里摆放着五颜六色的纸张、闪闪发光的贴纸以及各种各样的工具。在这里，孩子们可以自由发挥想象，用灵巧的双手创造出属于自己的小世界。无论是折纸飞机、编织友谊手链还是绘制独一无二的图画，每一件作品都承载着他们的梦想与希望。当完成一件作品时，那种成就感和自豪感是无法言喻的。</w:t>
      </w:r>
    </w:p>
    <w:p w14:paraId="767AF247" w14:textId="77777777" w:rsidR="00280219" w:rsidRDefault="00280219">
      <w:pPr>
        <w:rPr>
          <w:rFonts w:hint="eastAsia"/>
        </w:rPr>
      </w:pPr>
    </w:p>
    <w:p w14:paraId="4CAEF2A9" w14:textId="77777777" w:rsidR="00280219" w:rsidRDefault="00280219">
      <w:pPr>
        <w:rPr>
          <w:rFonts w:hint="eastAsia"/>
        </w:rPr>
      </w:pPr>
      <w:r>
        <w:rPr>
          <w:rFonts w:hint="eastAsia"/>
        </w:rPr>
        <w:t>团结协作的体育课</w:t>
      </w:r>
    </w:p>
    <w:p w14:paraId="338F9149" w14:textId="77777777" w:rsidR="00280219" w:rsidRDefault="00280219">
      <w:pPr>
        <w:rPr>
          <w:rFonts w:hint="eastAsia"/>
        </w:rPr>
      </w:pPr>
      <w:r>
        <w:rPr>
          <w:rFonts w:hint="eastAsia"/>
        </w:rPr>
        <w:t>体育课上，小朋友们学会了如何与他人合作。篮球场上，大家互相传球，为了投进一个球而欢呼雀跃；足球赛中，即使摔倒也毫不犹豫地爬起来继续追逐皮球。通过这些集体项目，孩子们不仅锻炼了身体，更重要的是培养了团队精神。他们明白了，在实现目标的过程中，每个人都扮演着不可或缺的角色，只有齐心协力才能取得成功。</w:t>
      </w:r>
    </w:p>
    <w:p w14:paraId="23EB3150" w14:textId="77777777" w:rsidR="00280219" w:rsidRDefault="00280219">
      <w:pPr>
        <w:rPr>
          <w:rFonts w:hint="eastAsia"/>
        </w:rPr>
      </w:pPr>
    </w:p>
    <w:p w14:paraId="032407E7" w14:textId="77777777" w:rsidR="00280219" w:rsidRDefault="00280219">
      <w:pPr>
        <w:rPr>
          <w:rFonts w:hint="eastAsia"/>
        </w:rPr>
      </w:pPr>
      <w:r>
        <w:rPr>
          <w:rFonts w:hint="eastAsia"/>
        </w:rPr>
        <w:t>充满奇思妙想的角色扮演</w:t>
      </w:r>
    </w:p>
    <w:p w14:paraId="69E24CF2" w14:textId="77777777" w:rsidR="00280219" w:rsidRDefault="00280219">
      <w:pPr>
        <w:rPr>
          <w:rFonts w:hint="eastAsia"/>
        </w:rPr>
      </w:pPr>
      <w:r>
        <w:rPr>
          <w:rFonts w:hint="eastAsia"/>
        </w:rPr>
        <w:t>在角色扮演游戏中，小朋友们可以暂时脱离现实，进入一个由自己构建的故事当中。有的装扮成医生给“病人”看病，有的则变成了厨师忙着准备美味佳肴。在这个虚拟的世界里，没有对错之分，只有无限的可能性。每个孩子都是故事中的主角，用自己的方式诠释着不同的角色，体验着成长带来的乐趣。</w:t>
      </w:r>
    </w:p>
    <w:p w14:paraId="32CAA83D" w14:textId="77777777" w:rsidR="00280219" w:rsidRDefault="00280219">
      <w:pPr>
        <w:rPr>
          <w:rFonts w:hint="eastAsia"/>
        </w:rPr>
      </w:pPr>
    </w:p>
    <w:p w14:paraId="0ADBB715" w14:textId="77777777" w:rsidR="00280219" w:rsidRDefault="00280219">
      <w:pPr>
        <w:rPr>
          <w:rFonts w:hint="eastAsia"/>
        </w:rPr>
      </w:pPr>
      <w:r>
        <w:rPr>
          <w:rFonts w:hint="eastAsia"/>
        </w:rPr>
        <w:t>童年记忆中的美好瞬间</w:t>
      </w:r>
    </w:p>
    <w:p w14:paraId="1221A4E7" w14:textId="77777777" w:rsidR="00280219" w:rsidRDefault="00280219">
      <w:pPr>
        <w:rPr>
          <w:rFonts w:hint="eastAsia"/>
        </w:rPr>
      </w:pPr>
      <w:r>
        <w:rPr>
          <w:rFonts w:hint="eastAsia"/>
        </w:rPr>
        <w:t>小朋友们在玩耍的过程里创造了许多难忘的记忆。这些时刻不仅仅是简单的娱乐活动，更是塑造人格、建立友谊的重要途径。随着年龄的增长，那些曾经一起度过的日子会成为心中最珍贵的宝藏，每当回忆起都会带来温暖的感觉。无论未来走到哪里，童年的小伙伴们所给予的支持和快乐都将伴随一生。</w:t>
      </w:r>
    </w:p>
    <w:p w14:paraId="713D34F0" w14:textId="77777777" w:rsidR="00280219" w:rsidRDefault="00280219">
      <w:pPr>
        <w:rPr>
          <w:rFonts w:hint="eastAsia"/>
        </w:rPr>
      </w:pPr>
    </w:p>
    <w:p w14:paraId="213E6854" w14:textId="77777777" w:rsidR="00280219" w:rsidRDefault="002802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4D126" w14:textId="5424C24A" w:rsidR="0089498E" w:rsidRDefault="0089498E"/>
    <w:sectPr w:rsidR="0089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8E"/>
    <w:rsid w:val="00280219"/>
    <w:rsid w:val="002D0BB4"/>
    <w:rsid w:val="0089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7A3B3-3BF6-466D-98A6-1E3CAF57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