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6B92" w14:textId="77777777" w:rsidR="009567CA" w:rsidRDefault="009567CA">
      <w:pPr>
        <w:rPr>
          <w:rFonts w:hint="eastAsia"/>
        </w:rPr>
      </w:pPr>
      <w:r>
        <w:rPr>
          <w:rFonts w:hint="eastAsia"/>
        </w:rPr>
        <w:t>小学生学的拼音声调技巧</w:t>
      </w:r>
    </w:p>
    <w:p w14:paraId="6FB664EE" w14:textId="77777777" w:rsidR="009567CA" w:rsidRDefault="009567CA">
      <w:pPr>
        <w:rPr>
          <w:rFonts w:hint="eastAsia"/>
        </w:rPr>
      </w:pPr>
      <w:r>
        <w:rPr>
          <w:rFonts w:hint="eastAsia"/>
        </w:rPr>
        <w:t>在汉语的学习过程中，拼音是一个非常重要的工具。它帮助孩子们正确地发音和识字。而声调作为汉语发音的一个重要特征，对于小学生们来说，是学习汉语拼音时不可忽视的一部分。掌握好声调，就像是给汉字加上了表情符号，能够让交流更加准确生动。今天，我们就来聊聊如何轻松愉快地学习拼音声调。</w:t>
      </w:r>
    </w:p>
    <w:p w14:paraId="2E18BD17" w14:textId="77777777" w:rsidR="009567CA" w:rsidRDefault="009567CA">
      <w:pPr>
        <w:rPr>
          <w:rFonts w:hint="eastAsia"/>
        </w:rPr>
      </w:pPr>
    </w:p>
    <w:p w14:paraId="52BBF6A8" w14:textId="77777777" w:rsidR="009567CA" w:rsidRDefault="009567CA">
      <w:pPr>
        <w:rPr>
          <w:rFonts w:hint="eastAsia"/>
        </w:rPr>
      </w:pPr>
      <w:r>
        <w:rPr>
          <w:rFonts w:hint="eastAsia"/>
        </w:rPr>
        <w:t>认识四声和轻声</w:t>
      </w:r>
    </w:p>
    <w:p w14:paraId="39F7BEEA" w14:textId="77777777" w:rsidR="009567CA" w:rsidRDefault="009567CA">
      <w:pPr>
        <w:rPr>
          <w:rFonts w:hint="eastAsia"/>
        </w:rPr>
      </w:pPr>
      <w:r>
        <w:rPr>
          <w:rFonts w:hint="eastAsia"/>
        </w:rPr>
        <w:t>汉语普通话中有四个基本声调，还有一个轻声。这五个声调就像音乐里的音符，高低起伏，各有特色。一声（阴平）平且高，二声（阳平）升上去，三声（上声）先降后升，四声（去声）直降到底，而轻声则是在某些词语中读得又短又轻。初学者可以通过模仿老师或者录音中的标准发音，逐步感受每个声调的特点。</w:t>
      </w:r>
    </w:p>
    <w:p w14:paraId="4401D32E" w14:textId="77777777" w:rsidR="009567CA" w:rsidRDefault="009567CA">
      <w:pPr>
        <w:rPr>
          <w:rFonts w:hint="eastAsia"/>
        </w:rPr>
      </w:pPr>
    </w:p>
    <w:p w14:paraId="07EEC3F9" w14:textId="77777777" w:rsidR="009567CA" w:rsidRDefault="009567CA">
      <w:pPr>
        <w:rPr>
          <w:rFonts w:hint="eastAsia"/>
        </w:rPr>
      </w:pPr>
      <w:r>
        <w:rPr>
          <w:rFonts w:hint="eastAsia"/>
        </w:rPr>
        <w:t>使用手势辅助记忆</w:t>
      </w:r>
    </w:p>
    <w:p w14:paraId="6419AD11" w14:textId="77777777" w:rsidR="009567CA" w:rsidRDefault="009567CA">
      <w:pPr>
        <w:rPr>
          <w:rFonts w:hint="eastAsia"/>
        </w:rPr>
      </w:pPr>
      <w:r>
        <w:rPr>
          <w:rFonts w:hint="eastAsia"/>
        </w:rPr>
        <w:t>为了让小学生更容易记住这些声调的变化，可以采用一些有趣的手势动作。比如，用手指画出一条线表示一声；从左下角斜向上划线代表二声；画个勾形曲线象征三声；从左上角快速下滑到右下角则是四声。至于轻声，可以轻轻拍一下手掌心。通过这样的方式，不仅增加了课堂趣味性，还能加深对声调的记忆。</w:t>
      </w:r>
    </w:p>
    <w:p w14:paraId="5AF5B3BE" w14:textId="77777777" w:rsidR="009567CA" w:rsidRDefault="009567CA">
      <w:pPr>
        <w:rPr>
          <w:rFonts w:hint="eastAsia"/>
        </w:rPr>
      </w:pPr>
    </w:p>
    <w:p w14:paraId="78DA800A" w14:textId="77777777" w:rsidR="009567CA" w:rsidRDefault="009567CA">
      <w:pPr>
        <w:rPr>
          <w:rFonts w:hint="eastAsia"/>
        </w:rPr>
      </w:pPr>
      <w:r>
        <w:rPr>
          <w:rFonts w:hint="eastAsia"/>
        </w:rPr>
        <w:t>多听多练提高敏感度</w:t>
      </w:r>
    </w:p>
    <w:p w14:paraId="3A556F17" w14:textId="77777777" w:rsidR="009567CA" w:rsidRDefault="009567CA">
      <w:pPr>
        <w:rPr>
          <w:rFonts w:hint="eastAsia"/>
        </w:rPr>
      </w:pPr>
      <w:r>
        <w:rPr>
          <w:rFonts w:hint="eastAsia"/>
        </w:rPr>
        <w:t>除了课堂上的练习外，家长也可以鼓励孩子在家多听带有标准发音的儿歌、故事等音频资料。这样可以帮助孩子逐渐建立起对不同声调的感觉。在日常生活中，也要注意纠正孩子的发音错误，并给予正面反馈，增强他们的自信心。反复的听力训练和口语练习相结合，有助于提高孩子们对声调变化的敏感度。</w:t>
      </w:r>
    </w:p>
    <w:p w14:paraId="0E0C9ECB" w14:textId="77777777" w:rsidR="009567CA" w:rsidRDefault="009567CA">
      <w:pPr>
        <w:rPr>
          <w:rFonts w:hint="eastAsia"/>
        </w:rPr>
      </w:pPr>
    </w:p>
    <w:p w14:paraId="1CDBD6E1" w14:textId="77777777" w:rsidR="009567CA" w:rsidRDefault="009567CA">
      <w:pPr>
        <w:rPr>
          <w:rFonts w:hint="eastAsia"/>
        </w:rPr>
      </w:pPr>
      <w:r>
        <w:rPr>
          <w:rFonts w:hint="eastAsia"/>
        </w:rPr>
        <w:t>游戏化学习增添乐趣</w:t>
      </w:r>
    </w:p>
    <w:p w14:paraId="0021E100" w14:textId="77777777" w:rsidR="009567CA" w:rsidRDefault="009567CA">
      <w:pPr>
        <w:rPr>
          <w:rFonts w:hint="eastAsia"/>
        </w:rPr>
      </w:pPr>
      <w:r>
        <w:rPr>
          <w:rFonts w:hint="eastAsia"/>
        </w:rPr>
        <w:t>将声调学习融入游戏中也是一种很好的方法。例如，玩“猜声调”的游戏：一个人说出一个字或词，另一个人要猜出它是哪个声调。还可以组织家庭成员一起参加“声调接龙”，每个人依次说一个带有特定声调的词语，下一个接的人必须以相同声调开始。这种方式既能够巩固所学知识，又能增进亲子间的互动与沟通。</w:t>
      </w:r>
    </w:p>
    <w:p w14:paraId="4C10A07F" w14:textId="77777777" w:rsidR="009567CA" w:rsidRDefault="009567CA">
      <w:pPr>
        <w:rPr>
          <w:rFonts w:hint="eastAsia"/>
        </w:rPr>
      </w:pPr>
    </w:p>
    <w:p w14:paraId="10AB21E0" w14:textId="77777777" w:rsidR="009567CA" w:rsidRDefault="009567CA">
      <w:pPr>
        <w:rPr>
          <w:rFonts w:hint="eastAsia"/>
        </w:rPr>
      </w:pPr>
      <w:r>
        <w:rPr>
          <w:rFonts w:hint="eastAsia"/>
        </w:rPr>
        <w:t>最后的总结与持续进步</w:t>
      </w:r>
    </w:p>
    <w:p w14:paraId="60031021" w14:textId="77777777" w:rsidR="009567CA" w:rsidRDefault="009567CA">
      <w:pPr>
        <w:rPr>
          <w:rFonts w:hint="eastAsia"/>
        </w:rPr>
      </w:pPr>
      <w:r>
        <w:rPr>
          <w:rFonts w:hint="eastAsia"/>
        </w:rPr>
        <w:t>学习拼音声调需要耐心和实践。对于小学生而言，通过直观的手势、丰富的听力材料以及有趣的互动游戏，可以使这个过程变得更加简单有趣。随着不断地练习和积累经验，孩子们定能在拼音声调的世界里游刃有余，为将来更好地掌握汉语打下坚实的基础。</w:t>
      </w:r>
    </w:p>
    <w:p w14:paraId="2D6F5DFC" w14:textId="77777777" w:rsidR="009567CA" w:rsidRDefault="009567CA">
      <w:pPr>
        <w:rPr>
          <w:rFonts w:hint="eastAsia"/>
        </w:rPr>
      </w:pPr>
    </w:p>
    <w:p w14:paraId="46F6F4DC" w14:textId="77777777" w:rsidR="009567CA" w:rsidRDefault="00956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874C0" w14:textId="77777777" w:rsidR="009567CA" w:rsidRDefault="00956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68054" w14:textId="0B1C82F4" w:rsidR="00F16F44" w:rsidRDefault="00F16F44"/>
    <w:sectPr w:rsidR="00F16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44"/>
    <w:rsid w:val="002D0BB4"/>
    <w:rsid w:val="009567CA"/>
    <w:rsid w:val="00F1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9D615-7246-4B9C-BE5B-9E7BFCC4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