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983A" w14:textId="77777777" w:rsidR="006F44D9" w:rsidRDefault="006F44D9">
      <w:pPr>
        <w:rPr>
          <w:rFonts w:hint="eastAsia"/>
        </w:rPr>
      </w:pPr>
      <w:r>
        <w:rPr>
          <w:rFonts w:hint="eastAsia"/>
        </w:rPr>
        <w:t>墙的拼音是三的拼音节吗？揭开汉语拼音的神秘面纱</w:t>
      </w:r>
    </w:p>
    <w:p w14:paraId="28A425B5" w14:textId="77777777" w:rsidR="006F44D9" w:rsidRDefault="006F44D9">
      <w:pPr>
        <w:rPr>
          <w:rFonts w:hint="eastAsia"/>
        </w:rPr>
      </w:pPr>
      <w:r>
        <w:rPr>
          <w:rFonts w:hint="eastAsia"/>
        </w:rPr>
        <w:t>汉语拼音作为学习中文的一个重要工具，它在语言教育中扮演着不可或缺的角色。当我们谈论“墙”的拼音是否为“三”的拼音节时，我们实际上是在探讨这两个汉字在发音上的关系。从表面上看，“墙”（qiáng）和“三”（sān）似乎没有直接联系，但深入了解汉语拼音体系后，我们可以发现一些有趣的知识点。</w:t>
      </w:r>
    </w:p>
    <w:p w14:paraId="1980CA06" w14:textId="77777777" w:rsidR="006F44D9" w:rsidRDefault="006F44D9">
      <w:pPr>
        <w:rPr>
          <w:rFonts w:hint="eastAsia"/>
        </w:rPr>
      </w:pPr>
    </w:p>
    <w:p w14:paraId="484068D8" w14:textId="77777777" w:rsidR="006F44D9" w:rsidRDefault="006F44D9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42A88E9" w14:textId="77777777" w:rsidR="006F44D9" w:rsidRDefault="006F44D9">
      <w:pPr>
        <w:rPr>
          <w:rFonts w:hint="eastAsia"/>
        </w:rPr>
      </w:pPr>
      <w:r>
        <w:rPr>
          <w:rFonts w:hint="eastAsia"/>
        </w:rPr>
        <w:t>汉语拼音由声母、韵母以及声调组成。每个汉字的拼音都是这三者的结合。以“墙”为例，它的拼音是“qiáng”，其中“q”是声母，“iánɡ”是韵母，而上面的“ˊ”则表示第二声。相对地，“三”的拼音是“sān”，声母是“s”，韵母是“ān”，带有第一声。因此，从拼音结构上看，“墙”的拼音并不是“三”的拼音节。</w:t>
      </w:r>
    </w:p>
    <w:p w14:paraId="73E8DF0A" w14:textId="77777777" w:rsidR="006F44D9" w:rsidRDefault="006F44D9">
      <w:pPr>
        <w:rPr>
          <w:rFonts w:hint="eastAsia"/>
        </w:rPr>
      </w:pPr>
    </w:p>
    <w:p w14:paraId="62F95DC4" w14:textId="77777777" w:rsidR="006F44D9" w:rsidRDefault="006F44D9">
      <w:pPr>
        <w:rPr>
          <w:rFonts w:hint="eastAsia"/>
        </w:rPr>
      </w:pPr>
      <w:r>
        <w:rPr>
          <w:rFonts w:hint="eastAsia"/>
        </w:rPr>
        <w:t>音节与汉字的一对多关系</w:t>
      </w:r>
    </w:p>
    <w:p w14:paraId="70E0CB12" w14:textId="77777777" w:rsidR="006F44D9" w:rsidRDefault="006F44D9">
      <w:pPr>
        <w:rPr>
          <w:rFonts w:hint="eastAsia"/>
        </w:rPr>
      </w:pPr>
      <w:r>
        <w:rPr>
          <w:rFonts w:hint="eastAsia"/>
        </w:rPr>
        <w:t>值得注意的是，在汉语中，一个音节可以对应多个不同的汉字。例如，“sān”这个音节除了代表数字“三”，还可以是其他具有相同读音但意义不同的字，如“山”。然而，“qiáng”和“sān”属于两个完全不同的音节，各自有独特的发音特征，所以它们并不互为对方的拼音节。</w:t>
      </w:r>
    </w:p>
    <w:p w14:paraId="4CD5D828" w14:textId="77777777" w:rsidR="006F44D9" w:rsidRDefault="006F44D9">
      <w:pPr>
        <w:rPr>
          <w:rFonts w:hint="eastAsia"/>
        </w:rPr>
      </w:pPr>
    </w:p>
    <w:p w14:paraId="191D214A" w14:textId="77777777" w:rsidR="006F44D9" w:rsidRDefault="006F44D9">
      <w:pPr>
        <w:rPr>
          <w:rFonts w:hint="eastAsia"/>
        </w:rPr>
      </w:pPr>
      <w:r>
        <w:rPr>
          <w:rFonts w:hint="eastAsia"/>
        </w:rPr>
        <w:t>声调的重要性</w:t>
      </w:r>
    </w:p>
    <w:p w14:paraId="50A9F466" w14:textId="77777777" w:rsidR="006F44D9" w:rsidRDefault="006F44D9">
      <w:pPr>
        <w:rPr>
          <w:rFonts w:hint="eastAsia"/>
        </w:rPr>
      </w:pPr>
      <w:r>
        <w:rPr>
          <w:rFonts w:hint="eastAsia"/>
        </w:rPr>
        <w:t>声调是汉语拼音中的一个重要组成部分，它可以改变单词的意思。即使声母和韵母相同，不同的声调也会产生不同的含义。比如，“mā”（妈）、“má”（麻）、“mǎ”（马）和“mà”（骂），虽然都包含相同的声母和韵母，但由于声调不同，表达的意义也截然不同。因此，即便某些汉字在声母或韵母上相似，如果声调不一样，那么它们也不可能是对方的拼音节。</w:t>
      </w:r>
    </w:p>
    <w:p w14:paraId="7F130DD0" w14:textId="77777777" w:rsidR="006F44D9" w:rsidRDefault="006F44D9">
      <w:pPr>
        <w:rPr>
          <w:rFonts w:hint="eastAsia"/>
        </w:rPr>
      </w:pPr>
    </w:p>
    <w:p w14:paraId="1170ED07" w14:textId="77777777" w:rsidR="006F44D9" w:rsidRDefault="006F44D9">
      <w:pPr>
        <w:rPr>
          <w:rFonts w:hint="eastAsia"/>
        </w:rPr>
      </w:pPr>
      <w:r>
        <w:rPr>
          <w:rFonts w:hint="eastAsia"/>
        </w:rPr>
        <w:t>最后的总结：理解拼音有助于学习中文</w:t>
      </w:r>
    </w:p>
    <w:p w14:paraId="2619EE78" w14:textId="77777777" w:rsidR="006F44D9" w:rsidRDefault="006F44D9">
      <w:pPr>
        <w:rPr>
          <w:rFonts w:hint="eastAsia"/>
        </w:rPr>
      </w:pPr>
      <w:r>
        <w:rPr>
          <w:rFonts w:hint="eastAsia"/>
        </w:rPr>
        <w:t>通过分析“墙”的拼音“qiáng”和“三”的拼音“sān”，我们可以看出两者在拼音结构上有明显的区别。“墙”的拼音并不是“三”的拼音节。了解汉语拼音的规则对于学习中文至关重要，它不仅帮助我们正确发音，还能加深对汉字的理解。汉语拼音是一个复杂而又有序的系统，每一个音节都有其独特之处，而正是这些差异构成了丰富多彩的中文世界。</w:t>
      </w:r>
    </w:p>
    <w:p w14:paraId="26FE55A8" w14:textId="77777777" w:rsidR="006F44D9" w:rsidRDefault="006F44D9">
      <w:pPr>
        <w:rPr>
          <w:rFonts w:hint="eastAsia"/>
        </w:rPr>
      </w:pPr>
    </w:p>
    <w:p w14:paraId="690C766D" w14:textId="77777777" w:rsidR="006F44D9" w:rsidRDefault="006F44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A5447" w14:textId="0628DF55" w:rsidR="001C281D" w:rsidRDefault="001C281D"/>
    <w:sectPr w:rsidR="001C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1D"/>
    <w:rsid w:val="001C281D"/>
    <w:rsid w:val="002D0BB4"/>
    <w:rsid w:val="006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ED65D-A003-43EA-B1F0-8320CE1E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