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594D" w14:textId="77777777" w:rsidR="0080277F" w:rsidRDefault="0080277F">
      <w:pPr>
        <w:rPr>
          <w:rFonts w:hint="eastAsia"/>
        </w:rPr>
      </w:pPr>
      <w:r>
        <w:rPr>
          <w:rFonts w:hint="eastAsia"/>
        </w:rPr>
        <w:t>倾斜的“倾”的拼音：qīng</w:t>
      </w:r>
    </w:p>
    <w:p w14:paraId="52F603D9" w14:textId="77777777" w:rsidR="0080277F" w:rsidRDefault="0080277F">
      <w:pPr>
        <w:rPr>
          <w:rFonts w:hint="eastAsia"/>
        </w:rPr>
      </w:pPr>
      <w:r>
        <w:rPr>
          <w:rFonts w:hint="eastAsia"/>
        </w:rPr>
        <w:t>在汉语中，“倾”字有着丰富的含义和多样的用法。其拼音为 qīng，是一个多音字，但在现代汉语中通常读作 qīng 音。这个字由“亻”（人）和“顷”组成，形象地描绘了人处于一种非直立或不平衡的状态。它既可以用作动词也可以用作形容词，用来描述物体的位置状态、人的态度或者情感的表现。</w:t>
      </w:r>
    </w:p>
    <w:p w14:paraId="37AFF0C0" w14:textId="77777777" w:rsidR="0080277F" w:rsidRDefault="0080277F">
      <w:pPr>
        <w:rPr>
          <w:rFonts w:hint="eastAsia"/>
        </w:rPr>
      </w:pPr>
    </w:p>
    <w:p w14:paraId="54384523" w14:textId="77777777" w:rsidR="0080277F" w:rsidRDefault="0080277F">
      <w:pPr>
        <w:rPr>
          <w:rFonts w:hint="eastAsia"/>
        </w:rPr>
      </w:pPr>
      <w:r>
        <w:rPr>
          <w:rFonts w:hint="eastAsia"/>
        </w:rPr>
        <w:t>作为动词的“倾”</w:t>
      </w:r>
    </w:p>
    <w:p w14:paraId="572F79F9" w14:textId="77777777" w:rsidR="0080277F" w:rsidRDefault="0080277F">
      <w:pPr>
        <w:rPr>
          <w:rFonts w:hint="eastAsia"/>
        </w:rPr>
      </w:pPr>
      <w:r>
        <w:rPr>
          <w:rFonts w:hint="eastAsia"/>
        </w:rPr>
        <w:t>当“倾”作为动词时，它可以表示向一个方向倒下或倾斜的动作，例如建筑物可能会因为基础不稳而发生倾斜；也指液体从一个容器倒入另一个容器的动作，如倾茶入杯。“倾”还经常被用来表达个人的态度或感情倾向，比如某人可能对艺术有浓厚的兴趣，我们就可以说他对艺术有倾慕之情。</w:t>
      </w:r>
    </w:p>
    <w:p w14:paraId="365F15D3" w14:textId="77777777" w:rsidR="0080277F" w:rsidRDefault="0080277F">
      <w:pPr>
        <w:rPr>
          <w:rFonts w:hint="eastAsia"/>
        </w:rPr>
      </w:pPr>
    </w:p>
    <w:p w14:paraId="21F22BF0" w14:textId="77777777" w:rsidR="0080277F" w:rsidRDefault="0080277F">
      <w:pPr>
        <w:rPr>
          <w:rFonts w:hint="eastAsia"/>
        </w:rPr>
      </w:pPr>
      <w:r>
        <w:rPr>
          <w:rFonts w:hint="eastAsia"/>
        </w:rPr>
        <w:t>形容词用途下的“倾”</w:t>
      </w:r>
    </w:p>
    <w:p w14:paraId="40119575" w14:textId="77777777" w:rsidR="0080277F" w:rsidRDefault="0080277F">
      <w:pPr>
        <w:rPr>
          <w:rFonts w:hint="eastAsia"/>
        </w:rPr>
      </w:pPr>
      <w:r>
        <w:rPr>
          <w:rFonts w:hint="eastAsia"/>
        </w:rPr>
        <w:t>作为形容词，“倾”则更多地用于描述事物的状态，特别是那种不稳定或是倾斜的状态。比如，当一座山上的树木由于长期受到风力的作用而全部朝一个方向生长时，我们可以称它们为“倾树”。同样，在文学作品里，“倾城”一词常常用来形容美女的容貌足以让整个城市的人为之倾倒，这里的“倾”就是带有夸张意味来形容吸引力之大。</w:t>
      </w:r>
    </w:p>
    <w:p w14:paraId="6B845861" w14:textId="77777777" w:rsidR="0080277F" w:rsidRDefault="0080277F">
      <w:pPr>
        <w:rPr>
          <w:rFonts w:hint="eastAsia"/>
        </w:rPr>
      </w:pPr>
    </w:p>
    <w:p w14:paraId="51082CCC" w14:textId="77777777" w:rsidR="0080277F" w:rsidRDefault="0080277F">
      <w:pPr>
        <w:rPr>
          <w:rFonts w:hint="eastAsia"/>
        </w:rPr>
      </w:pPr>
      <w:r>
        <w:rPr>
          <w:rFonts w:hint="eastAsia"/>
        </w:rPr>
        <w:t>文化与象征意义</w:t>
      </w:r>
    </w:p>
    <w:p w14:paraId="614C2C59" w14:textId="77777777" w:rsidR="0080277F" w:rsidRDefault="0080277F">
      <w:pPr>
        <w:rPr>
          <w:rFonts w:hint="eastAsia"/>
        </w:rPr>
      </w:pPr>
      <w:r>
        <w:rPr>
          <w:rFonts w:hint="eastAsia"/>
        </w:rPr>
        <w:t>在中国传统文化中，“倾”不仅限于物理意义上的倾斜，更具有深层次的文化和象征意义。古诗文中常以“倾”来比喻人心所向、世事无常以及命运的变化。例如，“倾国倾城”表达了美到极致能够改变国家命运的程度；而“倾盆大雨”则是自然力量强大的体现。因此，“倾”字承载着古人对于世界变化无常的理解以及对于美好事物易逝性的感慨。</w:t>
      </w:r>
    </w:p>
    <w:p w14:paraId="50E6AD45" w14:textId="77777777" w:rsidR="0080277F" w:rsidRDefault="0080277F">
      <w:pPr>
        <w:rPr>
          <w:rFonts w:hint="eastAsia"/>
        </w:rPr>
      </w:pPr>
    </w:p>
    <w:p w14:paraId="4A7310DE" w14:textId="77777777" w:rsidR="0080277F" w:rsidRDefault="0080277F">
      <w:pPr>
        <w:rPr>
          <w:rFonts w:hint="eastAsia"/>
        </w:rPr>
      </w:pPr>
      <w:r>
        <w:rPr>
          <w:rFonts w:hint="eastAsia"/>
        </w:rPr>
        <w:t>日常生活中“倾”的应用</w:t>
      </w:r>
    </w:p>
    <w:p w14:paraId="4B8C5BE3" w14:textId="77777777" w:rsidR="0080277F" w:rsidRDefault="0080277F">
      <w:pPr>
        <w:rPr>
          <w:rFonts w:hint="eastAsia"/>
        </w:rPr>
      </w:pPr>
      <w:r>
        <w:rPr>
          <w:rFonts w:hint="eastAsia"/>
        </w:rPr>
        <w:t>在我们的日常生活中，“倾”这个字随处可见。无论是建筑学上评估结构稳定性时提到的倾斜度，还是社交场合中人们之间的倾诉交流，“倾”都扮演着不可或缺的角色。特别是在现代社会，“倾”也被赋予了新的含义，例如在网络语言里，“倾粉”指的是超级粉丝，即那些极度热爱某个明星或品牌的追随者们。“倾”字以其独特的魅力融入到了生活的方方面面，并且随着时代的变迁不断衍生出新的用法。</w:t>
      </w:r>
    </w:p>
    <w:p w14:paraId="43FD0BF3" w14:textId="77777777" w:rsidR="0080277F" w:rsidRDefault="0080277F">
      <w:pPr>
        <w:rPr>
          <w:rFonts w:hint="eastAsia"/>
        </w:rPr>
      </w:pPr>
    </w:p>
    <w:p w14:paraId="3434C390" w14:textId="77777777" w:rsidR="0080277F" w:rsidRDefault="0080277F">
      <w:pPr>
        <w:rPr>
          <w:rFonts w:hint="eastAsia"/>
        </w:rPr>
      </w:pPr>
      <w:r>
        <w:rPr>
          <w:rFonts w:hint="eastAsia"/>
        </w:rPr>
        <w:t>最后的总结</w:t>
      </w:r>
    </w:p>
    <w:p w14:paraId="7F55B178" w14:textId="77777777" w:rsidR="0080277F" w:rsidRDefault="0080277F">
      <w:pPr>
        <w:rPr>
          <w:rFonts w:hint="eastAsia"/>
        </w:rPr>
      </w:pPr>
      <w:r>
        <w:rPr>
          <w:rFonts w:hint="eastAsia"/>
        </w:rPr>
        <w:t>“倾”的拼音是 qīng，它不仅仅是一个简单的汉字，更是一座桥梁，连接着古代智慧与现代生活。通过了解“倾”的不同用法及其背后的文化内涵，我们可以更好地理解汉语的魅力以及中华文化的博大精深。希望读者朋友们能够在今后的学习和生活中更加留意这个充满活力的字眼，并享受探索汉语世界的乐趣。</w:t>
      </w:r>
    </w:p>
    <w:p w14:paraId="5A6A3A07" w14:textId="77777777" w:rsidR="0080277F" w:rsidRDefault="0080277F">
      <w:pPr>
        <w:rPr>
          <w:rFonts w:hint="eastAsia"/>
        </w:rPr>
      </w:pPr>
    </w:p>
    <w:p w14:paraId="2FDEB544" w14:textId="77777777" w:rsidR="0080277F" w:rsidRDefault="0080277F">
      <w:pPr>
        <w:rPr>
          <w:rFonts w:hint="eastAsia"/>
        </w:rPr>
      </w:pPr>
      <w:r>
        <w:rPr>
          <w:rFonts w:hint="eastAsia"/>
        </w:rPr>
        <w:t>本文是由每日作文网(2345lzwz.com)为大家创作</w:t>
      </w:r>
    </w:p>
    <w:p w14:paraId="0D0F3567" w14:textId="3840FAB5" w:rsidR="00302D82" w:rsidRDefault="00302D82"/>
    <w:sectPr w:rsidR="00302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82"/>
    <w:rsid w:val="002D0BB4"/>
    <w:rsid w:val="00302D82"/>
    <w:rsid w:val="00802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A71CF-5494-40B0-B389-83893DAD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D82"/>
    <w:rPr>
      <w:rFonts w:cstheme="majorBidi"/>
      <w:color w:val="2F5496" w:themeColor="accent1" w:themeShade="BF"/>
      <w:sz w:val="28"/>
      <w:szCs w:val="28"/>
    </w:rPr>
  </w:style>
  <w:style w:type="character" w:customStyle="1" w:styleId="50">
    <w:name w:val="标题 5 字符"/>
    <w:basedOn w:val="a0"/>
    <w:link w:val="5"/>
    <w:uiPriority w:val="9"/>
    <w:semiHidden/>
    <w:rsid w:val="00302D82"/>
    <w:rPr>
      <w:rFonts w:cstheme="majorBidi"/>
      <w:color w:val="2F5496" w:themeColor="accent1" w:themeShade="BF"/>
      <w:sz w:val="24"/>
    </w:rPr>
  </w:style>
  <w:style w:type="character" w:customStyle="1" w:styleId="60">
    <w:name w:val="标题 6 字符"/>
    <w:basedOn w:val="a0"/>
    <w:link w:val="6"/>
    <w:uiPriority w:val="9"/>
    <w:semiHidden/>
    <w:rsid w:val="00302D82"/>
    <w:rPr>
      <w:rFonts w:cstheme="majorBidi"/>
      <w:b/>
      <w:bCs/>
      <w:color w:val="2F5496" w:themeColor="accent1" w:themeShade="BF"/>
    </w:rPr>
  </w:style>
  <w:style w:type="character" w:customStyle="1" w:styleId="70">
    <w:name w:val="标题 7 字符"/>
    <w:basedOn w:val="a0"/>
    <w:link w:val="7"/>
    <w:uiPriority w:val="9"/>
    <w:semiHidden/>
    <w:rsid w:val="00302D82"/>
    <w:rPr>
      <w:rFonts w:cstheme="majorBidi"/>
      <w:b/>
      <w:bCs/>
      <w:color w:val="595959" w:themeColor="text1" w:themeTint="A6"/>
    </w:rPr>
  </w:style>
  <w:style w:type="character" w:customStyle="1" w:styleId="80">
    <w:name w:val="标题 8 字符"/>
    <w:basedOn w:val="a0"/>
    <w:link w:val="8"/>
    <w:uiPriority w:val="9"/>
    <w:semiHidden/>
    <w:rsid w:val="00302D82"/>
    <w:rPr>
      <w:rFonts w:cstheme="majorBidi"/>
      <w:color w:val="595959" w:themeColor="text1" w:themeTint="A6"/>
    </w:rPr>
  </w:style>
  <w:style w:type="character" w:customStyle="1" w:styleId="90">
    <w:name w:val="标题 9 字符"/>
    <w:basedOn w:val="a0"/>
    <w:link w:val="9"/>
    <w:uiPriority w:val="9"/>
    <w:semiHidden/>
    <w:rsid w:val="00302D82"/>
    <w:rPr>
      <w:rFonts w:eastAsiaTheme="majorEastAsia" w:cstheme="majorBidi"/>
      <w:color w:val="595959" w:themeColor="text1" w:themeTint="A6"/>
    </w:rPr>
  </w:style>
  <w:style w:type="paragraph" w:styleId="a3">
    <w:name w:val="Title"/>
    <w:basedOn w:val="a"/>
    <w:next w:val="a"/>
    <w:link w:val="a4"/>
    <w:uiPriority w:val="10"/>
    <w:qFormat/>
    <w:rsid w:val="00302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D82"/>
    <w:pPr>
      <w:spacing w:before="160"/>
      <w:jc w:val="center"/>
    </w:pPr>
    <w:rPr>
      <w:i/>
      <w:iCs/>
      <w:color w:val="404040" w:themeColor="text1" w:themeTint="BF"/>
    </w:rPr>
  </w:style>
  <w:style w:type="character" w:customStyle="1" w:styleId="a8">
    <w:name w:val="引用 字符"/>
    <w:basedOn w:val="a0"/>
    <w:link w:val="a7"/>
    <w:uiPriority w:val="29"/>
    <w:rsid w:val="00302D82"/>
    <w:rPr>
      <w:i/>
      <w:iCs/>
      <w:color w:val="404040" w:themeColor="text1" w:themeTint="BF"/>
    </w:rPr>
  </w:style>
  <w:style w:type="paragraph" w:styleId="a9">
    <w:name w:val="List Paragraph"/>
    <w:basedOn w:val="a"/>
    <w:uiPriority w:val="34"/>
    <w:qFormat/>
    <w:rsid w:val="00302D82"/>
    <w:pPr>
      <w:ind w:left="720"/>
      <w:contextualSpacing/>
    </w:pPr>
  </w:style>
  <w:style w:type="character" w:styleId="aa">
    <w:name w:val="Intense Emphasis"/>
    <w:basedOn w:val="a0"/>
    <w:uiPriority w:val="21"/>
    <w:qFormat/>
    <w:rsid w:val="00302D82"/>
    <w:rPr>
      <w:i/>
      <w:iCs/>
      <w:color w:val="2F5496" w:themeColor="accent1" w:themeShade="BF"/>
    </w:rPr>
  </w:style>
  <w:style w:type="paragraph" w:styleId="ab">
    <w:name w:val="Intense Quote"/>
    <w:basedOn w:val="a"/>
    <w:next w:val="a"/>
    <w:link w:val="ac"/>
    <w:uiPriority w:val="30"/>
    <w:qFormat/>
    <w:rsid w:val="00302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D82"/>
    <w:rPr>
      <w:i/>
      <w:iCs/>
      <w:color w:val="2F5496" w:themeColor="accent1" w:themeShade="BF"/>
    </w:rPr>
  </w:style>
  <w:style w:type="character" w:styleId="ad">
    <w:name w:val="Intense Reference"/>
    <w:basedOn w:val="a0"/>
    <w:uiPriority w:val="32"/>
    <w:qFormat/>
    <w:rsid w:val="00302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