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7D2" w14:textId="77777777" w:rsidR="000733B9" w:rsidRDefault="000733B9">
      <w:pPr>
        <w:rPr>
          <w:rFonts w:hint="eastAsia"/>
        </w:rPr>
      </w:pPr>
      <w:r>
        <w:rPr>
          <w:rFonts w:hint="eastAsia"/>
        </w:rPr>
        <w:t>企鹅的拼音声调</w:t>
      </w:r>
    </w:p>
    <w:p w14:paraId="4EE02304" w14:textId="77777777" w:rsidR="000733B9" w:rsidRDefault="000733B9">
      <w:pPr>
        <w:rPr>
          <w:rFonts w:hint="eastAsia"/>
        </w:rPr>
      </w:pPr>
      <w:r>
        <w:rPr>
          <w:rFonts w:hint="eastAsia"/>
        </w:rPr>
        <w:t>在汉语拼音中，每一个汉字都有其特定的声调，用来区分不同的意思。而“企鹅”这两个字，在汉语拼音里分别被标注为 qǐ é。qǐ 表示第三声，é 为第二声。这样的声调组合，不仅赋予了这个词独特的发音美感，还让人们对这种生活在南极地区的可爱生物有了更深刻的记忆。</w:t>
      </w:r>
    </w:p>
    <w:p w14:paraId="7529B688" w14:textId="77777777" w:rsidR="000733B9" w:rsidRDefault="000733B9">
      <w:pPr>
        <w:rPr>
          <w:rFonts w:hint="eastAsia"/>
        </w:rPr>
      </w:pPr>
    </w:p>
    <w:p w14:paraId="7E359080" w14:textId="77777777" w:rsidR="000733B9" w:rsidRDefault="000733B9">
      <w:pPr>
        <w:rPr>
          <w:rFonts w:hint="eastAsia"/>
        </w:rPr>
      </w:pPr>
      <w:r>
        <w:rPr>
          <w:rFonts w:hint="eastAsia"/>
        </w:rPr>
        <w:t>探索南极的小绅士</w:t>
      </w:r>
    </w:p>
    <w:p w14:paraId="22CC8949" w14:textId="77777777" w:rsidR="000733B9" w:rsidRDefault="000733B9">
      <w:pPr>
        <w:rPr>
          <w:rFonts w:hint="eastAsia"/>
        </w:rPr>
      </w:pPr>
      <w:r>
        <w:rPr>
          <w:rFonts w:hint="eastAsia"/>
        </w:rPr>
        <w:t>说到 qǐ é（企鹅），人们往往会联想到那身着“燕尾服”的小绅士形象。它们以黑白相间的羽毛著称，仿佛大自然特意为它们设计了一套优雅的晚礼服。企鹅是群居性鸟类，但有趣的是，它们并不会飞翔。相反，企鹅擅长游泳，用强壮的鳍状肢划水，如同在水中翱翔一般。这使得它们成为了海洋中的游泳健将，能够灵活地捕捉磷虾和小型鱼类等食物。</w:t>
      </w:r>
    </w:p>
    <w:p w14:paraId="00810743" w14:textId="77777777" w:rsidR="000733B9" w:rsidRDefault="000733B9">
      <w:pPr>
        <w:rPr>
          <w:rFonts w:hint="eastAsia"/>
        </w:rPr>
      </w:pPr>
    </w:p>
    <w:p w14:paraId="2FE86EC7" w14:textId="77777777" w:rsidR="000733B9" w:rsidRDefault="000733B9">
      <w:pPr>
        <w:rPr>
          <w:rFonts w:hint="eastAsia"/>
        </w:rPr>
      </w:pPr>
      <w:r>
        <w:rPr>
          <w:rFonts w:hint="eastAsia"/>
        </w:rPr>
        <w:t>适应极端环境的生存之道</w:t>
      </w:r>
    </w:p>
    <w:p w14:paraId="14FA649E" w14:textId="77777777" w:rsidR="000733B9" w:rsidRDefault="000733B9">
      <w:pPr>
        <w:rPr>
          <w:rFonts w:hint="eastAsia"/>
        </w:rPr>
      </w:pPr>
      <w:r>
        <w:rPr>
          <w:rFonts w:hint="eastAsia"/>
        </w:rPr>
        <w:t>qǐ é（企鹅）所生活的环境极其恶劣，寒冷的南极洲几乎常年覆盖着冰雪。然而，这些顽强的小生灵却进化出了多种适应策略。厚实的脂肪层和密集的羽毛帮助它们抵御严寒，而紧密的社会结构也保证了群体取暖的有效性。繁殖季节时，企鹅父母会轮流孵蛋，并且精心照料幼崽，直到它们能够独立生活。面对捕食者如豹海豹和贼鸥，成年企鹅们也会团结起来，共同保护自己的后代。</w:t>
      </w:r>
    </w:p>
    <w:p w14:paraId="4E681A2B" w14:textId="77777777" w:rsidR="000733B9" w:rsidRDefault="000733B9">
      <w:pPr>
        <w:rPr>
          <w:rFonts w:hint="eastAsia"/>
        </w:rPr>
      </w:pPr>
    </w:p>
    <w:p w14:paraId="223C267E" w14:textId="77777777" w:rsidR="000733B9" w:rsidRDefault="000733B9">
      <w:pPr>
        <w:rPr>
          <w:rFonts w:hint="eastAsia"/>
        </w:rPr>
      </w:pPr>
      <w:r>
        <w:rPr>
          <w:rFonts w:hint="eastAsia"/>
        </w:rPr>
        <w:t>多样化的种类与特性</w:t>
      </w:r>
    </w:p>
    <w:p w14:paraId="71ED731B" w14:textId="77777777" w:rsidR="000733B9" w:rsidRDefault="000733B9">
      <w:pPr>
        <w:rPr>
          <w:rFonts w:hint="eastAsia"/>
        </w:rPr>
      </w:pPr>
      <w:r>
        <w:rPr>
          <w:rFonts w:hint="eastAsia"/>
        </w:rPr>
        <w:t>尽管所有 qǐ é（企鹅）都共享某些特征，但实际上，现存的企鹅共有18种之多，每一种都有自己独特的外观和习性。例如，帝企鹅是体型最大的种类，可以达到1.2米高；而神仙企鹅则是最小的一种，体长仅约40厘米。不同种类的企鹅分布范围也不尽相同，有的偏爱冰冷的海域，有的则能在相对温暖的地方找到家园。企鹅之间的沟通方式也很特别，通过叫声、姿态以及触碰来交流信息。</w:t>
      </w:r>
    </w:p>
    <w:p w14:paraId="02213CAC" w14:textId="77777777" w:rsidR="000733B9" w:rsidRDefault="000733B9">
      <w:pPr>
        <w:rPr>
          <w:rFonts w:hint="eastAsia"/>
        </w:rPr>
      </w:pPr>
    </w:p>
    <w:p w14:paraId="26A86A00" w14:textId="77777777" w:rsidR="000733B9" w:rsidRDefault="000733B9">
      <w:pPr>
        <w:rPr>
          <w:rFonts w:hint="eastAsia"/>
        </w:rPr>
      </w:pPr>
      <w:r>
        <w:rPr>
          <w:rFonts w:hint="eastAsia"/>
        </w:rPr>
        <w:t>人类眼中的明星物种</w:t>
      </w:r>
    </w:p>
    <w:p w14:paraId="78749B8D" w14:textId="77777777" w:rsidR="000733B9" w:rsidRDefault="000733B9">
      <w:pPr>
        <w:rPr>
          <w:rFonts w:hint="eastAsia"/>
        </w:rPr>
      </w:pPr>
      <w:r>
        <w:rPr>
          <w:rFonts w:hint="eastAsia"/>
        </w:rPr>
        <w:t>qǐ é（企鹅）因其可爱的外表和有趣的举止，在全球范围内赢得了无数粉丝的喜爱。从儿童绘本到动画电影，从邮票图案到玩具模型，企鹅的形象无处不在。更重要的是，随着环境保护意识的增强，越来越多的人开始关注企鹅及其栖息地的现状。科学家们持续研究企鹅的行为模式和生态需求，希望能够更好地保护这一珍贵的野生动物资源，确保它们在未来的世界里继续繁衍生息。</w:t>
      </w:r>
    </w:p>
    <w:p w14:paraId="565D37A8" w14:textId="77777777" w:rsidR="000733B9" w:rsidRDefault="000733B9">
      <w:pPr>
        <w:rPr>
          <w:rFonts w:hint="eastAsia"/>
        </w:rPr>
      </w:pPr>
    </w:p>
    <w:p w14:paraId="4876A51F" w14:textId="77777777" w:rsidR="000733B9" w:rsidRDefault="000733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74D33" w14:textId="77777777" w:rsidR="000733B9" w:rsidRDefault="00073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DCF56" w14:textId="0AA96C95" w:rsidR="00B10778" w:rsidRDefault="00B10778"/>
    <w:sectPr w:rsidR="00B10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78"/>
    <w:rsid w:val="000733B9"/>
    <w:rsid w:val="002D0BB4"/>
    <w:rsid w:val="00B1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69D9C-DBA0-4AD4-AB90-AEAAFF47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