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2CD8" w14:textId="77777777" w:rsidR="00A365B5" w:rsidRDefault="00A365B5">
      <w:pPr>
        <w:rPr>
          <w:rFonts w:hint="eastAsia"/>
        </w:rPr>
      </w:pPr>
      <w:r>
        <w:rPr>
          <w:rFonts w:hint="eastAsia"/>
        </w:rPr>
        <w:t>仆的拼音</w:t>
      </w:r>
    </w:p>
    <w:p w14:paraId="596FF91E" w14:textId="77777777" w:rsidR="00A365B5" w:rsidRDefault="00A365B5">
      <w:pPr>
        <w:rPr>
          <w:rFonts w:hint="eastAsia"/>
        </w:rPr>
      </w:pPr>
      <w:r>
        <w:rPr>
          <w:rFonts w:hint="eastAsia"/>
        </w:rPr>
        <w:t>“仆”的拼音是“pú”或“pū”，在汉语中具有多重含义，具体取决于上下文环境。通常，“仆”作为名词时指的是旧社会中被雇用来做杂役的人，即仆人；而作为动词使用时，则有向前扑倒的意思，例如摔倒。“仆”字还用于一些成语和固定搭配之中，如“前仆后继”，描述的是前面的人倒下了，后面的人继续跟上，常用来形容英勇无畏、不断进取的精神。</w:t>
      </w:r>
    </w:p>
    <w:p w14:paraId="2F2B92FD" w14:textId="77777777" w:rsidR="00A365B5" w:rsidRDefault="00A365B5">
      <w:pPr>
        <w:rPr>
          <w:rFonts w:hint="eastAsia"/>
        </w:rPr>
      </w:pPr>
    </w:p>
    <w:p w14:paraId="2410F884" w14:textId="77777777" w:rsidR="00A365B5" w:rsidRDefault="00A365B5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951BC0E" w14:textId="77777777" w:rsidR="00A365B5" w:rsidRDefault="00A365B5">
      <w:pPr>
        <w:rPr>
          <w:rFonts w:hint="eastAsia"/>
        </w:rPr>
      </w:pPr>
      <w:r>
        <w:rPr>
          <w:rFonts w:hint="eastAsia"/>
        </w:rPr>
        <w:t>历史上，“仆”这个字承载着深厚的社会文化意义。在中国古代，仆人制度广泛存在，无论是贵族家庭还是普通百姓家，都会根据自身条件雇佣不同数量的仆人来协助日常生活和生产活动。这些仆人的身份地位较低，他们的生活状况和待遇往往反映了当时社会的等级结构。随着时代的变迁和社会的发展，现代社会中的“仆”字更多地出现在文学作品、历史研究以及成语故事当中，成为了解过去社会风貌的一个窗口。</w:t>
      </w:r>
    </w:p>
    <w:p w14:paraId="0B14701E" w14:textId="77777777" w:rsidR="00A365B5" w:rsidRDefault="00A365B5">
      <w:pPr>
        <w:rPr>
          <w:rFonts w:hint="eastAsia"/>
        </w:rPr>
      </w:pPr>
    </w:p>
    <w:p w14:paraId="5859E4D9" w14:textId="77777777" w:rsidR="00A365B5" w:rsidRDefault="00A365B5">
      <w:pPr>
        <w:rPr>
          <w:rFonts w:hint="eastAsia"/>
        </w:rPr>
      </w:pPr>
      <w:r>
        <w:rPr>
          <w:rFonts w:hint="eastAsia"/>
        </w:rPr>
        <w:t>语言运用实例</w:t>
      </w:r>
    </w:p>
    <w:p w14:paraId="75EDD7BF" w14:textId="77777777" w:rsidR="00A365B5" w:rsidRDefault="00A365B5">
      <w:pPr>
        <w:rPr>
          <w:rFonts w:hint="eastAsia"/>
        </w:rPr>
      </w:pPr>
      <w:r>
        <w:rPr>
          <w:rFonts w:hint="eastAsia"/>
        </w:rPr>
        <w:t>在现代汉语里，“仆”字虽然不常用作日常交流的核心词汇，但在特定场合下仍能见到它的身影。比如，在讲述历史故事或者引用古典文献时，“仆”字能够准确传达出特定的历史信息和文化内涵。“仆”也常见于成语中，像“仆仆风尘”形象地描绘了旅途劳顿的状态，增加了语言的表现力和感染力。通过学习和理解“仆”字的不同用法，我们可以更深入地体会到汉语的博大精深。</w:t>
      </w:r>
    </w:p>
    <w:p w14:paraId="3BA06F48" w14:textId="77777777" w:rsidR="00A365B5" w:rsidRDefault="00A365B5">
      <w:pPr>
        <w:rPr>
          <w:rFonts w:hint="eastAsia"/>
        </w:rPr>
      </w:pPr>
    </w:p>
    <w:p w14:paraId="06B4DF88" w14:textId="77777777" w:rsidR="00A365B5" w:rsidRDefault="00A365B5">
      <w:pPr>
        <w:rPr>
          <w:rFonts w:hint="eastAsia"/>
        </w:rPr>
      </w:pPr>
      <w:r>
        <w:rPr>
          <w:rFonts w:hint="eastAsia"/>
        </w:rPr>
        <w:t>学习与记忆技巧</w:t>
      </w:r>
    </w:p>
    <w:p w14:paraId="0C722F0B" w14:textId="77777777" w:rsidR="00A365B5" w:rsidRDefault="00A365B5">
      <w:pPr>
        <w:rPr>
          <w:rFonts w:hint="eastAsia"/>
        </w:rPr>
      </w:pPr>
      <w:r>
        <w:rPr>
          <w:rFonts w:hint="eastAsia"/>
        </w:rPr>
        <w:t>对于汉语学习者来说，掌握“仆”字及其相关词语并不困难。关键在于理解其基本含义，并结合具体的语境加以练习。可以通过阅读包含“仆”字的故事、文章或是观看相关的影视作品来增强记忆。利用联想记忆法也是一种有效的策略，比如将“仆”与“服务”、“帮助”等概念联系起来，有助于加深印象。通过不断的实践和积累，任何人都可以轻松掌握这一富有文化内涵的汉字。</w:t>
      </w:r>
    </w:p>
    <w:p w14:paraId="36F5EC53" w14:textId="77777777" w:rsidR="00A365B5" w:rsidRDefault="00A365B5">
      <w:pPr>
        <w:rPr>
          <w:rFonts w:hint="eastAsia"/>
        </w:rPr>
      </w:pPr>
    </w:p>
    <w:p w14:paraId="7C996951" w14:textId="77777777" w:rsidR="00A365B5" w:rsidRDefault="00A365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0AE85" w14:textId="1377F908" w:rsidR="007B3080" w:rsidRDefault="007B3080"/>
    <w:sectPr w:rsidR="007B3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80"/>
    <w:rsid w:val="002D0BB4"/>
    <w:rsid w:val="007B3080"/>
    <w:rsid w:val="00A3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A4817-8DE9-43C7-B68B-D183471B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