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7FBB" w14:textId="77777777" w:rsidR="00557E58" w:rsidRDefault="00557E58">
      <w:pPr>
        <w:rPr>
          <w:rFonts w:hint="eastAsia"/>
        </w:rPr>
      </w:pPr>
      <w:r>
        <w:rPr>
          <w:rFonts w:hint="eastAsia"/>
        </w:rPr>
        <w:t>七上八下的拼音变调：引言</w:t>
      </w:r>
    </w:p>
    <w:p w14:paraId="7189123D" w14:textId="77777777" w:rsidR="00557E58" w:rsidRDefault="00557E58">
      <w:pPr>
        <w:rPr>
          <w:rFonts w:hint="eastAsia"/>
        </w:rPr>
      </w:pPr>
      <w:r>
        <w:rPr>
          <w:rFonts w:hint="eastAsia"/>
        </w:rPr>
        <w:t>汉语作为世界上最古老的语言之一，其发音系统复杂而精妙。在普通话中，声调是区分词义的重要因素。一个字的声母、韵母相同，但因为声调不同就可以表示完全不同的意思。比如“妈”（mā）和“马”（mǎ），虽然都是由相同的声母m-和韵母-a组成，但由于第一声和第三声的区别，它们代表了两个不同的事物。今天我们要探讨的是“七上八下”这个成语中的拼音变调现象。</w:t>
      </w:r>
    </w:p>
    <w:p w14:paraId="01136FC7" w14:textId="77777777" w:rsidR="00557E58" w:rsidRDefault="00557E58">
      <w:pPr>
        <w:rPr>
          <w:rFonts w:hint="eastAsia"/>
        </w:rPr>
      </w:pPr>
    </w:p>
    <w:p w14:paraId="49FA8179" w14:textId="77777777" w:rsidR="00557E58" w:rsidRDefault="00557E58">
      <w:pPr>
        <w:rPr>
          <w:rFonts w:hint="eastAsia"/>
        </w:rPr>
      </w:pPr>
      <w:r>
        <w:rPr>
          <w:rFonts w:hint="eastAsia"/>
        </w:rPr>
        <w:t>理解“七上八下”的基本含义</w:t>
      </w:r>
    </w:p>
    <w:p w14:paraId="74FE34C5" w14:textId="77777777" w:rsidR="00557E58" w:rsidRDefault="00557E58">
      <w:pPr>
        <w:rPr>
          <w:rFonts w:hint="eastAsia"/>
        </w:rPr>
      </w:pPr>
      <w:r>
        <w:rPr>
          <w:rFonts w:hint="eastAsia"/>
        </w:rPr>
        <w:t>“七上八下”是一个用来形容人心情非常忐忑不安或者事情处于不稳定状态的成语。这个表达源自于古代的一种赌博游戏，其中玩家猜测骰子掷出的最后的总结会是7还是8，最后的总结未定时，大家的心情自然是既期待又紧张。这种情绪状态被形象地用“七上八下”来形容。</w:t>
      </w:r>
    </w:p>
    <w:p w14:paraId="1C8F2550" w14:textId="77777777" w:rsidR="00557E58" w:rsidRDefault="00557E58">
      <w:pPr>
        <w:rPr>
          <w:rFonts w:hint="eastAsia"/>
        </w:rPr>
      </w:pPr>
    </w:p>
    <w:p w14:paraId="57526A3D" w14:textId="77777777" w:rsidR="00557E58" w:rsidRDefault="00557E58">
      <w:pPr>
        <w:rPr>
          <w:rFonts w:hint="eastAsia"/>
        </w:rPr>
      </w:pPr>
      <w:r>
        <w:rPr>
          <w:rFonts w:hint="eastAsia"/>
        </w:rPr>
        <w:t>深入探究拼音变调</w:t>
      </w:r>
    </w:p>
    <w:p w14:paraId="4A1E27A4" w14:textId="77777777" w:rsidR="00557E58" w:rsidRDefault="00557E58">
      <w:pPr>
        <w:rPr>
          <w:rFonts w:hint="eastAsia"/>
        </w:rPr>
      </w:pPr>
      <w:r>
        <w:rPr>
          <w:rFonts w:hint="eastAsia"/>
        </w:rPr>
        <w:t>当我们将目光聚焦到“七上八下”的拼音上时，可以看到它写作 qī shàng bā xià。这里涉及到两个重要的概念：轻声和变调。在普通话中，四声指的是阴平、阳平、上声和去声，而轻声则是指某些音节在特定语境下读得较轻且不带明显声调的现象。对于“七上八下”，我们注意到“上”和“下”这两个字，在单独使用时分别是第四声和第四声，但在成语里，“上”的声调变得较为模糊，接近轻声，这是因为受到前一字“七”的影响；同样，“下”也受到了前面“八”的作用，产生了轻微的变化。</w:t>
      </w:r>
    </w:p>
    <w:p w14:paraId="1138EB1E" w14:textId="77777777" w:rsidR="00557E58" w:rsidRDefault="00557E58">
      <w:pPr>
        <w:rPr>
          <w:rFonts w:hint="eastAsia"/>
        </w:rPr>
      </w:pPr>
    </w:p>
    <w:p w14:paraId="60405E2A" w14:textId="77777777" w:rsidR="00557E58" w:rsidRDefault="00557E58">
      <w:pPr>
        <w:rPr>
          <w:rFonts w:hint="eastAsia"/>
        </w:rPr>
      </w:pPr>
      <w:r>
        <w:rPr>
          <w:rFonts w:hint="eastAsia"/>
        </w:rPr>
        <w:t>轻声与变调规则的应用</w:t>
      </w:r>
    </w:p>
    <w:p w14:paraId="55986B99" w14:textId="77777777" w:rsidR="00557E58" w:rsidRDefault="00557E58">
      <w:pPr>
        <w:rPr>
          <w:rFonts w:hint="eastAsia"/>
        </w:rPr>
      </w:pPr>
      <w:r>
        <w:rPr>
          <w:rFonts w:hint="eastAsia"/>
        </w:rPr>
        <w:t>轻声和变调并不是随机发生的，而是遵循一定的规则。例如，当一个第三声的字后面紧跟另一个第三声的字时，第一个字通常变为第二声。如果一个字本身有声调，但在句中位置特殊或语气词之后，则可能变成轻声。回到“七上八下”，我们可以看到，由于“上”位于“七”之后，而“下”跟在“八”之后，根据这些规则，它们的声调都发生了变化。这样的变化不仅丰富了语言的表现力，还增加了学习者理解和记忆成语的乐趣。</w:t>
      </w:r>
    </w:p>
    <w:p w14:paraId="56AA9668" w14:textId="77777777" w:rsidR="00557E58" w:rsidRDefault="00557E58">
      <w:pPr>
        <w:rPr>
          <w:rFonts w:hint="eastAsia"/>
        </w:rPr>
      </w:pPr>
    </w:p>
    <w:p w14:paraId="14E2AFF4" w14:textId="77777777" w:rsidR="00557E58" w:rsidRDefault="00557E58">
      <w:pPr>
        <w:rPr>
          <w:rFonts w:hint="eastAsia"/>
        </w:rPr>
      </w:pPr>
      <w:r>
        <w:rPr>
          <w:rFonts w:hint="eastAsia"/>
        </w:rPr>
        <w:t>实践中的变调现象</w:t>
      </w:r>
    </w:p>
    <w:p w14:paraId="1DFE2E6B" w14:textId="77777777" w:rsidR="00557E58" w:rsidRDefault="00557E58">
      <w:pPr>
        <w:rPr>
          <w:rFonts w:hint="eastAsia"/>
        </w:rPr>
      </w:pPr>
      <w:r>
        <w:rPr>
          <w:rFonts w:hint="eastAsia"/>
        </w:rPr>
        <w:t>在日常对话中，人们往往不会特别注意到每个词语的具体声调变化，但是正确的变调有助于更自然流畅地表达思想。对于非母语学习者来说，掌握好这些细微之处可以使他们的中文听起来更加地道。通过不断地练习和模仿，学习者可以逐渐习惯并正确运用像“七上八下”这样带有变调特征的成语，从而提升自己的语言技能。</w:t>
      </w:r>
    </w:p>
    <w:p w14:paraId="40FFFABA" w14:textId="77777777" w:rsidR="00557E58" w:rsidRDefault="00557E58">
      <w:pPr>
        <w:rPr>
          <w:rFonts w:hint="eastAsia"/>
        </w:rPr>
      </w:pPr>
    </w:p>
    <w:p w14:paraId="0CEB63D7" w14:textId="77777777" w:rsidR="00557E58" w:rsidRDefault="00557E58">
      <w:pPr>
        <w:rPr>
          <w:rFonts w:hint="eastAsia"/>
        </w:rPr>
      </w:pPr>
      <w:r>
        <w:rPr>
          <w:rFonts w:hint="eastAsia"/>
        </w:rPr>
        <w:t>最后的总结与展望</w:t>
      </w:r>
    </w:p>
    <w:p w14:paraId="61899EBD" w14:textId="77777777" w:rsidR="00557E58" w:rsidRDefault="00557E58">
      <w:pPr>
        <w:rPr>
          <w:rFonts w:hint="eastAsia"/>
        </w:rPr>
      </w:pPr>
      <w:r>
        <w:rPr>
          <w:rFonts w:hint="eastAsia"/>
        </w:rPr>
        <w:t>“七上八下”的拼音变调展示了汉语声调系统的灵活性和多样性。了解并正确应用变调规则，不仅能帮助我们更好地理解汉语的文化内涵，还能提高我们的语言交流能力。未来，随着更多研究的深入，相信我们会对汉语的声调机制有更深的认识，并为汉语教学提供更为有效的指导方法。</w:t>
      </w:r>
    </w:p>
    <w:p w14:paraId="27BA39E1" w14:textId="77777777" w:rsidR="00557E58" w:rsidRDefault="00557E58">
      <w:pPr>
        <w:rPr>
          <w:rFonts w:hint="eastAsia"/>
        </w:rPr>
      </w:pPr>
    </w:p>
    <w:p w14:paraId="15BA91A7" w14:textId="77777777" w:rsidR="00557E58" w:rsidRDefault="00557E58">
      <w:pPr>
        <w:rPr>
          <w:rFonts w:hint="eastAsia"/>
        </w:rPr>
      </w:pPr>
      <w:r>
        <w:rPr>
          <w:rFonts w:hint="eastAsia"/>
        </w:rPr>
        <w:t>本文是由每日作文网(2345lzwz.com)为大家创作</w:t>
      </w:r>
    </w:p>
    <w:p w14:paraId="1469A118" w14:textId="2E4B3199" w:rsidR="00E61B6B" w:rsidRDefault="00E61B6B"/>
    <w:sectPr w:rsidR="00E61B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2D0BB4"/>
    <w:rsid w:val="00557E58"/>
    <w:rsid w:val="00E61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A6368-D244-405A-83E4-B05ACC10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B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B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B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B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B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B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B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B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B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B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B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B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B6B"/>
    <w:rPr>
      <w:rFonts w:cstheme="majorBidi"/>
      <w:color w:val="2F5496" w:themeColor="accent1" w:themeShade="BF"/>
      <w:sz w:val="28"/>
      <w:szCs w:val="28"/>
    </w:rPr>
  </w:style>
  <w:style w:type="character" w:customStyle="1" w:styleId="50">
    <w:name w:val="标题 5 字符"/>
    <w:basedOn w:val="a0"/>
    <w:link w:val="5"/>
    <w:uiPriority w:val="9"/>
    <w:semiHidden/>
    <w:rsid w:val="00E61B6B"/>
    <w:rPr>
      <w:rFonts w:cstheme="majorBidi"/>
      <w:color w:val="2F5496" w:themeColor="accent1" w:themeShade="BF"/>
      <w:sz w:val="24"/>
    </w:rPr>
  </w:style>
  <w:style w:type="character" w:customStyle="1" w:styleId="60">
    <w:name w:val="标题 6 字符"/>
    <w:basedOn w:val="a0"/>
    <w:link w:val="6"/>
    <w:uiPriority w:val="9"/>
    <w:semiHidden/>
    <w:rsid w:val="00E61B6B"/>
    <w:rPr>
      <w:rFonts w:cstheme="majorBidi"/>
      <w:b/>
      <w:bCs/>
      <w:color w:val="2F5496" w:themeColor="accent1" w:themeShade="BF"/>
    </w:rPr>
  </w:style>
  <w:style w:type="character" w:customStyle="1" w:styleId="70">
    <w:name w:val="标题 7 字符"/>
    <w:basedOn w:val="a0"/>
    <w:link w:val="7"/>
    <w:uiPriority w:val="9"/>
    <w:semiHidden/>
    <w:rsid w:val="00E61B6B"/>
    <w:rPr>
      <w:rFonts w:cstheme="majorBidi"/>
      <w:b/>
      <w:bCs/>
      <w:color w:val="595959" w:themeColor="text1" w:themeTint="A6"/>
    </w:rPr>
  </w:style>
  <w:style w:type="character" w:customStyle="1" w:styleId="80">
    <w:name w:val="标题 8 字符"/>
    <w:basedOn w:val="a0"/>
    <w:link w:val="8"/>
    <w:uiPriority w:val="9"/>
    <w:semiHidden/>
    <w:rsid w:val="00E61B6B"/>
    <w:rPr>
      <w:rFonts w:cstheme="majorBidi"/>
      <w:color w:val="595959" w:themeColor="text1" w:themeTint="A6"/>
    </w:rPr>
  </w:style>
  <w:style w:type="character" w:customStyle="1" w:styleId="90">
    <w:name w:val="标题 9 字符"/>
    <w:basedOn w:val="a0"/>
    <w:link w:val="9"/>
    <w:uiPriority w:val="9"/>
    <w:semiHidden/>
    <w:rsid w:val="00E61B6B"/>
    <w:rPr>
      <w:rFonts w:eastAsiaTheme="majorEastAsia" w:cstheme="majorBidi"/>
      <w:color w:val="595959" w:themeColor="text1" w:themeTint="A6"/>
    </w:rPr>
  </w:style>
  <w:style w:type="paragraph" w:styleId="a3">
    <w:name w:val="Title"/>
    <w:basedOn w:val="a"/>
    <w:next w:val="a"/>
    <w:link w:val="a4"/>
    <w:uiPriority w:val="10"/>
    <w:qFormat/>
    <w:rsid w:val="00E61B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B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B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B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B6B"/>
    <w:pPr>
      <w:spacing w:before="160"/>
      <w:jc w:val="center"/>
    </w:pPr>
    <w:rPr>
      <w:i/>
      <w:iCs/>
      <w:color w:val="404040" w:themeColor="text1" w:themeTint="BF"/>
    </w:rPr>
  </w:style>
  <w:style w:type="character" w:customStyle="1" w:styleId="a8">
    <w:name w:val="引用 字符"/>
    <w:basedOn w:val="a0"/>
    <w:link w:val="a7"/>
    <w:uiPriority w:val="29"/>
    <w:rsid w:val="00E61B6B"/>
    <w:rPr>
      <w:i/>
      <w:iCs/>
      <w:color w:val="404040" w:themeColor="text1" w:themeTint="BF"/>
    </w:rPr>
  </w:style>
  <w:style w:type="paragraph" w:styleId="a9">
    <w:name w:val="List Paragraph"/>
    <w:basedOn w:val="a"/>
    <w:uiPriority w:val="34"/>
    <w:qFormat/>
    <w:rsid w:val="00E61B6B"/>
    <w:pPr>
      <w:ind w:left="720"/>
      <w:contextualSpacing/>
    </w:pPr>
  </w:style>
  <w:style w:type="character" w:styleId="aa">
    <w:name w:val="Intense Emphasis"/>
    <w:basedOn w:val="a0"/>
    <w:uiPriority w:val="21"/>
    <w:qFormat/>
    <w:rsid w:val="00E61B6B"/>
    <w:rPr>
      <w:i/>
      <w:iCs/>
      <w:color w:val="2F5496" w:themeColor="accent1" w:themeShade="BF"/>
    </w:rPr>
  </w:style>
  <w:style w:type="paragraph" w:styleId="ab">
    <w:name w:val="Intense Quote"/>
    <w:basedOn w:val="a"/>
    <w:next w:val="a"/>
    <w:link w:val="ac"/>
    <w:uiPriority w:val="30"/>
    <w:qFormat/>
    <w:rsid w:val="00E61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B6B"/>
    <w:rPr>
      <w:i/>
      <w:iCs/>
      <w:color w:val="2F5496" w:themeColor="accent1" w:themeShade="BF"/>
    </w:rPr>
  </w:style>
  <w:style w:type="character" w:styleId="ad">
    <w:name w:val="Intense Reference"/>
    <w:basedOn w:val="a0"/>
    <w:uiPriority w:val="32"/>
    <w:qFormat/>
    <w:rsid w:val="00E61B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