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BC27" w14:textId="77777777" w:rsidR="00B91D6C" w:rsidRDefault="00B91D6C">
      <w:pPr>
        <w:rPr>
          <w:rFonts w:hint="eastAsia"/>
        </w:rPr>
      </w:pPr>
      <w:r>
        <w:rPr>
          <w:rFonts w:hint="eastAsia"/>
        </w:rPr>
        <w:t>轩昂胆怯的拼音</w:t>
      </w:r>
    </w:p>
    <w:p w14:paraId="7A7C84A3" w14:textId="77777777" w:rsidR="00B91D6C" w:rsidRDefault="00B91D6C">
      <w:pPr>
        <w:rPr>
          <w:rFonts w:hint="eastAsia"/>
        </w:rPr>
      </w:pPr>
      <w:r>
        <w:rPr>
          <w:rFonts w:hint="eastAsia"/>
        </w:rPr>
        <w:t>“xuān áng dǎn qiè”这组拼音并不对应汉语中的常见成语或词汇，它可能是对特定语境下某个概念或者个人情感状态的描述。在汉语拼音系统中，“xuān áng”通常用来表示“轩昂”，而“dǎn qiè”则代表“胆怯”。这两个词各自蕴含着截然不同的意义，当它们并置时，似乎暗示了一种矛盾的状态或是内心深处复杂的情感交织。</w:t>
      </w:r>
    </w:p>
    <w:p w14:paraId="1B4635C1" w14:textId="77777777" w:rsidR="00B91D6C" w:rsidRDefault="00B91D6C">
      <w:pPr>
        <w:rPr>
          <w:rFonts w:hint="eastAsia"/>
        </w:rPr>
      </w:pPr>
    </w:p>
    <w:p w14:paraId="755E4183" w14:textId="77777777" w:rsidR="00B91D6C" w:rsidRDefault="00B91D6C">
      <w:pPr>
        <w:rPr>
          <w:rFonts w:hint="eastAsia"/>
        </w:rPr>
      </w:pPr>
      <w:r>
        <w:rPr>
          <w:rFonts w:hint="eastAsia"/>
        </w:rPr>
        <w:t>理解轩昂</w:t>
      </w:r>
    </w:p>
    <w:p w14:paraId="06388D97" w14:textId="77777777" w:rsidR="00B91D6C" w:rsidRDefault="00B91D6C">
      <w:pPr>
        <w:rPr>
          <w:rFonts w:hint="eastAsia"/>
        </w:rPr>
      </w:pPr>
      <w:r>
        <w:rPr>
          <w:rFonts w:hint="eastAsia"/>
        </w:rPr>
        <w:t>“轩昂”一词描绘的是一个人精神饱满、气宇不凡的姿态。这种态度不仅仅体现在外表上，更重要的是内在的自信与尊严。一个具有轩昂气质的人往往能够在各种环境中保持镇定自若，展现出非凡的魅力和领导力。他们敢于面对挑战，积极进取，并且相信自己有能力克服困难。这样的特质使得人们在社会交往中备受尊重和爱戴，成为众人眼中的焦点。</w:t>
      </w:r>
    </w:p>
    <w:p w14:paraId="0AC4491B" w14:textId="77777777" w:rsidR="00B91D6C" w:rsidRDefault="00B91D6C">
      <w:pPr>
        <w:rPr>
          <w:rFonts w:hint="eastAsia"/>
        </w:rPr>
      </w:pPr>
    </w:p>
    <w:p w14:paraId="4321A3D4" w14:textId="77777777" w:rsidR="00B91D6C" w:rsidRDefault="00B91D6C">
      <w:pPr>
        <w:rPr>
          <w:rFonts w:hint="eastAsia"/>
        </w:rPr>
      </w:pPr>
      <w:r>
        <w:rPr>
          <w:rFonts w:hint="eastAsia"/>
        </w:rPr>
        <w:t>解读胆怯</w:t>
      </w:r>
    </w:p>
    <w:p w14:paraId="401015D2" w14:textId="77777777" w:rsidR="00B91D6C" w:rsidRDefault="00B91D6C">
      <w:pPr>
        <w:rPr>
          <w:rFonts w:hint="eastAsia"/>
        </w:rPr>
      </w:pPr>
      <w:r>
        <w:rPr>
          <w:rFonts w:hint="eastAsia"/>
        </w:rPr>
        <w:t>相对而言，“胆怯”则是指因为害怕而表现出畏缩、不敢前进的心理状态。每个人在生活中都会遇到令自己感到恐惧的事物或情况，这可能是未知的挑战、他人的批评或者是失败的可能性。胆怯并不意味着懦弱，而是人类对于潜在威胁的一种本能反应。适度的胆怯可以帮助我们评估风险，避免不必要的伤害；然而，如果过度，则可能限制个人的成长和发展。</w:t>
      </w:r>
    </w:p>
    <w:p w14:paraId="632EA50A" w14:textId="77777777" w:rsidR="00B91D6C" w:rsidRDefault="00B91D6C">
      <w:pPr>
        <w:rPr>
          <w:rFonts w:hint="eastAsia"/>
        </w:rPr>
      </w:pPr>
    </w:p>
    <w:p w14:paraId="002BD9E2" w14:textId="77777777" w:rsidR="00B91D6C" w:rsidRDefault="00B91D6C">
      <w:pPr>
        <w:rPr>
          <w:rFonts w:hint="eastAsia"/>
        </w:rPr>
      </w:pPr>
      <w:r>
        <w:rPr>
          <w:rFonts w:hint="eastAsia"/>
        </w:rPr>
        <w:t>探讨矛盾共存</w:t>
      </w:r>
    </w:p>
    <w:p w14:paraId="704A8558" w14:textId="77777777" w:rsidR="00B91D6C" w:rsidRDefault="00B91D6C">
      <w:pPr>
        <w:rPr>
          <w:rFonts w:hint="eastAsia"/>
        </w:rPr>
      </w:pPr>
      <w:r>
        <w:rPr>
          <w:rFonts w:hint="eastAsia"/>
        </w:rPr>
        <w:t>将“轩昂”与“胆怯”放在一起思考，可以发现两者之间存在着深刻的对立统一关系。事实上，在现实生活中，许多人内心都同时存在这两种看似矛盾的情绪。一方面，他们渴望展现自己的才华和魅力，以轩昂之姿迎接生活的种种考验；另一方面，又不可避免地会遇到让自己感到不安和担忧的事情。正是这种内心的冲突推动着人们不断成长，学会如何在勇敢与谨慎之间找到平衡点。</w:t>
      </w:r>
    </w:p>
    <w:p w14:paraId="3CC9D06E" w14:textId="77777777" w:rsidR="00B91D6C" w:rsidRDefault="00B91D6C">
      <w:pPr>
        <w:rPr>
          <w:rFonts w:hint="eastAsia"/>
        </w:rPr>
      </w:pPr>
    </w:p>
    <w:p w14:paraId="36A9CFD6" w14:textId="77777777" w:rsidR="00B91D6C" w:rsidRDefault="00B91D6C">
      <w:pPr>
        <w:rPr>
          <w:rFonts w:hint="eastAsia"/>
        </w:rPr>
      </w:pPr>
      <w:r>
        <w:rPr>
          <w:rFonts w:hint="eastAsia"/>
        </w:rPr>
        <w:t>最后的总结</w:t>
      </w:r>
    </w:p>
    <w:p w14:paraId="1FFBCB06" w14:textId="77777777" w:rsidR="00B91D6C" w:rsidRDefault="00B91D6C">
      <w:pPr>
        <w:rPr>
          <w:rFonts w:hint="eastAsia"/>
        </w:rPr>
      </w:pPr>
      <w:r>
        <w:rPr>
          <w:rFonts w:hint="eastAsia"/>
        </w:rPr>
        <w:t>“xuān áng dǎn qiè”所传达的信息远超出了简单的词语组合，它反映了人性中普遍存在的复杂性和多样性。通过理解和接纳自身的不同面向，我们可以更加全面地认识自我，培养出既充满活力又稳重踏实的性格特点。无论是在个人发展还是人际交往方面，这样的品质都将为我们的生活增添更多的色彩和可能性。</w:t>
      </w:r>
    </w:p>
    <w:p w14:paraId="6DADF08D" w14:textId="77777777" w:rsidR="00B91D6C" w:rsidRDefault="00B91D6C">
      <w:pPr>
        <w:rPr>
          <w:rFonts w:hint="eastAsia"/>
        </w:rPr>
      </w:pPr>
    </w:p>
    <w:p w14:paraId="1B22A2B3" w14:textId="77777777" w:rsidR="00B91D6C" w:rsidRDefault="00B91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C5299" w14:textId="44F23687" w:rsidR="00AB530B" w:rsidRDefault="00AB530B"/>
    <w:sectPr w:rsidR="00AB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0B"/>
    <w:rsid w:val="003B267A"/>
    <w:rsid w:val="00AB530B"/>
    <w:rsid w:val="00B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8AE1B-B370-49CF-8938-E2337A1E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