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41FA" w14:textId="77777777" w:rsidR="00C3456D" w:rsidRDefault="00C3456D">
      <w:pPr>
        <w:rPr>
          <w:rFonts w:hint="eastAsia"/>
        </w:rPr>
      </w:pPr>
      <w:r>
        <w:rPr>
          <w:rFonts w:hint="eastAsia"/>
        </w:rPr>
        <w:t>神经紊乱的拼音：shén jīng luàn dùn</w:t>
      </w:r>
    </w:p>
    <w:p w14:paraId="52FDC7DA" w14:textId="77777777" w:rsidR="00C3456D" w:rsidRDefault="00C3456D">
      <w:pPr>
        <w:rPr>
          <w:rFonts w:hint="eastAsia"/>
        </w:rPr>
      </w:pPr>
      <w:r>
        <w:rPr>
          <w:rFonts w:hint="eastAsia"/>
        </w:rPr>
        <w:t>在汉语中，“神经紊乱”读作“shén jīng luàn dùn”。这个词语描述了一种健康状况，其中神经系统无法正常工作，导致一系列心理和生理上的症状。它并不是一个具体的医学诊断，而是一个通俗的说法，涵盖了多种可能与神经系统功能失调相关的病症。接下来，我们将深入了解神经紊乱的含义、成因、症状以及应对策略。</w:t>
      </w:r>
    </w:p>
    <w:p w14:paraId="3D2AFC4B" w14:textId="77777777" w:rsidR="00C3456D" w:rsidRDefault="00C3456D">
      <w:pPr>
        <w:rPr>
          <w:rFonts w:hint="eastAsia"/>
        </w:rPr>
      </w:pPr>
    </w:p>
    <w:p w14:paraId="4A5473B4" w14:textId="77777777" w:rsidR="00C3456D" w:rsidRDefault="00C3456D">
      <w:pPr>
        <w:rPr>
          <w:rFonts w:hint="eastAsia"/>
        </w:rPr>
      </w:pPr>
      <w:r>
        <w:rPr>
          <w:rFonts w:hint="eastAsia"/>
        </w:rPr>
        <w:t>什么是神经紊乱？</w:t>
      </w:r>
    </w:p>
    <w:p w14:paraId="311A651A" w14:textId="77777777" w:rsidR="00C3456D" w:rsidRDefault="00C3456D">
      <w:pPr>
        <w:rPr>
          <w:rFonts w:hint="eastAsia"/>
        </w:rPr>
      </w:pPr>
      <w:r>
        <w:rPr>
          <w:rFonts w:hint="eastAsia"/>
        </w:rPr>
        <w:t>神经紊乱是指人体的神经系统，包括大脑、脊髓及周围神经，在受到各种内外因素影响下，出现异常的工作状态。这种紊乱可能会干扰神经信号的传递，进而影响到身体的各种机能。例如，一个人可能会经历情绪波动、失眠、头痛等不适感，这些都是神经系统未能有效调节的最后的总结。由于神经系统的复杂性，神经紊乱的表现形式多样，而且往往难以精确定位具体的问题所在。</w:t>
      </w:r>
    </w:p>
    <w:p w14:paraId="4F33B053" w14:textId="77777777" w:rsidR="00C3456D" w:rsidRDefault="00C3456D">
      <w:pPr>
        <w:rPr>
          <w:rFonts w:hint="eastAsia"/>
        </w:rPr>
      </w:pPr>
    </w:p>
    <w:p w14:paraId="5CD775C8" w14:textId="77777777" w:rsidR="00C3456D" w:rsidRDefault="00C3456D">
      <w:pPr>
        <w:rPr>
          <w:rFonts w:hint="eastAsia"/>
        </w:rPr>
      </w:pPr>
      <w:r>
        <w:rPr>
          <w:rFonts w:hint="eastAsia"/>
        </w:rPr>
        <w:t>神经紊乱的成因</w:t>
      </w:r>
    </w:p>
    <w:p w14:paraId="1F406B63" w14:textId="77777777" w:rsidR="00C3456D" w:rsidRDefault="00C3456D">
      <w:pPr>
        <w:rPr>
          <w:rFonts w:hint="eastAsia"/>
        </w:rPr>
      </w:pPr>
      <w:r>
        <w:rPr>
          <w:rFonts w:hint="eastAsia"/>
        </w:rPr>
        <w:t>引发神经紊乱的原因有很多，既可能是遗传因素造成的，也可能是生活方式或环境变化引起的。长期的压力、焦虑、抑郁等精神状态，是导致神经紊乱的常见诱因之一。不规律的生活作息、营养不良、药物副作用、化学物质暴露等外部因素，也可能对神经系统造成损害。对于一些人来说，突然的生活变故或创伤事件，如亲人离世、失业等，都可能成为触发神经紊乱的关键因素。因此，了解个人的历史和生活环境，对于评估和处理神经紊乱至关重要。</w:t>
      </w:r>
    </w:p>
    <w:p w14:paraId="7CA7D370" w14:textId="77777777" w:rsidR="00C3456D" w:rsidRDefault="00C3456D">
      <w:pPr>
        <w:rPr>
          <w:rFonts w:hint="eastAsia"/>
        </w:rPr>
      </w:pPr>
    </w:p>
    <w:p w14:paraId="12AFA16D" w14:textId="77777777" w:rsidR="00C3456D" w:rsidRDefault="00C3456D">
      <w:pPr>
        <w:rPr>
          <w:rFonts w:hint="eastAsia"/>
        </w:rPr>
      </w:pPr>
      <w:r>
        <w:rPr>
          <w:rFonts w:hint="eastAsia"/>
        </w:rPr>
        <w:t>神经紊乱的症状</w:t>
      </w:r>
    </w:p>
    <w:p w14:paraId="38ABB8F7" w14:textId="77777777" w:rsidR="00C3456D" w:rsidRDefault="00C3456D">
      <w:pPr>
        <w:rPr>
          <w:rFonts w:hint="eastAsia"/>
        </w:rPr>
      </w:pPr>
      <w:r>
        <w:rPr>
          <w:rFonts w:hint="eastAsia"/>
        </w:rPr>
        <w:t>神经紊乱的症状因个体差异和受影响的神经区域不同而异。常见的症状包括但不限于：持续性的疲劳感、注意力难以集中、记忆力减退、情绪不稳定、睡眠障碍、肌肉紧张或疼痛、头晕目眩等。在某些情况下，患者还可能出现胃肠道问题，如消化不良或腹泻，这是因为自主神经系统也参与了内脏器官的功能调控。值得注意的是，并非所有这些症状都会同时出现在一个人身上，且症状的严重程度也会有所不同。</w:t>
      </w:r>
    </w:p>
    <w:p w14:paraId="6CC5A13B" w14:textId="77777777" w:rsidR="00C3456D" w:rsidRDefault="00C3456D">
      <w:pPr>
        <w:rPr>
          <w:rFonts w:hint="eastAsia"/>
        </w:rPr>
      </w:pPr>
    </w:p>
    <w:p w14:paraId="146406F5" w14:textId="77777777" w:rsidR="00C3456D" w:rsidRDefault="00C3456D">
      <w:pPr>
        <w:rPr>
          <w:rFonts w:hint="eastAsia"/>
        </w:rPr>
      </w:pPr>
      <w:r>
        <w:rPr>
          <w:rFonts w:hint="eastAsia"/>
        </w:rPr>
        <w:t>如何应对神经紊乱</w:t>
      </w:r>
    </w:p>
    <w:p w14:paraId="257AE73B" w14:textId="77777777" w:rsidR="00C3456D" w:rsidRDefault="00C3456D">
      <w:pPr>
        <w:rPr>
          <w:rFonts w:hint="eastAsia"/>
        </w:rPr>
      </w:pPr>
      <w:r>
        <w:rPr>
          <w:rFonts w:hint="eastAsia"/>
        </w:rPr>
        <w:t>面对神经紊乱，首先要做的是寻求专业医生的帮助，以便得到准确的诊断和个性化的治疗方案。治疗方法可以是多方面的，从药物治疗到心理咨询，再到生活方式的调整。药物可以帮助缓解症状，但它们通常不是唯一的解决方案。心理治疗，如认知行为疗法，有助于改变负面思维模式，提高应对压力的能力。与此保持健康的生活方式，比如规律的运动、充足的休息、均衡的饮食，对于改善整体健康状况同样重要。建立良好的社会支持网络，家人和朋友的理解和支持，也是克服神经紊乱不可或缺的力量。</w:t>
      </w:r>
    </w:p>
    <w:p w14:paraId="298046B0" w14:textId="77777777" w:rsidR="00C3456D" w:rsidRDefault="00C3456D">
      <w:pPr>
        <w:rPr>
          <w:rFonts w:hint="eastAsia"/>
        </w:rPr>
      </w:pPr>
    </w:p>
    <w:p w14:paraId="499F4481" w14:textId="77777777" w:rsidR="00C3456D" w:rsidRDefault="00C3456D">
      <w:pPr>
        <w:rPr>
          <w:rFonts w:hint="eastAsia"/>
        </w:rPr>
      </w:pPr>
      <w:r>
        <w:rPr>
          <w:rFonts w:hint="eastAsia"/>
        </w:rPr>
        <w:t>最后的总结</w:t>
      </w:r>
    </w:p>
    <w:p w14:paraId="53060E8C" w14:textId="77777777" w:rsidR="00C3456D" w:rsidRDefault="00C3456D">
      <w:pPr>
        <w:rPr>
          <w:rFonts w:hint="eastAsia"/>
        </w:rPr>
      </w:pPr>
      <w:r>
        <w:rPr>
          <w:rFonts w:hint="eastAsia"/>
        </w:rPr>
        <w:t>神经紊乱是一个复杂的健康问题，它提醒我们关注自身和他人的心理健康。通过增加对这一领域的认识，我们可以更好地预防和管理相关疾病，提升生活质量。如果你或你身边的人正遭受神经紊乱的困扰，不要犹豫，尽早采取行动，寻找适合的治疗和支持途径。记住，每个人都有权利享受健康的身心状态，而科学和关爱则是通往这一目标的重要桥梁。</w:t>
      </w:r>
    </w:p>
    <w:p w14:paraId="181A2E85" w14:textId="77777777" w:rsidR="00C3456D" w:rsidRDefault="00C3456D">
      <w:pPr>
        <w:rPr>
          <w:rFonts w:hint="eastAsia"/>
        </w:rPr>
      </w:pPr>
    </w:p>
    <w:p w14:paraId="5FDD3F03" w14:textId="77777777" w:rsidR="00C3456D" w:rsidRDefault="00C34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603FF" w14:textId="3F7753F9" w:rsidR="00B24429" w:rsidRDefault="00B24429"/>
    <w:sectPr w:rsidR="00B24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29"/>
    <w:rsid w:val="003B267A"/>
    <w:rsid w:val="00B24429"/>
    <w:rsid w:val="00C3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471E3-3FB9-4EA8-ACC8-AB625612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