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FE19" w14:textId="77777777" w:rsidR="00112BFA" w:rsidRDefault="00112BFA">
      <w:pPr>
        <w:rPr>
          <w:rFonts w:hint="eastAsia"/>
        </w:rPr>
      </w:pPr>
      <w:r>
        <w:rPr>
          <w:rFonts w:hint="eastAsia"/>
        </w:rPr>
        <w:t>矿的拼音和组词组</w:t>
      </w:r>
    </w:p>
    <w:p w14:paraId="3C3B58F9" w14:textId="77777777" w:rsidR="00112BFA" w:rsidRDefault="00112BFA">
      <w:pPr>
        <w:rPr>
          <w:rFonts w:hint="eastAsia"/>
        </w:rPr>
      </w:pPr>
      <w:r>
        <w:rPr>
          <w:rFonts w:hint="eastAsia"/>
        </w:rPr>
        <w:t>在汉语中，“矿”字的拼音为“kuàng”，它代表着自然界中蕴藏于地壳内部或表面之下，具有经济价值的矿物集合体。这些矿物资源对于人类社会的发展起着不可或缺的作用。接下来，我们将探讨与“矿”相关的拼音、组词以及其重要性。</w:t>
      </w:r>
    </w:p>
    <w:p w14:paraId="2E68CE73" w14:textId="77777777" w:rsidR="00112BFA" w:rsidRDefault="00112BFA">
      <w:pPr>
        <w:rPr>
          <w:rFonts w:hint="eastAsia"/>
        </w:rPr>
      </w:pPr>
    </w:p>
    <w:p w14:paraId="6DDAC637" w14:textId="77777777" w:rsidR="00112BFA" w:rsidRDefault="00112BFA">
      <w:pPr>
        <w:rPr>
          <w:rFonts w:hint="eastAsia"/>
        </w:rPr>
      </w:pPr>
      <w:r>
        <w:rPr>
          <w:rFonts w:hint="eastAsia"/>
        </w:rPr>
        <w:t>拼音</w:t>
      </w:r>
    </w:p>
    <w:p w14:paraId="168B8911" w14:textId="77777777" w:rsidR="00112BFA" w:rsidRDefault="00112BFA">
      <w:pPr>
        <w:rPr>
          <w:rFonts w:hint="eastAsia"/>
        </w:rPr>
      </w:pPr>
      <w:r>
        <w:rPr>
          <w:rFonts w:hint="eastAsia"/>
        </w:rPr>
        <w:t>“矿”的拼音是 kuàng，属于去声（第四声）。在汉语拼音系统里，每个汉字都有一个特定的发音规则，而“矿”这个字的发音清晰明了，便于记忆。对于学习汉语的人来说，掌握正确的拼音是理解汉字含义和正确使用词汇的基础。</w:t>
      </w:r>
    </w:p>
    <w:p w14:paraId="207B5AD4" w14:textId="77777777" w:rsidR="00112BFA" w:rsidRDefault="00112BFA">
      <w:pPr>
        <w:rPr>
          <w:rFonts w:hint="eastAsia"/>
        </w:rPr>
      </w:pPr>
    </w:p>
    <w:p w14:paraId="4C7FCB28" w14:textId="77777777" w:rsidR="00112BFA" w:rsidRDefault="00112BFA">
      <w:pPr>
        <w:rPr>
          <w:rFonts w:hint="eastAsia"/>
        </w:rPr>
      </w:pPr>
      <w:r>
        <w:rPr>
          <w:rFonts w:hint="eastAsia"/>
        </w:rPr>
        <w:t>组词</w:t>
      </w:r>
    </w:p>
    <w:p w14:paraId="5DF44981" w14:textId="77777777" w:rsidR="00112BFA" w:rsidRDefault="00112BFA">
      <w:pPr>
        <w:rPr>
          <w:rFonts w:hint="eastAsia"/>
        </w:rPr>
      </w:pPr>
      <w:r>
        <w:rPr>
          <w:rFonts w:hint="eastAsia"/>
        </w:rPr>
        <w:t>基于“矿”字，我们可以构建出一系列的词汇，这些词汇不仅丰富了语言表达，也反映了人们对矿产资源的认识和利用程度。例如：</w:t>
      </w:r>
    </w:p>
    <w:p w14:paraId="52DD4C5F" w14:textId="77777777" w:rsidR="00112BFA" w:rsidRDefault="00112BFA">
      <w:pPr>
        <w:rPr>
          <w:rFonts w:hint="eastAsia"/>
        </w:rPr>
      </w:pPr>
    </w:p>
    <w:p w14:paraId="1F98E6C8" w14:textId="77777777" w:rsidR="00112BFA" w:rsidRDefault="00112BFA">
      <w:pPr>
        <w:rPr>
          <w:rFonts w:hint="eastAsia"/>
        </w:rPr>
      </w:pPr>
      <w:r>
        <w:rPr>
          <w:rFonts w:hint="eastAsia"/>
        </w:rPr>
        <w:t>煤矿 (méi kuàng)：指的是含碳量较高的可燃沉积岩，是主要的化石燃料之一，对工业生产和居民生活有着重要的影响。</w:t>
      </w:r>
    </w:p>
    <w:p w14:paraId="1C22A2F0" w14:textId="77777777" w:rsidR="00112BFA" w:rsidRDefault="00112BFA">
      <w:pPr>
        <w:rPr>
          <w:rFonts w:hint="eastAsia"/>
        </w:rPr>
      </w:pPr>
    </w:p>
    <w:p w14:paraId="3CB5B59A" w14:textId="77777777" w:rsidR="00112BFA" w:rsidRDefault="00112BFA">
      <w:pPr>
        <w:rPr>
          <w:rFonts w:hint="eastAsia"/>
        </w:rPr>
      </w:pPr>
      <w:r>
        <w:rPr>
          <w:rFonts w:hint="eastAsia"/>
        </w:rPr>
        <w:t>矿山 (shān kuàng)：指含有矿床的山地地区，是进行矿业开采活动的地方。</w:t>
      </w:r>
    </w:p>
    <w:p w14:paraId="27B53213" w14:textId="77777777" w:rsidR="00112BFA" w:rsidRDefault="00112BFA">
      <w:pPr>
        <w:rPr>
          <w:rFonts w:hint="eastAsia"/>
        </w:rPr>
      </w:pPr>
    </w:p>
    <w:p w14:paraId="02411BB0" w14:textId="77777777" w:rsidR="00112BFA" w:rsidRDefault="00112BFA">
      <w:pPr>
        <w:rPr>
          <w:rFonts w:hint="eastAsia"/>
        </w:rPr>
      </w:pPr>
      <w:r>
        <w:rPr>
          <w:rFonts w:hint="eastAsia"/>
        </w:rPr>
        <w:t>矿石 (kuàng shí)：是指从地下开采出来的，含有有用成分的岩石，如铁矿石、铜矿石等。</w:t>
      </w:r>
    </w:p>
    <w:p w14:paraId="3E846153" w14:textId="77777777" w:rsidR="00112BFA" w:rsidRDefault="00112BFA">
      <w:pPr>
        <w:rPr>
          <w:rFonts w:hint="eastAsia"/>
        </w:rPr>
      </w:pPr>
    </w:p>
    <w:p w14:paraId="61D191F5" w14:textId="77777777" w:rsidR="00112BFA" w:rsidRDefault="00112BFA">
      <w:pPr>
        <w:rPr>
          <w:rFonts w:hint="eastAsia"/>
        </w:rPr>
      </w:pPr>
      <w:r>
        <w:rPr>
          <w:rFonts w:hint="eastAsia"/>
        </w:rPr>
        <w:t>矿物 (kuàng wù)：泛指所有自然形成的无机物质，它们构成了各种类型的矿石。</w:t>
      </w:r>
    </w:p>
    <w:p w14:paraId="0D8AC91C" w14:textId="77777777" w:rsidR="00112BFA" w:rsidRDefault="00112BFA">
      <w:pPr>
        <w:rPr>
          <w:rFonts w:hint="eastAsia"/>
        </w:rPr>
      </w:pPr>
    </w:p>
    <w:p w14:paraId="457A05CC" w14:textId="77777777" w:rsidR="00112BFA" w:rsidRDefault="00112BFA">
      <w:pPr>
        <w:rPr>
          <w:rFonts w:hint="eastAsia"/>
        </w:rPr>
      </w:pPr>
      <w:r>
        <w:rPr>
          <w:rFonts w:hint="eastAsia"/>
        </w:rPr>
        <w:t>矿工 (kuàng gōng)：从事采矿工作的劳动者，他们的工作环境往往艰苦且危险。</w:t>
      </w:r>
    </w:p>
    <w:p w14:paraId="4991855D" w14:textId="77777777" w:rsidR="00112BFA" w:rsidRDefault="00112BFA">
      <w:pPr>
        <w:rPr>
          <w:rFonts w:hint="eastAsia"/>
        </w:rPr>
      </w:pPr>
    </w:p>
    <w:p w14:paraId="5A424824" w14:textId="77777777" w:rsidR="00112BFA" w:rsidRDefault="00112BFA">
      <w:pPr>
        <w:rPr>
          <w:rFonts w:hint="eastAsia"/>
        </w:rPr>
      </w:pPr>
      <w:r>
        <w:rPr>
          <w:rFonts w:hint="eastAsia"/>
        </w:rPr>
        <w:t>矿难 (kuàng nàn)：指的是发生在矿山中的事故，通常会造成人员伤亡和财产损失。</w:t>
      </w:r>
    </w:p>
    <w:p w14:paraId="2E95703F" w14:textId="77777777" w:rsidR="00112BFA" w:rsidRDefault="00112BFA">
      <w:pPr>
        <w:rPr>
          <w:rFonts w:hint="eastAsia"/>
        </w:rPr>
      </w:pPr>
    </w:p>
    <w:p w14:paraId="36E3D305" w14:textId="77777777" w:rsidR="00112BFA" w:rsidRDefault="00112BFA">
      <w:pPr>
        <w:rPr>
          <w:rFonts w:hint="eastAsia"/>
        </w:rPr>
      </w:pPr>
      <w:r>
        <w:rPr>
          <w:rFonts w:hint="eastAsia"/>
        </w:rPr>
        <w:t>矿的重要性</w:t>
      </w:r>
    </w:p>
    <w:p w14:paraId="2CFE387F" w14:textId="77777777" w:rsidR="00112BFA" w:rsidRDefault="00112BFA">
      <w:pPr>
        <w:rPr>
          <w:rFonts w:hint="eastAsia"/>
        </w:rPr>
      </w:pPr>
      <w:r>
        <w:rPr>
          <w:rFonts w:hint="eastAsia"/>
        </w:rPr>
        <w:t>矿产资源是国家经济发展的基石。无论是建筑行业所需的石材、钢铁制造需要的铁矿石，还是电子产业依赖的稀有金属，都离不开矿产资源的支持。随着科技的进步，新能源领域对锂矿、钴矿等的需求日益增长，这也促使各国加大对矿产资源的勘探和开发力度。</w:t>
      </w:r>
    </w:p>
    <w:p w14:paraId="7B27C89C" w14:textId="77777777" w:rsidR="00112BFA" w:rsidRDefault="00112BFA">
      <w:pPr>
        <w:rPr>
          <w:rFonts w:hint="eastAsia"/>
        </w:rPr>
      </w:pPr>
    </w:p>
    <w:p w14:paraId="73FBBFEF" w14:textId="77777777" w:rsidR="00112BFA" w:rsidRDefault="00112BFA">
      <w:pPr>
        <w:rPr>
          <w:rFonts w:hint="eastAsia"/>
        </w:rPr>
      </w:pPr>
      <w:r>
        <w:rPr>
          <w:rFonts w:hint="eastAsia"/>
        </w:rPr>
        <w:t>然而，矿产资源的开发和利用必须遵循可持续发展的原则。一方面要确保资源的有效利用，避免浪费；另一方面也要重视环境保护，减少对生态系统的负面影响。因此，合理规划矿产资源的开采，并积极推广绿色矿业技术，成为了当今世界面临的一项重大课题。</w:t>
      </w:r>
    </w:p>
    <w:p w14:paraId="26E394A8" w14:textId="77777777" w:rsidR="00112BFA" w:rsidRDefault="00112BFA">
      <w:pPr>
        <w:rPr>
          <w:rFonts w:hint="eastAsia"/>
        </w:rPr>
      </w:pPr>
    </w:p>
    <w:p w14:paraId="1285A4D6" w14:textId="77777777" w:rsidR="00112BFA" w:rsidRDefault="00112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5CCE7" w14:textId="03CAB4C5" w:rsidR="00203CF1" w:rsidRDefault="00203CF1"/>
    <w:sectPr w:rsidR="0020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F1"/>
    <w:rsid w:val="00112BFA"/>
    <w:rsid w:val="00203CF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C98F4-F398-4F94-839F-C7013623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