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D407" w14:textId="77777777" w:rsidR="00C52BD2" w:rsidRDefault="00C52BD2">
      <w:pPr>
        <w:rPr>
          <w:rFonts w:hint="eastAsia"/>
        </w:rPr>
      </w:pPr>
      <w:r>
        <w:rPr>
          <w:rFonts w:hint="eastAsia"/>
        </w:rPr>
        <w:t>梨的拼音怎么写的</w:t>
      </w:r>
    </w:p>
    <w:p w14:paraId="6B6D5DF8" w14:textId="77777777" w:rsidR="00C52BD2" w:rsidRDefault="00C52BD2">
      <w:pPr>
        <w:rPr>
          <w:rFonts w:hint="eastAsia"/>
        </w:rPr>
      </w:pPr>
      <w:r>
        <w:rPr>
          <w:rFonts w:hint="eastAsia"/>
        </w:rPr>
        <w:t>在汉语的世界里，每个汉字都有其独特的发音和书写方式。对于“梨”这个字而言，它的拼音是“lí”。拼音作为现代汉语普通话的音标系统，是学习中文不可或缺的一部分。它帮助人们正确地读出每一个汉字，确保交流的准确性和流畅性。“梨”的拼音究竟是如何构成的呢？我们来一探究竟。</w:t>
      </w:r>
    </w:p>
    <w:p w14:paraId="65B037FA" w14:textId="77777777" w:rsidR="00C52BD2" w:rsidRDefault="00C52BD2">
      <w:pPr>
        <w:rPr>
          <w:rFonts w:hint="eastAsia"/>
        </w:rPr>
      </w:pPr>
    </w:p>
    <w:p w14:paraId="6E9974AD" w14:textId="77777777" w:rsidR="00C52BD2" w:rsidRDefault="00C52BD2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7C72F94" w14:textId="77777777" w:rsidR="00C52BD2" w:rsidRDefault="00C52BD2">
      <w:pPr>
        <w:rPr>
          <w:rFonts w:hint="eastAsia"/>
        </w:rPr>
      </w:pPr>
      <w:r>
        <w:rPr>
          <w:rFonts w:hint="eastAsia"/>
        </w:rPr>
        <w:t>拼音是由声母和韵母两部分组成的。“梨”的拼音中，声母为“l”，这是一个清辅音，发音时舌尖轻轻抵住上齿龈，气流从狭窄的缝隙间挤出，产生摩擦音。韵母则是“í”，属于前高不圆唇元音。当这两个部分结合起来，就形成了“lí”这个完整的音节，读起来轻快而清晰，如同春日里微风拂过梨花般柔和。</w:t>
      </w:r>
    </w:p>
    <w:p w14:paraId="38260E21" w14:textId="77777777" w:rsidR="00C52BD2" w:rsidRDefault="00C52BD2">
      <w:pPr>
        <w:rPr>
          <w:rFonts w:hint="eastAsia"/>
        </w:rPr>
      </w:pPr>
    </w:p>
    <w:p w14:paraId="3660C3A7" w14:textId="77777777" w:rsidR="00C52BD2" w:rsidRDefault="00C52BD2">
      <w:pPr>
        <w:rPr>
          <w:rFonts w:hint="eastAsia"/>
        </w:rPr>
      </w:pPr>
      <w:r>
        <w:rPr>
          <w:rFonts w:hint="eastAsia"/>
        </w:rPr>
        <w:t>声调的重要性</w:t>
      </w:r>
    </w:p>
    <w:p w14:paraId="342A1DE3" w14:textId="77777777" w:rsidR="00C52BD2" w:rsidRDefault="00C52BD2">
      <w:pPr>
        <w:rPr>
          <w:rFonts w:hint="eastAsia"/>
        </w:rPr>
      </w:pPr>
      <w:r>
        <w:rPr>
          <w:rFonts w:hint="eastAsia"/>
        </w:rPr>
        <w:t>在汉语拼音中，除了声母和韵母外，声调也是不可忽视的一环。普通话中有四个基本声调，以及一个轻声。对于“lí”来说，它带有第二声（阳平），即声音由低到高扬起。声调的变化可以改变词语的意义，因此准确的声调对于正确理解和使用词汇至关重要。例如，“lí”（第二声）指的是梨这种水果，而如果把声调变为第一声“li1”，则可能代表其他含义。</w:t>
      </w:r>
    </w:p>
    <w:p w14:paraId="1B3D1EAC" w14:textId="77777777" w:rsidR="00C52BD2" w:rsidRDefault="00C52BD2">
      <w:pPr>
        <w:rPr>
          <w:rFonts w:hint="eastAsia"/>
        </w:rPr>
      </w:pPr>
    </w:p>
    <w:p w14:paraId="13A2E244" w14:textId="77777777" w:rsidR="00C52BD2" w:rsidRDefault="00C52BD2">
      <w:pPr>
        <w:rPr>
          <w:rFonts w:hint="eastAsia"/>
        </w:rPr>
      </w:pPr>
      <w:r>
        <w:rPr>
          <w:rFonts w:hint="eastAsia"/>
        </w:rPr>
        <w:t>学习方法与技巧</w:t>
      </w:r>
    </w:p>
    <w:p w14:paraId="35D343B4" w14:textId="77777777" w:rsidR="00C52BD2" w:rsidRDefault="00C52BD2">
      <w:pPr>
        <w:rPr>
          <w:rFonts w:hint="eastAsia"/>
        </w:rPr>
      </w:pPr>
      <w:r>
        <w:rPr>
          <w:rFonts w:hint="eastAsia"/>
        </w:rPr>
        <w:t>要掌握像“lí”这样的拼音，并非一蹴而就。初学者可以通过反复练习发音，聆听标准的语音材料，模仿正确的语调，逐渐培养对拼音的感觉。利用多媒体资源，如视频教程、音频文件等，也可以大大提升学习效果。结合实物进行联想记忆，比如看到梨子时就联想到它的拼音“lí”，这样既有趣又能加深印象。</w:t>
      </w:r>
    </w:p>
    <w:p w14:paraId="1730ADE6" w14:textId="77777777" w:rsidR="00C52BD2" w:rsidRDefault="00C52BD2">
      <w:pPr>
        <w:rPr>
          <w:rFonts w:hint="eastAsia"/>
        </w:rPr>
      </w:pPr>
    </w:p>
    <w:p w14:paraId="32D9E036" w14:textId="77777777" w:rsidR="00C52BD2" w:rsidRDefault="00C52BD2">
      <w:pPr>
        <w:rPr>
          <w:rFonts w:hint="eastAsia"/>
        </w:rPr>
      </w:pPr>
      <w:r>
        <w:rPr>
          <w:rFonts w:hint="eastAsia"/>
        </w:rPr>
        <w:t>文化中的梨</w:t>
      </w:r>
    </w:p>
    <w:p w14:paraId="37312E89" w14:textId="77777777" w:rsidR="00C52BD2" w:rsidRDefault="00C52BD2">
      <w:pPr>
        <w:rPr>
          <w:rFonts w:hint="eastAsia"/>
        </w:rPr>
      </w:pPr>
      <w:r>
        <w:rPr>
          <w:rFonts w:hint="eastAsia"/>
        </w:rPr>
        <w:t>梨在中国文化中占据着特殊的地位。它不仅是一种美味可口的水果，还象征着纯洁、长寿等美好寓意。古往今来，无数诗人墨客以梨入诗，留下了众多脍炙人口的佳作。无论是“忽如一夜春风来，千树万树梨花开”的浪漫，还是“玉容寂寞泪阑干，梨花一枝春带雨”的哀愁，都展现了梨所蕴含的文化魅力。通过了解这些诗歌背后的故事，我们可以更好地感受汉语之美，也更加深刻地理解“lí”这个简单却又充满故事的拼音。</w:t>
      </w:r>
    </w:p>
    <w:p w14:paraId="5E6EEDAC" w14:textId="77777777" w:rsidR="00C52BD2" w:rsidRDefault="00C52BD2">
      <w:pPr>
        <w:rPr>
          <w:rFonts w:hint="eastAsia"/>
        </w:rPr>
      </w:pPr>
    </w:p>
    <w:p w14:paraId="15CC3EF5" w14:textId="77777777" w:rsidR="00C52BD2" w:rsidRDefault="00C52BD2">
      <w:pPr>
        <w:rPr>
          <w:rFonts w:hint="eastAsia"/>
        </w:rPr>
      </w:pPr>
      <w:r>
        <w:rPr>
          <w:rFonts w:hint="eastAsia"/>
        </w:rPr>
        <w:t>最后的总结</w:t>
      </w:r>
    </w:p>
    <w:p w14:paraId="7E4A09D0" w14:textId="77777777" w:rsidR="00C52BD2" w:rsidRDefault="00C52BD2">
      <w:pPr>
        <w:rPr>
          <w:rFonts w:hint="eastAsia"/>
        </w:rPr>
      </w:pPr>
      <w:r>
        <w:rPr>
          <w:rFonts w:hint="eastAsia"/>
        </w:rPr>
        <w:t>“梨”的拼音写作“lí”，它由特定的声母、韵母及声调组成。通过对拼音的学习，不仅可以准确地发出每个汉字的声音，还能深入了解汉字背后丰富的文化和历史内涵。希望每位读者都能在这个过程中找到乐趣，享受探索汉语拼音的乐趣。</w:t>
      </w:r>
    </w:p>
    <w:p w14:paraId="103B6281" w14:textId="77777777" w:rsidR="00C52BD2" w:rsidRDefault="00C52BD2">
      <w:pPr>
        <w:rPr>
          <w:rFonts w:hint="eastAsia"/>
        </w:rPr>
      </w:pPr>
    </w:p>
    <w:p w14:paraId="6D8D16C1" w14:textId="77777777" w:rsidR="00C52BD2" w:rsidRDefault="00C52B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0B24F" w14:textId="513EB405" w:rsidR="001621E7" w:rsidRDefault="001621E7"/>
    <w:sectPr w:rsidR="0016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E7"/>
    <w:rsid w:val="001621E7"/>
    <w:rsid w:val="003B267A"/>
    <w:rsid w:val="00C5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23342-0D39-4749-9F79-1B25C743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