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1E7" w14:textId="77777777" w:rsidR="006878BF" w:rsidRDefault="006878BF">
      <w:pPr>
        <w:rPr>
          <w:rFonts w:hint="eastAsia"/>
        </w:rPr>
      </w:pPr>
      <w:r>
        <w:rPr>
          <w:rFonts w:hint="eastAsia"/>
        </w:rPr>
        <w:t>李柯良的拼音怎么写的</w:t>
      </w:r>
    </w:p>
    <w:p w14:paraId="034F1329" w14:textId="77777777" w:rsidR="006878BF" w:rsidRDefault="006878BF">
      <w:pPr>
        <w:rPr>
          <w:rFonts w:hint="eastAsia"/>
        </w:rPr>
      </w:pPr>
      <w:r>
        <w:rPr>
          <w:rFonts w:hint="eastAsia"/>
        </w:rPr>
        <w:t>在汉语拼音体系中，每个汉字都有其对应的发音符号，即拼音。对于名字“李柯良”而言，它的拼音写法是：“Li Ke Liang”。首先我们来看“李”，这是一个非常常见的中国姓氏，在汉语拼音中被拼作“Li”，它是一个阴平声调，用阿拉伯数字标记为第一声。</w:t>
      </w:r>
    </w:p>
    <w:p w14:paraId="65CF9DC9" w14:textId="77777777" w:rsidR="006878BF" w:rsidRDefault="006878BF">
      <w:pPr>
        <w:rPr>
          <w:rFonts w:hint="eastAsia"/>
        </w:rPr>
      </w:pPr>
    </w:p>
    <w:p w14:paraId="373F4B28" w14:textId="77777777" w:rsidR="006878BF" w:rsidRDefault="006878BF">
      <w:pPr>
        <w:rPr>
          <w:rFonts w:hint="eastAsia"/>
        </w:rPr>
      </w:pPr>
      <w:r>
        <w:rPr>
          <w:rFonts w:hint="eastAsia"/>
        </w:rPr>
        <w:t>解析“柯”的拼音</w:t>
      </w:r>
    </w:p>
    <w:p w14:paraId="29260CFA" w14:textId="77777777" w:rsidR="006878BF" w:rsidRDefault="006878BF">
      <w:pPr>
        <w:rPr>
          <w:rFonts w:hint="eastAsia"/>
        </w:rPr>
      </w:pPr>
      <w:r>
        <w:rPr>
          <w:rFonts w:hint="eastAsia"/>
        </w:rPr>
        <w:t>接下来是名字中的第二个字“柯”。这个字在汉语拼音中的表示是“Ke”，同样是一个阴平声调，也就是第一声。虽然“柯”字不如“李”字那般常见，但它也有着悠久的历史和丰富的文化内涵，在一些地方可能是比较有特色的姓氏或者是作为名字的一部分出现。</w:t>
      </w:r>
    </w:p>
    <w:p w14:paraId="4D286B27" w14:textId="77777777" w:rsidR="006878BF" w:rsidRDefault="006878BF">
      <w:pPr>
        <w:rPr>
          <w:rFonts w:hint="eastAsia"/>
        </w:rPr>
      </w:pPr>
    </w:p>
    <w:p w14:paraId="7A1B3315" w14:textId="77777777" w:rsidR="006878BF" w:rsidRDefault="006878BF">
      <w:pPr>
        <w:rPr>
          <w:rFonts w:hint="eastAsia"/>
        </w:rPr>
      </w:pPr>
      <w:r>
        <w:rPr>
          <w:rFonts w:hint="eastAsia"/>
        </w:rPr>
        <w:t>探讨“良”的拼音表达</w:t>
      </w:r>
    </w:p>
    <w:p w14:paraId="555986D5" w14:textId="77777777" w:rsidR="006878BF" w:rsidRDefault="006878BF">
      <w:pPr>
        <w:rPr>
          <w:rFonts w:hint="eastAsia"/>
        </w:rPr>
      </w:pPr>
      <w:r>
        <w:rPr>
          <w:rFonts w:hint="eastAsia"/>
        </w:rPr>
        <w:t>最后一个是“良”字，其拼音为“Liang”，也是一个阴平声调（第一声）。这个字经常出现在人名之中，寓意美好、善良等正面的意义，是中国传统文化中所推崇的一种品德。</w:t>
      </w:r>
    </w:p>
    <w:p w14:paraId="3802439F" w14:textId="77777777" w:rsidR="006878BF" w:rsidRDefault="006878BF">
      <w:pPr>
        <w:rPr>
          <w:rFonts w:hint="eastAsia"/>
        </w:rPr>
      </w:pPr>
    </w:p>
    <w:p w14:paraId="0C53CEC2" w14:textId="77777777" w:rsidR="006878BF" w:rsidRDefault="006878BF">
      <w:pPr>
        <w:rPr>
          <w:rFonts w:hint="eastAsia"/>
        </w:rPr>
      </w:pPr>
      <w:r>
        <w:rPr>
          <w:rFonts w:hint="eastAsia"/>
        </w:rPr>
        <w:t>最后的总结：李柯良拼音全貌</w:t>
      </w:r>
    </w:p>
    <w:p w14:paraId="3571B16C" w14:textId="77777777" w:rsidR="006878BF" w:rsidRDefault="006878BF">
      <w:pPr>
        <w:rPr>
          <w:rFonts w:hint="eastAsia"/>
        </w:rPr>
      </w:pPr>
      <w:r>
        <w:rPr>
          <w:rFonts w:hint="eastAsia"/>
        </w:rPr>
        <w:t>“李柯良”的完整拼音形式就是“Li Ke Liang”，三个字均为阴平声调。值得注意的是，在正式文件或者对外交流时，通常会使用大写字母来表示姓，并且姓与名之间会有一个空格隔开，因此最规范的形式应该是“LI Ke liang”。当我们将这三个字连起来读的时候，它们共同构成了一个和谐且富有节奏感的名字，体现了中文名字的独特魅力。</w:t>
      </w:r>
    </w:p>
    <w:p w14:paraId="36258821" w14:textId="77777777" w:rsidR="006878BF" w:rsidRDefault="006878BF">
      <w:pPr>
        <w:rPr>
          <w:rFonts w:hint="eastAsia"/>
        </w:rPr>
      </w:pPr>
    </w:p>
    <w:p w14:paraId="46CA507F" w14:textId="77777777" w:rsidR="006878BF" w:rsidRDefault="006878BF">
      <w:pPr>
        <w:rPr>
          <w:rFonts w:hint="eastAsia"/>
        </w:rPr>
      </w:pPr>
      <w:r>
        <w:rPr>
          <w:rFonts w:hint="eastAsia"/>
        </w:rPr>
        <w:t>拼音的重要性及其应用场景</w:t>
      </w:r>
    </w:p>
    <w:p w14:paraId="5343D36C" w14:textId="77777777" w:rsidR="006878BF" w:rsidRDefault="006878BF">
      <w:pPr>
        <w:rPr>
          <w:rFonts w:hint="eastAsia"/>
        </w:rPr>
      </w:pPr>
      <w:r>
        <w:rPr>
          <w:rFonts w:hint="eastAsia"/>
        </w:rPr>
        <w:t>汉语拼音不仅是帮助人们正确发音的重要工具，而且在很多场景下都发挥着不可替代的作用。例如，在国际交流中，汉语拼音可以作为外国人学习中文的一个入门桥梁；在国内教育体系里，它是小学生识字认词的基础；在网络时代，拼音输入法更是让打字变得更加便捷高效。对于像“李柯良”这样的个人姓名来说，准确地写出其拼音有助于他人更好地理解和记忆这个名字，同时也展示了对语言文化的尊重。</w:t>
      </w:r>
    </w:p>
    <w:p w14:paraId="258648BB" w14:textId="77777777" w:rsidR="006878BF" w:rsidRDefault="006878BF">
      <w:pPr>
        <w:rPr>
          <w:rFonts w:hint="eastAsia"/>
        </w:rPr>
      </w:pPr>
    </w:p>
    <w:p w14:paraId="56E5BFF4" w14:textId="77777777" w:rsidR="006878BF" w:rsidRDefault="006878BF">
      <w:pPr>
        <w:rPr>
          <w:rFonts w:hint="eastAsia"/>
        </w:rPr>
      </w:pPr>
      <w:r>
        <w:rPr>
          <w:rFonts w:hint="eastAsia"/>
        </w:rPr>
        <w:t>最后的总结</w:t>
      </w:r>
    </w:p>
    <w:p w14:paraId="5FC43F6A" w14:textId="77777777" w:rsidR="006878BF" w:rsidRDefault="006878BF">
      <w:pPr>
        <w:rPr>
          <w:rFonts w:hint="eastAsia"/>
        </w:rPr>
      </w:pPr>
      <w:r>
        <w:rPr>
          <w:rFonts w:hint="eastAsia"/>
        </w:rPr>
        <w:t>通过上述介绍，相信读者朋友们对“李柯良”的拼音写法已经有了清晰的认识。汉语拼音作为连接汉语世界和其他语言世界的纽带，承载着传播中国文化的责任。无论是日常生活中还是学术研究中，掌握正确的拼音知识都是非常有益的。</w:t>
      </w:r>
    </w:p>
    <w:p w14:paraId="500A6879" w14:textId="77777777" w:rsidR="006878BF" w:rsidRDefault="006878BF">
      <w:pPr>
        <w:rPr>
          <w:rFonts w:hint="eastAsia"/>
        </w:rPr>
      </w:pPr>
    </w:p>
    <w:p w14:paraId="2F65867A" w14:textId="77777777" w:rsidR="006878BF" w:rsidRDefault="00687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CC1F3" w14:textId="3A56CF8F" w:rsidR="003921B4" w:rsidRDefault="003921B4"/>
    <w:sectPr w:rsidR="0039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B4"/>
    <w:rsid w:val="003921B4"/>
    <w:rsid w:val="003B267A"/>
    <w:rsid w:val="006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A8C08-667F-491D-B278-FF18FE1E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