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CD58" w14:textId="77777777" w:rsidR="00EA6647" w:rsidRDefault="00EA6647">
      <w:pPr>
        <w:rPr>
          <w:rFonts w:hint="eastAsia"/>
        </w:rPr>
      </w:pPr>
      <w:r>
        <w:rPr>
          <w:rFonts w:hint="eastAsia"/>
        </w:rPr>
        <w:t>撅的拼音：juē</w:t>
      </w:r>
    </w:p>
    <w:p w14:paraId="768344A8" w14:textId="77777777" w:rsidR="00EA6647" w:rsidRDefault="00EA6647">
      <w:pPr>
        <w:rPr>
          <w:rFonts w:hint="eastAsia"/>
        </w:rPr>
      </w:pPr>
      <w:r>
        <w:rPr>
          <w:rFonts w:hint="eastAsia"/>
        </w:rPr>
        <w:t>“撅”字在汉语中是一个多义词，它主要用来描述一种物理动作或是表达情感的一种姿态。这个字的拼音为 juē，在不同的语境下，可以带有轻微的贬义或幽默感。在普通话里，“撅”通常指的是把某物向上翘起的动作，比如猪的鼻子或者是人在生气时撅起的嘴巴。它也可以指代一种倔强不屈的性格特征。</w:t>
      </w:r>
    </w:p>
    <w:p w14:paraId="5196929E" w14:textId="77777777" w:rsidR="00EA6647" w:rsidRDefault="00EA6647">
      <w:pPr>
        <w:rPr>
          <w:rFonts w:hint="eastAsia"/>
        </w:rPr>
      </w:pPr>
    </w:p>
    <w:p w14:paraId="0E4D15F6" w14:textId="77777777" w:rsidR="00EA6647" w:rsidRDefault="00EA6647">
      <w:pPr>
        <w:rPr>
          <w:rFonts w:hint="eastAsia"/>
        </w:rPr>
      </w:pPr>
      <w:r>
        <w:rPr>
          <w:rFonts w:hint="eastAsia"/>
        </w:rPr>
        <w:t>关于“撅”的日常用法</w:t>
      </w:r>
    </w:p>
    <w:p w14:paraId="0D51598B" w14:textId="77777777" w:rsidR="00EA6647" w:rsidRDefault="00EA6647">
      <w:pPr>
        <w:rPr>
          <w:rFonts w:hint="eastAsia"/>
        </w:rPr>
      </w:pPr>
      <w:r>
        <w:rPr>
          <w:rFonts w:hint="eastAsia"/>
        </w:rPr>
        <w:t>在日常生活中，“撅嘴”是“撅”最常见的一种用法，指的是人因为不满、生气或者撒娇而将嘴唇向外突出。这种表情通常是短暂的情绪表达，可能伴随着其他肢体语言，如双手叉腰、转过头去等。孩子们和年轻人更常使用这样的方式来传达他们的小情绪。“撅”也可以用于形容物体的形状，例如某些动物的鼻子形态，或者是家具的一角因损坏而翘起的样子。</w:t>
      </w:r>
    </w:p>
    <w:p w14:paraId="5C7F3CCC" w14:textId="77777777" w:rsidR="00EA6647" w:rsidRDefault="00EA6647">
      <w:pPr>
        <w:rPr>
          <w:rFonts w:hint="eastAsia"/>
        </w:rPr>
      </w:pPr>
    </w:p>
    <w:p w14:paraId="42750FA2" w14:textId="77777777" w:rsidR="00EA6647" w:rsidRDefault="00EA6647">
      <w:pPr>
        <w:rPr>
          <w:rFonts w:hint="eastAsia"/>
        </w:rPr>
      </w:pPr>
      <w:r>
        <w:rPr>
          <w:rFonts w:hint="eastAsia"/>
        </w:rPr>
        <w:t>文化中的“撅”</w:t>
      </w:r>
    </w:p>
    <w:p w14:paraId="474868FD" w14:textId="77777777" w:rsidR="00EA6647" w:rsidRDefault="00EA6647">
      <w:pPr>
        <w:rPr>
          <w:rFonts w:hint="eastAsia"/>
        </w:rPr>
      </w:pPr>
      <w:r>
        <w:rPr>
          <w:rFonts w:hint="eastAsia"/>
        </w:rPr>
        <w:t>在中国的文化中，“撅”不仅仅是一个简单的动作，它还承载了一定的社会和情感意义。在一些地方戏曲或是传统艺术形式里，演员们可能会通过夸张地“撅嘴”来表现角色的性格特点，以此增强表演效果。在文学作品中，作者也常常会用“撅嘴”这样的描写来刻画人物形象，让读者更加直观地感受到人物内心的活动。因此，“撅”这个词在一定程度上反映了中国人对于情感表达的独特理解和态度。</w:t>
      </w:r>
    </w:p>
    <w:p w14:paraId="089BA888" w14:textId="77777777" w:rsidR="00EA6647" w:rsidRDefault="00EA6647">
      <w:pPr>
        <w:rPr>
          <w:rFonts w:hint="eastAsia"/>
        </w:rPr>
      </w:pPr>
    </w:p>
    <w:p w14:paraId="53FADECA" w14:textId="77777777" w:rsidR="00EA6647" w:rsidRDefault="00EA6647">
      <w:pPr>
        <w:rPr>
          <w:rFonts w:hint="eastAsia"/>
        </w:rPr>
      </w:pPr>
      <w:r>
        <w:rPr>
          <w:rFonts w:hint="eastAsia"/>
        </w:rPr>
        <w:t>“撅”的演变与相关词汇</w:t>
      </w:r>
    </w:p>
    <w:p w14:paraId="27439860" w14:textId="77777777" w:rsidR="00EA6647" w:rsidRDefault="00EA6647">
      <w:pPr>
        <w:rPr>
          <w:rFonts w:hint="eastAsia"/>
        </w:rPr>
      </w:pPr>
      <w:r>
        <w:rPr>
          <w:rFonts w:hint="eastAsia"/>
        </w:rPr>
        <w:t>随着时间的发展，“撅”字的意义也在不断地丰富和发展。从原本单纯的物理动作延伸到了更广泛的情感领域。除了“撅嘴”，还有诸如“撅屁股”、“撅着脸”等说法，这些都是基于基本含义衍生出来的表达方式。这些词语不仅丰富了汉语的表现力，也让人们在交流过程中有了更多样化的选择。值得注意的是，“撅”与其他相似动词相比，其特有的俏皮意味使得它在口语中备受欢迎。</w:t>
      </w:r>
    </w:p>
    <w:p w14:paraId="1D2EFC7B" w14:textId="77777777" w:rsidR="00EA6647" w:rsidRDefault="00EA6647">
      <w:pPr>
        <w:rPr>
          <w:rFonts w:hint="eastAsia"/>
        </w:rPr>
      </w:pPr>
    </w:p>
    <w:p w14:paraId="34DF2FBA" w14:textId="77777777" w:rsidR="00EA6647" w:rsidRDefault="00EA6647">
      <w:pPr>
        <w:rPr>
          <w:rFonts w:hint="eastAsia"/>
        </w:rPr>
      </w:pPr>
      <w:r>
        <w:rPr>
          <w:rFonts w:hint="eastAsia"/>
        </w:rPr>
        <w:t>最后的总结</w:t>
      </w:r>
    </w:p>
    <w:p w14:paraId="10C89889" w14:textId="77777777" w:rsidR="00EA6647" w:rsidRDefault="00EA6647">
      <w:pPr>
        <w:rPr>
          <w:rFonts w:hint="eastAsia"/>
        </w:rPr>
      </w:pPr>
      <w:r>
        <w:rPr>
          <w:rFonts w:hint="eastAsia"/>
        </w:rPr>
        <w:t>“撅”的拼音为 juē，它既是一个描述具体动作的动词，也是传递情感的桥梁。从儿童到成人，从日常生活到文化艺术，“撅”以各种形式出现在我们的生活中，成为了一个充满活力和趣味的语言元素。无论是作为动作还是作为一种情感符号，“撅”都展现出了汉语词汇丰富的内涵和独特的魅力。</w:t>
      </w:r>
    </w:p>
    <w:p w14:paraId="12E42696" w14:textId="77777777" w:rsidR="00EA6647" w:rsidRDefault="00EA6647">
      <w:pPr>
        <w:rPr>
          <w:rFonts w:hint="eastAsia"/>
        </w:rPr>
      </w:pPr>
    </w:p>
    <w:p w14:paraId="51D3C85D" w14:textId="77777777" w:rsidR="00EA6647" w:rsidRDefault="00EA6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65AEE" w14:textId="55A90FE6" w:rsidR="00D77EB0" w:rsidRDefault="00D77EB0"/>
    <w:sectPr w:rsidR="00D77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B0"/>
    <w:rsid w:val="003B267A"/>
    <w:rsid w:val="00D77EB0"/>
    <w:rsid w:val="00E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4D1DB-50E5-4B35-9812-B1C42FC7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