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38A95" w14:textId="77777777" w:rsidR="004D1495" w:rsidRDefault="004D1495">
      <w:pPr>
        <w:rPr>
          <w:rFonts w:hint="eastAsia"/>
        </w:rPr>
      </w:pPr>
    </w:p>
    <w:p w14:paraId="53857BE6" w14:textId="77777777" w:rsidR="004D1495" w:rsidRDefault="004D1495">
      <w:pPr>
        <w:rPr>
          <w:rFonts w:hint="eastAsia"/>
        </w:rPr>
      </w:pPr>
      <w:r>
        <w:rPr>
          <w:rFonts w:hint="eastAsia"/>
        </w:rPr>
        <w:tab/>
        <w:t>黝怎么读拼音怎么写</w:t>
      </w:r>
    </w:p>
    <w:p w14:paraId="68AF34AD" w14:textId="77777777" w:rsidR="004D1495" w:rsidRDefault="004D1495">
      <w:pPr>
        <w:rPr>
          <w:rFonts w:hint="eastAsia"/>
        </w:rPr>
      </w:pPr>
    </w:p>
    <w:p w14:paraId="146EE741" w14:textId="77777777" w:rsidR="004D1495" w:rsidRDefault="004D1495">
      <w:pPr>
        <w:rPr>
          <w:rFonts w:hint="eastAsia"/>
        </w:rPr>
      </w:pPr>
    </w:p>
    <w:p w14:paraId="0C6D8697" w14:textId="77777777" w:rsidR="004D1495" w:rsidRDefault="004D1495">
      <w:pPr>
        <w:rPr>
          <w:rFonts w:hint="eastAsia"/>
        </w:rPr>
      </w:pPr>
      <w:r>
        <w:rPr>
          <w:rFonts w:hint="eastAsia"/>
        </w:rPr>
        <w:tab/>
        <w:t>“黝”字在汉语中读作 yǒu，它是一个比较少见的汉字，在日常生活中并不经常使用。这个字主要用来形容颜色深黑或者皮肤因长期暴露于阳光下而变得黑里带红的状态。在书写上，“黝”字属于左右结构，左边是“黑”，右边是“幼”。其中，“黑”不仅代表了这个字的基本含义——黑色或深色，也暗示了“黝”字与颜色有关；而“幼”的部分，则可能是为了区别其他同音字，或者是早期造字时的一种特定联想。</w:t>
      </w:r>
    </w:p>
    <w:p w14:paraId="4E2DBEB9" w14:textId="77777777" w:rsidR="004D1495" w:rsidRDefault="004D1495">
      <w:pPr>
        <w:rPr>
          <w:rFonts w:hint="eastAsia"/>
        </w:rPr>
      </w:pPr>
    </w:p>
    <w:p w14:paraId="66CB7EAB" w14:textId="77777777" w:rsidR="004D1495" w:rsidRDefault="004D1495">
      <w:pPr>
        <w:rPr>
          <w:rFonts w:hint="eastAsia"/>
        </w:rPr>
      </w:pPr>
    </w:p>
    <w:p w14:paraId="25B36696" w14:textId="77777777" w:rsidR="004D1495" w:rsidRDefault="004D1495">
      <w:pPr>
        <w:rPr>
          <w:rFonts w:hint="eastAsia"/>
        </w:rPr>
      </w:pPr>
    </w:p>
    <w:p w14:paraId="5AF4EF88" w14:textId="77777777" w:rsidR="004D1495" w:rsidRDefault="004D1495">
      <w:pPr>
        <w:rPr>
          <w:rFonts w:hint="eastAsia"/>
        </w:rPr>
      </w:pPr>
      <w:r>
        <w:rPr>
          <w:rFonts w:hint="eastAsia"/>
        </w:rPr>
        <w:tab/>
        <w:t>“黝”字的历史渊源</w:t>
      </w:r>
    </w:p>
    <w:p w14:paraId="7936A44F" w14:textId="77777777" w:rsidR="004D1495" w:rsidRDefault="004D1495">
      <w:pPr>
        <w:rPr>
          <w:rFonts w:hint="eastAsia"/>
        </w:rPr>
      </w:pPr>
    </w:p>
    <w:p w14:paraId="7F98585C" w14:textId="77777777" w:rsidR="004D1495" w:rsidRDefault="004D1495">
      <w:pPr>
        <w:rPr>
          <w:rFonts w:hint="eastAsia"/>
        </w:rPr>
      </w:pPr>
    </w:p>
    <w:p w14:paraId="15C229F9" w14:textId="77777777" w:rsidR="004D1495" w:rsidRDefault="004D1495">
      <w:pPr>
        <w:rPr>
          <w:rFonts w:hint="eastAsia"/>
        </w:rPr>
      </w:pPr>
      <w:r>
        <w:rPr>
          <w:rFonts w:hint="eastAsia"/>
        </w:rPr>
        <w:tab/>
        <w:t>关于“黝”字的起源和发展，可以追溯到古代中国。在《说文解字》中，“黝”被解释为“黑而有光”。这说明早在东汉时期，人们就已经开始使用“黝”来描述那些光泽亮丽的深色物体了。随着时代的变迁，虽然“黝”字的使用频率没有像一些常用字那样高，但它依然保留着其独特的文化和审美价值，尤其是在文学作品中，用来描绘人物肤色或是自然景色时，能够增添不少生动感和画面感。</w:t>
      </w:r>
    </w:p>
    <w:p w14:paraId="6D73AB45" w14:textId="77777777" w:rsidR="004D1495" w:rsidRDefault="004D1495">
      <w:pPr>
        <w:rPr>
          <w:rFonts w:hint="eastAsia"/>
        </w:rPr>
      </w:pPr>
    </w:p>
    <w:p w14:paraId="516F9F20" w14:textId="77777777" w:rsidR="004D1495" w:rsidRDefault="004D1495">
      <w:pPr>
        <w:rPr>
          <w:rFonts w:hint="eastAsia"/>
        </w:rPr>
      </w:pPr>
    </w:p>
    <w:p w14:paraId="0B25F6B9" w14:textId="77777777" w:rsidR="004D1495" w:rsidRDefault="004D1495">
      <w:pPr>
        <w:rPr>
          <w:rFonts w:hint="eastAsia"/>
        </w:rPr>
      </w:pPr>
    </w:p>
    <w:p w14:paraId="49B7D3D7" w14:textId="77777777" w:rsidR="004D1495" w:rsidRDefault="004D1495">
      <w:pPr>
        <w:rPr>
          <w:rFonts w:hint="eastAsia"/>
        </w:rPr>
      </w:pPr>
      <w:r>
        <w:rPr>
          <w:rFonts w:hint="eastAsia"/>
        </w:rPr>
        <w:tab/>
        <w:t>“黝”字的现代应用</w:t>
      </w:r>
    </w:p>
    <w:p w14:paraId="32E0EEAE" w14:textId="77777777" w:rsidR="004D1495" w:rsidRDefault="004D1495">
      <w:pPr>
        <w:rPr>
          <w:rFonts w:hint="eastAsia"/>
        </w:rPr>
      </w:pPr>
    </w:p>
    <w:p w14:paraId="4FC0C8CA" w14:textId="77777777" w:rsidR="004D1495" w:rsidRDefault="004D1495">
      <w:pPr>
        <w:rPr>
          <w:rFonts w:hint="eastAsia"/>
        </w:rPr>
      </w:pPr>
    </w:p>
    <w:p w14:paraId="395F86AF" w14:textId="77777777" w:rsidR="004D1495" w:rsidRDefault="004D1495">
      <w:pPr>
        <w:rPr>
          <w:rFonts w:hint="eastAsia"/>
        </w:rPr>
      </w:pPr>
      <w:r>
        <w:rPr>
          <w:rFonts w:hint="eastAsia"/>
        </w:rPr>
        <w:tab/>
        <w:t>在现代社会，“黝”字的应用范围虽然不如古代广泛，但在某些特定领域仍然有着不可忽视的作用。例如，在美容行业中，“黝”字常被用来形容健康的小麦色肌肤，这种肤色给人以活力和健康的印象，因此受到许多人的喜爱。在文学创作和艺术表现方面，“黝”字同样能够发挥其独特魅力，帮助作者更准确地传达情感和氛围。</w:t>
      </w:r>
    </w:p>
    <w:p w14:paraId="520EA5AB" w14:textId="77777777" w:rsidR="004D1495" w:rsidRDefault="004D1495">
      <w:pPr>
        <w:rPr>
          <w:rFonts w:hint="eastAsia"/>
        </w:rPr>
      </w:pPr>
    </w:p>
    <w:p w14:paraId="08E7B4B8" w14:textId="77777777" w:rsidR="004D1495" w:rsidRDefault="004D1495">
      <w:pPr>
        <w:rPr>
          <w:rFonts w:hint="eastAsia"/>
        </w:rPr>
      </w:pPr>
    </w:p>
    <w:p w14:paraId="4F981ECF" w14:textId="77777777" w:rsidR="004D1495" w:rsidRDefault="004D1495">
      <w:pPr>
        <w:rPr>
          <w:rFonts w:hint="eastAsia"/>
        </w:rPr>
      </w:pPr>
    </w:p>
    <w:p w14:paraId="2EB8DF42" w14:textId="77777777" w:rsidR="004D1495" w:rsidRDefault="004D1495">
      <w:pPr>
        <w:rPr>
          <w:rFonts w:hint="eastAsia"/>
        </w:rPr>
      </w:pPr>
      <w:r>
        <w:rPr>
          <w:rFonts w:hint="eastAsia"/>
        </w:rPr>
        <w:tab/>
        <w:t>如何正确书写“黝”字</w:t>
      </w:r>
    </w:p>
    <w:p w14:paraId="5E91CBBE" w14:textId="77777777" w:rsidR="004D1495" w:rsidRDefault="004D1495">
      <w:pPr>
        <w:rPr>
          <w:rFonts w:hint="eastAsia"/>
        </w:rPr>
      </w:pPr>
    </w:p>
    <w:p w14:paraId="780C8AE8" w14:textId="77777777" w:rsidR="004D1495" w:rsidRDefault="004D1495">
      <w:pPr>
        <w:rPr>
          <w:rFonts w:hint="eastAsia"/>
        </w:rPr>
      </w:pPr>
    </w:p>
    <w:p w14:paraId="0CBA62EE" w14:textId="77777777" w:rsidR="004D1495" w:rsidRDefault="004D1495">
      <w:pPr>
        <w:rPr>
          <w:rFonts w:hint="eastAsia"/>
        </w:rPr>
      </w:pPr>
      <w:r>
        <w:rPr>
          <w:rFonts w:hint="eastAsia"/>
        </w:rPr>
        <w:tab/>
        <w:t>对于初学者而言，正确书写“黝”字可能需要一定的时间练习。应该注意“黝”字的笔画顺序：先写左边的“黑”，再写右边的“幼”。具体来说，“黑”字由上方的“灬”（四点底）和下方的“木”组成，共十三画；“幼”字则较为简单，只有五画。书写时，要保持左右两部分的比例协调，避免出现一边过大或过小的情况。同时，注意“黑”字内部结构的紧凑，以及“幼”字起笔的轻重，这样才能写出既美观又规范的“黝”字。</w:t>
      </w:r>
    </w:p>
    <w:p w14:paraId="5EF9D29A" w14:textId="77777777" w:rsidR="004D1495" w:rsidRDefault="004D1495">
      <w:pPr>
        <w:rPr>
          <w:rFonts w:hint="eastAsia"/>
        </w:rPr>
      </w:pPr>
    </w:p>
    <w:p w14:paraId="7DEEDC2B" w14:textId="77777777" w:rsidR="004D1495" w:rsidRDefault="004D1495">
      <w:pPr>
        <w:rPr>
          <w:rFonts w:hint="eastAsia"/>
        </w:rPr>
      </w:pPr>
    </w:p>
    <w:p w14:paraId="3188F2EF" w14:textId="77777777" w:rsidR="004D1495" w:rsidRDefault="004D1495">
      <w:pPr>
        <w:rPr>
          <w:rFonts w:hint="eastAsia"/>
        </w:rPr>
      </w:pPr>
    </w:p>
    <w:p w14:paraId="4117FCC0" w14:textId="77777777" w:rsidR="004D1495" w:rsidRDefault="004D1495">
      <w:pPr>
        <w:rPr>
          <w:rFonts w:hint="eastAsia"/>
        </w:rPr>
      </w:pPr>
      <w:r>
        <w:rPr>
          <w:rFonts w:hint="eastAsia"/>
        </w:rPr>
        <w:tab/>
        <w:t>最后的总结</w:t>
      </w:r>
    </w:p>
    <w:p w14:paraId="7C0D8DE7" w14:textId="77777777" w:rsidR="004D1495" w:rsidRDefault="004D1495">
      <w:pPr>
        <w:rPr>
          <w:rFonts w:hint="eastAsia"/>
        </w:rPr>
      </w:pPr>
    </w:p>
    <w:p w14:paraId="2771D34E" w14:textId="77777777" w:rsidR="004D1495" w:rsidRDefault="004D1495">
      <w:pPr>
        <w:rPr>
          <w:rFonts w:hint="eastAsia"/>
        </w:rPr>
      </w:pPr>
    </w:p>
    <w:p w14:paraId="0146EF13" w14:textId="77777777" w:rsidR="004D1495" w:rsidRDefault="004D1495">
      <w:pPr>
        <w:rPr>
          <w:rFonts w:hint="eastAsia"/>
        </w:rPr>
      </w:pPr>
      <w:r>
        <w:rPr>
          <w:rFonts w:hint="eastAsia"/>
        </w:rPr>
        <w:tab/>
        <w:t>“黝”字不仅承载着丰富的文化内涵，而且在现代生活中也有着一定的实用价值。通过了解“黝”字的读音、写法及其背后的故事，我们不仅能更好地掌握这一汉字，还能从中感受到汉字的魅力所在。希望本文能够帮助大家对“黝”字有一个更加全面和深刻的认识。</w:t>
      </w:r>
    </w:p>
    <w:p w14:paraId="6C271B02" w14:textId="77777777" w:rsidR="004D1495" w:rsidRDefault="004D1495">
      <w:pPr>
        <w:rPr>
          <w:rFonts w:hint="eastAsia"/>
        </w:rPr>
      </w:pPr>
    </w:p>
    <w:p w14:paraId="53D29F0F" w14:textId="77777777" w:rsidR="004D1495" w:rsidRDefault="004D1495">
      <w:pPr>
        <w:rPr>
          <w:rFonts w:hint="eastAsia"/>
        </w:rPr>
      </w:pPr>
    </w:p>
    <w:p w14:paraId="1D67FBEE" w14:textId="77777777" w:rsidR="004D1495" w:rsidRDefault="004D1495">
      <w:pPr>
        <w:rPr>
          <w:rFonts w:hint="eastAsia"/>
        </w:rPr>
      </w:pPr>
      <w:r>
        <w:rPr>
          <w:rFonts w:hint="eastAsia"/>
        </w:rPr>
        <w:t>本文是由每日作文网(2345lzwz.com)为大家创作</w:t>
      </w:r>
    </w:p>
    <w:p w14:paraId="556DFB4B" w14:textId="522CD804" w:rsidR="00023A3F" w:rsidRDefault="00023A3F"/>
    <w:sectPr w:rsidR="00023A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A3F"/>
    <w:rsid w:val="00023A3F"/>
    <w:rsid w:val="004D1495"/>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4ECC47-9E0A-4CFC-8DD6-5D6B3E5D8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3A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3A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3A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3A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3A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3A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3A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3A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3A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3A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3A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3A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3A3F"/>
    <w:rPr>
      <w:rFonts w:cstheme="majorBidi"/>
      <w:color w:val="2F5496" w:themeColor="accent1" w:themeShade="BF"/>
      <w:sz w:val="28"/>
      <w:szCs w:val="28"/>
    </w:rPr>
  </w:style>
  <w:style w:type="character" w:customStyle="1" w:styleId="50">
    <w:name w:val="标题 5 字符"/>
    <w:basedOn w:val="a0"/>
    <w:link w:val="5"/>
    <w:uiPriority w:val="9"/>
    <w:semiHidden/>
    <w:rsid w:val="00023A3F"/>
    <w:rPr>
      <w:rFonts w:cstheme="majorBidi"/>
      <w:color w:val="2F5496" w:themeColor="accent1" w:themeShade="BF"/>
      <w:sz w:val="24"/>
    </w:rPr>
  </w:style>
  <w:style w:type="character" w:customStyle="1" w:styleId="60">
    <w:name w:val="标题 6 字符"/>
    <w:basedOn w:val="a0"/>
    <w:link w:val="6"/>
    <w:uiPriority w:val="9"/>
    <w:semiHidden/>
    <w:rsid w:val="00023A3F"/>
    <w:rPr>
      <w:rFonts w:cstheme="majorBidi"/>
      <w:b/>
      <w:bCs/>
      <w:color w:val="2F5496" w:themeColor="accent1" w:themeShade="BF"/>
    </w:rPr>
  </w:style>
  <w:style w:type="character" w:customStyle="1" w:styleId="70">
    <w:name w:val="标题 7 字符"/>
    <w:basedOn w:val="a0"/>
    <w:link w:val="7"/>
    <w:uiPriority w:val="9"/>
    <w:semiHidden/>
    <w:rsid w:val="00023A3F"/>
    <w:rPr>
      <w:rFonts w:cstheme="majorBidi"/>
      <w:b/>
      <w:bCs/>
      <w:color w:val="595959" w:themeColor="text1" w:themeTint="A6"/>
    </w:rPr>
  </w:style>
  <w:style w:type="character" w:customStyle="1" w:styleId="80">
    <w:name w:val="标题 8 字符"/>
    <w:basedOn w:val="a0"/>
    <w:link w:val="8"/>
    <w:uiPriority w:val="9"/>
    <w:semiHidden/>
    <w:rsid w:val="00023A3F"/>
    <w:rPr>
      <w:rFonts w:cstheme="majorBidi"/>
      <w:color w:val="595959" w:themeColor="text1" w:themeTint="A6"/>
    </w:rPr>
  </w:style>
  <w:style w:type="character" w:customStyle="1" w:styleId="90">
    <w:name w:val="标题 9 字符"/>
    <w:basedOn w:val="a0"/>
    <w:link w:val="9"/>
    <w:uiPriority w:val="9"/>
    <w:semiHidden/>
    <w:rsid w:val="00023A3F"/>
    <w:rPr>
      <w:rFonts w:eastAsiaTheme="majorEastAsia" w:cstheme="majorBidi"/>
      <w:color w:val="595959" w:themeColor="text1" w:themeTint="A6"/>
    </w:rPr>
  </w:style>
  <w:style w:type="paragraph" w:styleId="a3">
    <w:name w:val="Title"/>
    <w:basedOn w:val="a"/>
    <w:next w:val="a"/>
    <w:link w:val="a4"/>
    <w:uiPriority w:val="10"/>
    <w:qFormat/>
    <w:rsid w:val="00023A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3A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3A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3A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3A3F"/>
    <w:pPr>
      <w:spacing w:before="160"/>
      <w:jc w:val="center"/>
    </w:pPr>
    <w:rPr>
      <w:i/>
      <w:iCs/>
      <w:color w:val="404040" w:themeColor="text1" w:themeTint="BF"/>
    </w:rPr>
  </w:style>
  <w:style w:type="character" w:customStyle="1" w:styleId="a8">
    <w:name w:val="引用 字符"/>
    <w:basedOn w:val="a0"/>
    <w:link w:val="a7"/>
    <w:uiPriority w:val="29"/>
    <w:rsid w:val="00023A3F"/>
    <w:rPr>
      <w:i/>
      <w:iCs/>
      <w:color w:val="404040" w:themeColor="text1" w:themeTint="BF"/>
    </w:rPr>
  </w:style>
  <w:style w:type="paragraph" w:styleId="a9">
    <w:name w:val="List Paragraph"/>
    <w:basedOn w:val="a"/>
    <w:uiPriority w:val="34"/>
    <w:qFormat/>
    <w:rsid w:val="00023A3F"/>
    <w:pPr>
      <w:ind w:left="720"/>
      <w:contextualSpacing/>
    </w:pPr>
  </w:style>
  <w:style w:type="character" w:styleId="aa">
    <w:name w:val="Intense Emphasis"/>
    <w:basedOn w:val="a0"/>
    <w:uiPriority w:val="21"/>
    <w:qFormat/>
    <w:rsid w:val="00023A3F"/>
    <w:rPr>
      <w:i/>
      <w:iCs/>
      <w:color w:val="2F5496" w:themeColor="accent1" w:themeShade="BF"/>
    </w:rPr>
  </w:style>
  <w:style w:type="paragraph" w:styleId="ab">
    <w:name w:val="Intense Quote"/>
    <w:basedOn w:val="a"/>
    <w:next w:val="a"/>
    <w:link w:val="ac"/>
    <w:uiPriority w:val="30"/>
    <w:qFormat/>
    <w:rsid w:val="00023A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3A3F"/>
    <w:rPr>
      <w:i/>
      <w:iCs/>
      <w:color w:val="2F5496" w:themeColor="accent1" w:themeShade="BF"/>
    </w:rPr>
  </w:style>
  <w:style w:type="character" w:styleId="ad">
    <w:name w:val="Intense Reference"/>
    <w:basedOn w:val="a0"/>
    <w:uiPriority w:val="32"/>
    <w:qFormat/>
    <w:rsid w:val="00023A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2025-01-22T03:15:00Z</dcterms:created>
  <dcterms:modified xsi:type="dcterms:W3CDTF">2025-01-22T03:15:00Z</dcterms:modified>
</cp:coreProperties>
</file>