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4415" w14:textId="77777777" w:rsidR="00267015" w:rsidRDefault="00267015">
      <w:pPr>
        <w:rPr>
          <w:rFonts w:hint="eastAsia"/>
        </w:rPr>
      </w:pPr>
    </w:p>
    <w:p w14:paraId="0840C7BE" w14:textId="77777777" w:rsidR="00267015" w:rsidRDefault="00267015">
      <w:pPr>
        <w:rPr>
          <w:rFonts w:hint="eastAsia"/>
        </w:rPr>
      </w:pPr>
      <w:r>
        <w:rPr>
          <w:rFonts w:hint="eastAsia"/>
        </w:rPr>
        <w:tab/>
        <w:t>顶点的拼音：Dǐng diǎn</w:t>
      </w:r>
    </w:p>
    <w:p w14:paraId="5AE8CC3E" w14:textId="77777777" w:rsidR="00267015" w:rsidRDefault="00267015">
      <w:pPr>
        <w:rPr>
          <w:rFonts w:hint="eastAsia"/>
        </w:rPr>
      </w:pPr>
    </w:p>
    <w:p w14:paraId="2FD93656" w14:textId="77777777" w:rsidR="00267015" w:rsidRDefault="00267015">
      <w:pPr>
        <w:rPr>
          <w:rFonts w:hint="eastAsia"/>
        </w:rPr>
      </w:pPr>
    </w:p>
    <w:p w14:paraId="7C7116DA" w14:textId="77777777" w:rsidR="00267015" w:rsidRDefault="00267015">
      <w:pPr>
        <w:rPr>
          <w:rFonts w:hint="eastAsia"/>
        </w:rPr>
      </w:pPr>
      <w:r>
        <w:rPr>
          <w:rFonts w:hint="eastAsia"/>
        </w:rPr>
        <w:tab/>
        <w:t>在汉语中，“顶点”是一个具有多重含义的词汇，它不仅出现在日常对话中，也是数学、物理以及文学等领域不可或缺的一部分。拼音“dǐng diǎn”准确地标注了这个词语的发音，为学习中文的朋友们提供了清晰的指引。对于初学者来说，掌握正确的发音是沟通交流的第一步，而拼音则是这一过程中的得力助手。</w:t>
      </w:r>
    </w:p>
    <w:p w14:paraId="5C9C5121" w14:textId="77777777" w:rsidR="00267015" w:rsidRDefault="00267015">
      <w:pPr>
        <w:rPr>
          <w:rFonts w:hint="eastAsia"/>
        </w:rPr>
      </w:pPr>
    </w:p>
    <w:p w14:paraId="258CA950" w14:textId="77777777" w:rsidR="00267015" w:rsidRDefault="00267015">
      <w:pPr>
        <w:rPr>
          <w:rFonts w:hint="eastAsia"/>
        </w:rPr>
      </w:pPr>
    </w:p>
    <w:p w14:paraId="0DDE6237" w14:textId="77777777" w:rsidR="00267015" w:rsidRDefault="00267015">
      <w:pPr>
        <w:rPr>
          <w:rFonts w:hint="eastAsia"/>
        </w:rPr>
      </w:pPr>
    </w:p>
    <w:p w14:paraId="3D6F196F" w14:textId="77777777" w:rsidR="00267015" w:rsidRDefault="00267015">
      <w:pPr>
        <w:rPr>
          <w:rFonts w:hint="eastAsia"/>
        </w:rPr>
      </w:pPr>
      <w:r>
        <w:rPr>
          <w:rFonts w:hint="eastAsia"/>
        </w:rPr>
        <w:tab/>
        <w:t>拼音的历史与作用</w:t>
      </w:r>
    </w:p>
    <w:p w14:paraId="3F0BBC7B" w14:textId="77777777" w:rsidR="00267015" w:rsidRDefault="00267015">
      <w:pPr>
        <w:rPr>
          <w:rFonts w:hint="eastAsia"/>
        </w:rPr>
      </w:pPr>
    </w:p>
    <w:p w14:paraId="07227683" w14:textId="77777777" w:rsidR="00267015" w:rsidRDefault="00267015">
      <w:pPr>
        <w:rPr>
          <w:rFonts w:hint="eastAsia"/>
        </w:rPr>
      </w:pPr>
    </w:p>
    <w:p w14:paraId="13AA656A" w14:textId="77777777" w:rsidR="00267015" w:rsidRDefault="00267015">
      <w:pPr>
        <w:rPr>
          <w:rFonts w:hint="eastAsia"/>
        </w:rPr>
      </w:pPr>
      <w:r>
        <w:rPr>
          <w:rFonts w:hint="eastAsia"/>
        </w:rPr>
        <w:tab/>
        <w:t>拼音系统是中国政府于1958年正式公布的一种拉丁字母拼写法，用于标注汉字的读音。它的设计旨在帮助人们更方便地学习和使用汉语，并促进普通话的推广。拼音不仅是孩子们在学校里学习汉字发音的基础工具，也成为了国际上非母语者学习汉语的重要桥梁。通过拼音，我们能够快速了解一个汉字的大致发音，从而更好地进行语言的学习和交流。</w:t>
      </w:r>
    </w:p>
    <w:p w14:paraId="4BC7DAD0" w14:textId="77777777" w:rsidR="00267015" w:rsidRDefault="00267015">
      <w:pPr>
        <w:rPr>
          <w:rFonts w:hint="eastAsia"/>
        </w:rPr>
      </w:pPr>
    </w:p>
    <w:p w14:paraId="34BCDBB4" w14:textId="77777777" w:rsidR="00267015" w:rsidRDefault="00267015">
      <w:pPr>
        <w:rPr>
          <w:rFonts w:hint="eastAsia"/>
        </w:rPr>
      </w:pPr>
    </w:p>
    <w:p w14:paraId="1AEAB939" w14:textId="77777777" w:rsidR="00267015" w:rsidRDefault="00267015">
      <w:pPr>
        <w:rPr>
          <w:rFonts w:hint="eastAsia"/>
        </w:rPr>
      </w:pPr>
    </w:p>
    <w:p w14:paraId="0EEDAC15" w14:textId="77777777" w:rsidR="00267015" w:rsidRDefault="00267015">
      <w:pPr>
        <w:rPr>
          <w:rFonts w:hint="eastAsia"/>
        </w:rPr>
      </w:pPr>
      <w:r>
        <w:rPr>
          <w:rFonts w:hint="eastAsia"/>
        </w:rPr>
        <w:tab/>
        <w:t>顶点在数学中的意义</w:t>
      </w:r>
    </w:p>
    <w:p w14:paraId="508688A0" w14:textId="77777777" w:rsidR="00267015" w:rsidRDefault="00267015">
      <w:pPr>
        <w:rPr>
          <w:rFonts w:hint="eastAsia"/>
        </w:rPr>
      </w:pPr>
    </w:p>
    <w:p w14:paraId="71F8EF64" w14:textId="77777777" w:rsidR="00267015" w:rsidRDefault="00267015">
      <w:pPr>
        <w:rPr>
          <w:rFonts w:hint="eastAsia"/>
        </w:rPr>
      </w:pPr>
    </w:p>
    <w:p w14:paraId="5212220F" w14:textId="77777777" w:rsidR="00267015" w:rsidRDefault="00267015">
      <w:pPr>
        <w:rPr>
          <w:rFonts w:hint="eastAsia"/>
        </w:rPr>
      </w:pPr>
      <w:r>
        <w:rPr>
          <w:rFonts w:hint="eastAsia"/>
        </w:rPr>
        <w:tab/>
        <w:t>在数学领域，顶点（dǐng diǎn）有着特定的定义。例如，在几何学中，它是多边形或多面体的一个角点，是两条或更多条边相交的地方。以三角形为例，它有三个顶点，每个顶点都是两边的交汇之处。而在函数图像中，顶点通常指的是抛物线的最大值或最小值所在的点，这是二次函数图形的关键特征之一。图论中节点的概念也可以被看作是一种广义上的顶点，它们通过边相连，形成了复杂的关系网络。</w:t>
      </w:r>
    </w:p>
    <w:p w14:paraId="615B3020" w14:textId="77777777" w:rsidR="00267015" w:rsidRDefault="00267015">
      <w:pPr>
        <w:rPr>
          <w:rFonts w:hint="eastAsia"/>
        </w:rPr>
      </w:pPr>
    </w:p>
    <w:p w14:paraId="27246D52" w14:textId="77777777" w:rsidR="00267015" w:rsidRDefault="00267015">
      <w:pPr>
        <w:rPr>
          <w:rFonts w:hint="eastAsia"/>
        </w:rPr>
      </w:pPr>
    </w:p>
    <w:p w14:paraId="1DABA1C8" w14:textId="77777777" w:rsidR="00267015" w:rsidRDefault="00267015">
      <w:pPr>
        <w:rPr>
          <w:rFonts w:hint="eastAsia"/>
        </w:rPr>
      </w:pPr>
    </w:p>
    <w:p w14:paraId="74649939" w14:textId="77777777" w:rsidR="00267015" w:rsidRDefault="00267015">
      <w:pPr>
        <w:rPr>
          <w:rFonts w:hint="eastAsia"/>
        </w:rPr>
      </w:pPr>
      <w:r>
        <w:rPr>
          <w:rFonts w:hint="eastAsia"/>
        </w:rPr>
        <w:tab/>
        <w:t>顶点在物理概念中的体现</w:t>
      </w:r>
    </w:p>
    <w:p w14:paraId="6F6AEDB0" w14:textId="77777777" w:rsidR="00267015" w:rsidRDefault="00267015">
      <w:pPr>
        <w:rPr>
          <w:rFonts w:hint="eastAsia"/>
        </w:rPr>
      </w:pPr>
    </w:p>
    <w:p w14:paraId="0D682474" w14:textId="77777777" w:rsidR="00267015" w:rsidRDefault="00267015">
      <w:pPr>
        <w:rPr>
          <w:rFonts w:hint="eastAsia"/>
        </w:rPr>
      </w:pPr>
    </w:p>
    <w:p w14:paraId="3473C272" w14:textId="77777777" w:rsidR="00267015" w:rsidRDefault="00267015">
      <w:pPr>
        <w:rPr>
          <w:rFonts w:hint="eastAsia"/>
        </w:rPr>
      </w:pPr>
      <w:r>
        <w:rPr>
          <w:rFonts w:hint="eastAsia"/>
        </w:rPr>
        <w:tab/>
        <w:t>物理学中，顶点同样扮演着重要的角色。比如，在描述粒子之间的相互作用时，顶点代表了这些粒子相遇并发生交换或转变的位置。在量子场论里，费曼图用线条和顶点来形象化地表示亚原子粒子间的交互过程，其中每一个顶点都对应着一个具体的物理事件。这种可视化的方法使得科学家们能够更加直观地理解和研究微观世界里的现象。不仅如此，当讨论到力学问题时，如物体受到多个力的作用时，合力作用点可以被称为该系统的顶点。</w:t>
      </w:r>
    </w:p>
    <w:p w14:paraId="49E9B025" w14:textId="77777777" w:rsidR="00267015" w:rsidRDefault="00267015">
      <w:pPr>
        <w:rPr>
          <w:rFonts w:hint="eastAsia"/>
        </w:rPr>
      </w:pPr>
    </w:p>
    <w:p w14:paraId="0E5A185D" w14:textId="77777777" w:rsidR="00267015" w:rsidRDefault="00267015">
      <w:pPr>
        <w:rPr>
          <w:rFonts w:hint="eastAsia"/>
        </w:rPr>
      </w:pPr>
    </w:p>
    <w:p w14:paraId="16AA7F30" w14:textId="77777777" w:rsidR="00267015" w:rsidRDefault="00267015">
      <w:pPr>
        <w:rPr>
          <w:rFonts w:hint="eastAsia"/>
        </w:rPr>
      </w:pPr>
    </w:p>
    <w:p w14:paraId="03A887D6" w14:textId="77777777" w:rsidR="00267015" w:rsidRDefault="00267015">
      <w:pPr>
        <w:rPr>
          <w:rFonts w:hint="eastAsia"/>
        </w:rPr>
      </w:pPr>
      <w:r>
        <w:rPr>
          <w:rFonts w:hint="eastAsia"/>
        </w:rPr>
        <w:tab/>
        <w:t>文学作品中的顶点意象</w:t>
      </w:r>
    </w:p>
    <w:p w14:paraId="260949B2" w14:textId="77777777" w:rsidR="00267015" w:rsidRDefault="00267015">
      <w:pPr>
        <w:rPr>
          <w:rFonts w:hint="eastAsia"/>
        </w:rPr>
      </w:pPr>
    </w:p>
    <w:p w14:paraId="027B88F9" w14:textId="77777777" w:rsidR="00267015" w:rsidRDefault="00267015">
      <w:pPr>
        <w:rPr>
          <w:rFonts w:hint="eastAsia"/>
        </w:rPr>
      </w:pPr>
    </w:p>
    <w:p w14:paraId="09A06591" w14:textId="77777777" w:rsidR="00267015" w:rsidRDefault="00267015">
      <w:pPr>
        <w:rPr>
          <w:rFonts w:hint="eastAsia"/>
        </w:rPr>
      </w:pPr>
      <w:r>
        <w:rPr>
          <w:rFonts w:hint="eastAsia"/>
        </w:rPr>
        <w:tab/>
        <w:t>文学艺术常常借助自然景象和社会生活中的元素来表达情感和思想，顶点作为一个充满象征意义的形象，频繁出现在各类文学作品之中。它可以用来描绘山峰之巅，那里是人类挑战自我极限、追求梦想的象征；也可以比喻人生道路上取得的最高成就，或是事业发展的巅峰时刻。诗人和作家们利用顶点这一意象，赋予了文字更深邃的内涵，让读者感受到攀登高峰的决心与勇气，以及站在高处俯瞰世界的广阔视野。</w:t>
      </w:r>
    </w:p>
    <w:p w14:paraId="699F335C" w14:textId="77777777" w:rsidR="00267015" w:rsidRDefault="00267015">
      <w:pPr>
        <w:rPr>
          <w:rFonts w:hint="eastAsia"/>
        </w:rPr>
      </w:pPr>
    </w:p>
    <w:p w14:paraId="705C074E" w14:textId="77777777" w:rsidR="00267015" w:rsidRDefault="00267015">
      <w:pPr>
        <w:rPr>
          <w:rFonts w:hint="eastAsia"/>
        </w:rPr>
      </w:pPr>
    </w:p>
    <w:p w14:paraId="7D0DECAD" w14:textId="77777777" w:rsidR="00267015" w:rsidRDefault="00267015">
      <w:pPr>
        <w:rPr>
          <w:rFonts w:hint="eastAsia"/>
        </w:rPr>
      </w:pPr>
    </w:p>
    <w:p w14:paraId="4968D69B" w14:textId="77777777" w:rsidR="00267015" w:rsidRDefault="00267015">
      <w:pPr>
        <w:rPr>
          <w:rFonts w:hint="eastAsia"/>
        </w:rPr>
      </w:pPr>
      <w:r>
        <w:rPr>
          <w:rFonts w:hint="eastAsia"/>
        </w:rPr>
        <w:tab/>
        <w:t>顶点在日常生活中的应用</w:t>
      </w:r>
    </w:p>
    <w:p w14:paraId="069BE029" w14:textId="77777777" w:rsidR="00267015" w:rsidRDefault="00267015">
      <w:pPr>
        <w:rPr>
          <w:rFonts w:hint="eastAsia"/>
        </w:rPr>
      </w:pPr>
    </w:p>
    <w:p w14:paraId="21564B3B" w14:textId="77777777" w:rsidR="00267015" w:rsidRDefault="00267015">
      <w:pPr>
        <w:rPr>
          <w:rFonts w:hint="eastAsia"/>
        </w:rPr>
      </w:pPr>
    </w:p>
    <w:p w14:paraId="4772BDDE" w14:textId="77777777" w:rsidR="00267015" w:rsidRDefault="00267015">
      <w:pPr>
        <w:rPr>
          <w:rFonts w:hint="eastAsia"/>
        </w:rPr>
      </w:pPr>
      <w:r>
        <w:rPr>
          <w:rFonts w:hint="eastAsia"/>
        </w:rPr>
        <w:tab/>
        <w:t>除了专业领域的应用外，“顶点”一词在日常生活中也有广泛的应用。当我们谈论某件事物达到了最佳状态或者最高水平时，就会用到这个词。比如，运动员在比赛中创造个人最好成绩，可以说他达到了运动生涯的顶点；又如，艺术家的作品获得了广泛的认可和赞誉，这标志着他在艺术创作方面达到了一个新的高度。“顶点”还经常用来形容建筑物的最高部分，如塔楼的尖顶或是屋顶的最高点，这些都是城市天际线中最引人注目的地方。</w:t>
      </w:r>
    </w:p>
    <w:p w14:paraId="22927380" w14:textId="77777777" w:rsidR="00267015" w:rsidRDefault="00267015">
      <w:pPr>
        <w:rPr>
          <w:rFonts w:hint="eastAsia"/>
        </w:rPr>
      </w:pPr>
    </w:p>
    <w:p w14:paraId="46715E0E" w14:textId="77777777" w:rsidR="00267015" w:rsidRDefault="00267015">
      <w:pPr>
        <w:rPr>
          <w:rFonts w:hint="eastAsia"/>
        </w:rPr>
      </w:pPr>
    </w:p>
    <w:p w14:paraId="4B7D0790" w14:textId="77777777" w:rsidR="00267015" w:rsidRDefault="00267015">
      <w:pPr>
        <w:rPr>
          <w:rFonts w:hint="eastAsia"/>
        </w:rPr>
      </w:pPr>
    </w:p>
    <w:p w14:paraId="5E46E9F6" w14:textId="77777777" w:rsidR="00267015" w:rsidRDefault="00267015">
      <w:pPr>
        <w:rPr>
          <w:rFonts w:hint="eastAsia"/>
        </w:rPr>
      </w:pPr>
      <w:r>
        <w:rPr>
          <w:rFonts w:hint="eastAsia"/>
        </w:rPr>
        <w:tab/>
        <w:t>最后的总结</w:t>
      </w:r>
    </w:p>
    <w:p w14:paraId="154D9FED" w14:textId="77777777" w:rsidR="00267015" w:rsidRDefault="00267015">
      <w:pPr>
        <w:rPr>
          <w:rFonts w:hint="eastAsia"/>
        </w:rPr>
      </w:pPr>
    </w:p>
    <w:p w14:paraId="502DC828" w14:textId="77777777" w:rsidR="00267015" w:rsidRDefault="00267015">
      <w:pPr>
        <w:rPr>
          <w:rFonts w:hint="eastAsia"/>
        </w:rPr>
      </w:pPr>
    </w:p>
    <w:p w14:paraId="06312B58" w14:textId="77777777" w:rsidR="00267015" w:rsidRDefault="00267015">
      <w:pPr>
        <w:rPr>
          <w:rFonts w:hint="eastAsia"/>
        </w:rPr>
      </w:pPr>
      <w:r>
        <w:rPr>
          <w:rFonts w:hint="eastAsia"/>
        </w:rPr>
        <w:tab/>
        <w:t>“顶点”的拼音是“dǐng diǎn”，它不仅仅是一个简单的词汇，更是连接不同学科、不同文化和不同生活的纽带。从精确的数学定义到深刻的文学隐喻，再到日常话语中的广泛应用，顶点无处不在，影响深远。无论是在学术研究还是在日常交流中，正确理解和运用“顶点”这个概念，都能够为我们提供更多的思考角度和表达方式。希望通过对顶点的探讨，大家能够对这个看似普通却又充满魅力的词汇有更深的理解。</w:t>
      </w:r>
    </w:p>
    <w:p w14:paraId="07609A4F" w14:textId="77777777" w:rsidR="00267015" w:rsidRDefault="00267015">
      <w:pPr>
        <w:rPr>
          <w:rFonts w:hint="eastAsia"/>
        </w:rPr>
      </w:pPr>
    </w:p>
    <w:p w14:paraId="19A5C04A" w14:textId="77777777" w:rsidR="00267015" w:rsidRDefault="00267015">
      <w:pPr>
        <w:rPr>
          <w:rFonts w:hint="eastAsia"/>
        </w:rPr>
      </w:pPr>
    </w:p>
    <w:p w14:paraId="3FAF79CA" w14:textId="77777777" w:rsidR="00267015" w:rsidRDefault="00267015">
      <w:pPr>
        <w:rPr>
          <w:rFonts w:hint="eastAsia"/>
        </w:rPr>
      </w:pPr>
      <w:r>
        <w:rPr>
          <w:rFonts w:hint="eastAsia"/>
        </w:rPr>
        <w:t>本文是由每日作文网(2345lzwz.com)为大家创作</w:t>
      </w:r>
    </w:p>
    <w:p w14:paraId="1202BD56" w14:textId="06CE9ED1" w:rsidR="0035710B" w:rsidRDefault="0035710B"/>
    <w:sectPr w:rsidR="00357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0B"/>
    <w:rsid w:val="00267015"/>
    <w:rsid w:val="0035710B"/>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760A6-D792-4773-BC18-76567433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10B"/>
    <w:rPr>
      <w:rFonts w:cstheme="majorBidi"/>
      <w:color w:val="2F5496" w:themeColor="accent1" w:themeShade="BF"/>
      <w:sz w:val="28"/>
      <w:szCs w:val="28"/>
    </w:rPr>
  </w:style>
  <w:style w:type="character" w:customStyle="1" w:styleId="50">
    <w:name w:val="标题 5 字符"/>
    <w:basedOn w:val="a0"/>
    <w:link w:val="5"/>
    <w:uiPriority w:val="9"/>
    <w:semiHidden/>
    <w:rsid w:val="0035710B"/>
    <w:rPr>
      <w:rFonts w:cstheme="majorBidi"/>
      <w:color w:val="2F5496" w:themeColor="accent1" w:themeShade="BF"/>
      <w:sz w:val="24"/>
    </w:rPr>
  </w:style>
  <w:style w:type="character" w:customStyle="1" w:styleId="60">
    <w:name w:val="标题 6 字符"/>
    <w:basedOn w:val="a0"/>
    <w:link w:val="6"/>
    <w:uiPriority w:val="9"/>
    <w:semiHidden/>
    <w:rsid w:val="0035710B"/>
    <w:rPr>
      <w:rFonts w:cstheme="majorBidi"/>
      <w:b/>
      <w:bCs/>
      <w:color w:val="2F5496" w:themeColor="accent1" w:themeShade="BF"/>
    </w:rPr>
  </w:style>
  <w:style w:type="character" w:customStyle="1" w:styleId="70">
    <w:name w:val="标题 7 字符"/>
    <w:basedOn w:val="a0"/>
    <w:link w:val="7"/>
    <w:uiPriority w:val="9"/>
    <w:semiHidden/>
    <w:rsid w:val="0035710B"/>
    <w:rPr>
      <w:rFonts w:cstheme="majorBidi"/>
      <w:b/>
      <w:bCs/>
      <w:color w:val="595959" w:themeColor="text1" w:themeTint="A6"/>
    </w:rPr>
  </w:style>
  <w:style w:type="character" w:customStyle="1" w:styleId="80">
    <w:name w:val="标题 8 字符"/>
    <w:basedOn w:val="a0"/>
    <w:link w:val="8"/>
    <w:uiPriority w:val="9"/>
    <w:semiHidden/>
    <w:rsid w:val="0035710B"/>
    <w:rPr>
      <w:rFonts w:cstheme="majorBidi"/>
      <w:color w:val="595959" w:themeColor="text1" w:themeTint="A6"/>
    </w:rPr>
  </w:style>
  <w:style w:type="character" w:customStyle="1" w:styleId="90">
    <w:name w:val="标题 9 字符"/>
    <w:basedOn w:val="a0"/>
    <w:link w:val="9"/>
    <w:uiPriority w:val="9"/>
    <w:semiHidden/>
    <w:rsid w:val="0035710B"/>
    <w:rPr>
      <w:rFonts w:eastAsiaTheme="majorEastAsia" w:cstheme="majorBidi"/>
      <w:color w:val="595959" w:themeColor="text1" w:themeTint="A6"/>
    </w:rPr>
  </w:style>
  <w:style w:type="paragraph" w:styleId="a3">
    <w:name w:val="Title"/>
    <w:basedOn w:val="a"/>
    <w:next w:val="a"/>
    <w:link w:val="a4"/>
    <w:uiPriority w:val="10"/>
    <w:qFormat/>
    <w:rsid w:val="00357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10B"/>
    <w:pPr>
      <w:spacing w:before="160"/>
      <w:jc w:val="center"/>
    </w:pPr>
    <w:rPr>
      <w:i/>
      <w:iCs/>
      <w:color w:val="404040" w:themeColor="text1" w:themeTint="BF"/>
    </w:rPr>
  </w:style>
  <w:style w:type="character" w:customStyle="1" w:styleId="a8">
    <w:name w:val="引用 字符"/>
    <w:basedOn w:val="a0"/>
    <w:link w:val="a7"/>
    <w:uiPriority w:val="29"/>
    <w:rsid w:val="0035710B"/>
    <w:rPr>
      <w:i/>
      <w:iCs/>
      <w:color w:val="404040" w:themeColor="text1" w:themeTint="BF"/>
    </w:rPr>
  </w:style>
  <w:style w:type="paragraph" w:styleId="a9">
    <w:name w:val="List Paragraph"/>
    <w:basedOn w:val="a"/>
    <w:uiPriority w:val="34"/>
    <w:qFormat/>
    <w:rsid w:val="0035710B"/>
    <w:pPr>
      <w:ind w:left="720"/>
      <w:contextualSpacing/>
    </w:pPr>
  </w:style>
  <w:style w:type="character" w:styleId="aa">
    <w:name w:val="Intense Emphasis"/>
    <w:basedOn w:val="a0"/>
    <w:uiPriority w:val="21"/>
    <w:qFormat/>
    <w:rsid w:val="0035710B"/>
    <w:rPr>
      <w:i/>
      <w:iCs/>
      <w:color w:val="2F5496" w:themeColor="accent1" w:themeShade="BF"/>
    </w:rPr>
  </w:style>
  <w:style w:type="paragraph" w:styleId="ab">
    <w:name w:val="Intense Quote"/>
    <w:basedOn w:val="a"/>
    <w:next w:val="a"/>
    <w:link w:val="ac"/>
    <w:uiPriority w:val="30"/>
    <w:qFormat/>
    <w:rsid w:val="00357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10B"/>
    <w:rPr>
      <w:i/>
      <w:iCs/>
      <w:color w:val="2F5496" w:themeColor="accent1" w:themeShade="BF"/>
    </w:rPr>
  </w:style>
  <w:style w:type="character" w:styleId="ad">
    <w:name w:val="Intense Reference"/>
    <w:basedOn w:val="a0"/>
    <w:uiPriority w:val="32"/>
    <w:qFormat/>
    <w:rsid w:val="00357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