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74D2" w14:textId="77777777" w:rsidR="007F1FC9" w:rsidRDefault="007F1FC9">
      <w:pPr>
        <w:rPr>
          <w:rFonts w:hint="eastAsia"/>
        </w:rPr>
      </w:pPr>
    </w:p>
    <w:p w14:paraId="4497DCC1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降的读音是什么</w:t>
      </w:r>
    </w:p>
    <w:p w14:paraId="48B115E8" w14:textId="77777777" w:rsidR="007F1FC9" w:rsidRDefault="007F1FC9">
      <w:pPr>
        <w:rPr>
          <w:rFonts w:hint="eastAsia"/>
        </w:rPr>
      </w:pPr>
    </w:p>
    <w:p w14:paraId="0A0B5B07" w14:textId="77777777" w:rsidR="007F1FC9" w:rsidRDefault="007F1FC9">
      <w:pPr>
        <w:rPr>
          <w:rFonts w:hint="eastAsia"/>
        </w:rPr>
      </w:pPr>
    </w:p>
    <w:p w14:paraId="25748FAB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汉字“降”是一个多音字，在不同的语境下有着不同的读音。主要的读音有两个，分别是jiàng和xiáng。这两个读音在使用上有着明显的区别，了解这些差异有助于正确地运用这个字。</w:t>
      </w:r>
    </w:p>
    <w:p w14:paraId="53787F37" w14:textId="77777777" w:rsidR="007F1FC9" w:rsidRDefault="007F1FC9">
      <w:pPr>
        <w:rPr>
          <w:rFonts w:hint="eastAsia"/>
        </w:rPr>
      </w:pPr>
    </w:p>
    <w:p w14:paraId="5228ACC6" w14:textId="77777777" w:rsidR="007F1FC9" w:rsidRDefault="007F1FC9">
      <w:pPr>
        <w:rPr>
          <w:rFonts w:hint="eastAsia"/>
        </w:rPr>
      </w:pPr>
    </w:p>
    <w:p w14:paraId="2600B758" w14:textId="77777777" w:rsidR="007F1FC9" w:rsidRDefault="007F1FC9">
      <w:pPr>
        <w:rPr>
          <w:rFonts w:hint="eastAsia"/>
        </w:rPr>
      </w:pPr>
    </w:p>
    <w:p w14:paraId="35296753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“降”的第一个读音——jiàng</w:t>
      </w:r>
    </w:p>
    <w:p w14:paraId="59979F09" w14:textId="77777777" w:rsidR="007F1FC9" w:rsidRDefault="007F1FC9">
      <w:pPr>
        <w:rPr>
          <w:rFonts w:hint="eastAsia"/>
        </w:rPr>
      </w:pPr>
    </w:p>
    <w:p w14:paraId="733D6D39" w14:textId="77777777" w:rsidR="007F1FC9" w:rsidRDefault="007F1FC9">
      <w:pPr>
        <w:rPr>
          <w:rFonts w:hint="eastAsia"/>
        </w:rPr>
      </w:pPr>
    </w:p>
    <w:p w14:paraId="48FC5861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当“降”读作jiàng时，它通常表示从高处到低处的动作，或者指某种程度或水平的减少。例如，“降价”意味着商品的价格降低了；“降落”指的是飞机从空中下降到地面的过程。这个读音还用于表达投降、屈服的意思，如“投降”，在这里“降”表达了放弃抵抗的态度。</w:t>
      </w:r>
    </w:p>
    <w:p w14:paraId="472FC70D" w14:textId="77777777" w:rsidR="007F1FC9" w:rsidRDefault="007F1FC9">
      <w:pPr>
        <w:rPr>
          <w:rFonts w:hint="eastAsia"/>
        </w:rPr>
      </w:pPr>
    </w:p>
    <w:p w14:paraId="44A067D7" w14:textId="77777777" w:rsidR="007F1FC9" w:rsidRDefault="007F1FC9">
      <w:pPr>
        <w:rPr>
          <w:rFonts w:hint="eastAsia"/>
        </w:rPr>
      </w:pPr>
    </w:p>
    <w:p w14:paraId="503D96AA" w14:textId="77777777" w:rsidR="007F1FC9" w:rsidRDefault="007F1FC9">
      <w:pPr>
        <w:rPr>
          <w:rFonts w:hint="eastAsia"/>
        </w:rPr>
      </w:pPr>
    </w:p>
    <w:p w14:paraId="77528D1E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“降”的第二个读音——xiáng</w:t>
      </w:r>
    </w:p>
    <w:p w14:paraId="5F4382C6" w14:textId="77777777" w:rsidR="007F1FC9" w:rsidRDefault="007F1FC9">
      <w:pPr>
        <w:rPr>
          <w:rFonts w:hint="eastAsia"/>
        </w:rPr>
      </w:pPr>
    </w:p>
    <w:p w14:paraId="6F43A176" w14:textId="77777777" w:rsidR="007F1FC9" w:rsidRDefault="007F1FC9">
      <w:pPr>
        <w:rPr>
          <w:rFonts w:hint="eastAsia"/>
        </w:rPr>
      </w:pPr>
    </w:p>
    <w:p w14:paraId="6B2B6B76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相比之下，当“降”读作xiáng时，它的使用场景较为有限，主要用于古代文献中，表示招降、劝降的意思。比如，在古文中可能会看到“招降纳叛”，这里的“降”就是读作xiáng，意为使敌人投降。不过，在现代汉语中，这种读音的使用频率相对较低。</w:t>
      </w:r>
    </w:p>
    <w:p w14:paraId="0770E677" w14:textId="77777777" w:rsidR="007F1FC9" w:rsidRDefault="007F1FC9">
      <w:pPr>
        <w:rPr>
          <w:rFonts w:hint="eastAsia"/>
        </w:rPr>
      </w:pPr>
    </w:p>
    <w:p w14:paraId="48CAF076" w14:textId="77777777" w:rsidR="007F1FC9" w:rsidRDefault="007F1FC9">
      <w:pPr>
        <w:rPr>
          <w:rFonts w:hint="eastAsia"/>
        </w:rPr>
      </w:pPr>
    </w:p>
    <w:p w14:paraId="07159384" w14:textId="77777777" w:rsidR="007F1FC9" w:rsidRDefault="007F1FC9">
      <w:pPr>
        <w:rPr>
          <w:rFonts w:hint="eastAsia"/>
        </w:rPr>
      </w:pPr>
    </w:p>
    <w:p w14:paraId="74BFCF51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如何区分“降”的不同读音</w:t>
      </w:r>
    </w:p>
    <w:p w14:paraId="64B47DF1" w14:textId="77777777" w:rsidR="007F1FC9" w:rsidRDefault="007F1FC9">
      <w:pPr>
        <w:rPr>
          <w:rFonts w:hint="eastAsia"/>
        </w:rPr>
      </w:pPr>
    </w:p>
    <w:p w14:paraId="58C4C903" w14:textId="77777777" w:rsidR="007F1FC9" w:rsidRDefault="007F1FC9">
      <w:pPr>
        <w:rPr>
          <w:rFonts w:hint="eastAsia"/>
        </w:rPr>
      </w:pPr>
    </w:p>
    <w:p w14:paraId="29EBD7DF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对于初学者来说，区分“降”的不同读音可能需要一些时间和练习。一个简单的方法是通过上下文来判断。“降”作为动词，表示下降、减少等意思时，几乎总是读作jiàng。而表示招降、劝降等较为特殊的含义时，则读作xiáng。随着学习的深入，对这个字的敏感度会逐渐提高，自然就能更加准确地把握其读音了。</w:t>
      </w:r>
    </w:p>
    <w:p w14:paraId="4A205E30" w14:textId="77777777" w:rsidR="007F1FC9" w:rsidRDefault="007F1FC9">
      <w:pPr>
        <w:rPr>
          <w:rFonts w:hint="eastAsia"/>
        </w:rPr>
      </w:pPr>
    </w:p>
    <w:p w14:paraId="23787D7F" w14:textId="77777777" w:rsidR="007F1FC9" w:rsidRDefault="007F1FC9">
      <w:pPr>
        <w:rPr>
          <w:rFonts w:hint="eastAsia"/>
        </w:rPr>
      </w:pPr>
    </w:p>
    <w:p w14:paraId="3ED72F9C" w14:textId="77777777" w:rsidR="007F1FC9" w:rsidRDefault="007F1FC9">
      <w:pPr>
        <w:rPr>
          <w:rFonts w:hint="eastAsia"/>
        </w:rPr>
      </w:pPr>
    </w:p>
    <w:p w14:paraId="1C81184B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“降”在日常生活中的一些应用实例</w:t>
      </w:r>
    </w:p>
    <w:p w14:paraId="186EF44E" w14:textId="77777777" w:rsidR="007F1FC9" w:rsidRDefault="007F1FC9">
      <w:pPr>
        <w:rPr>
          <w:rFonts w:hint="eastAsia"/>
        </w:rPr>
      </w:pPr>
    </w:p>
    <w:p w14:paraId="37F59CFC" w14:textId="77777777" w:rsidR="007F1FC9" w:rsidRDefault="007F1FC9">
      <w:pPr>
        <w:rPr>
          <w:rFonts w:hint="eastAsia"/>
        </w:rPr>
      </w:pPr>
    </w:p>
    <w:p w14:paraId="123DFA82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为了更好地理解“降”这个字的不同读音及其含义，可以通过一些日常生活中的例子来加深印象。例如，在天气预报中听到“气温将下降”，这里的“降”读作jiàng，指的是温度的降低。而在历史故事中提到“敌军最终选择了投降”，这里的“降”同样读作jiàng，但表达的是放弃抵抗的意思。至于读作xiáng的情况，在现代生活中较少见，但在阅读古典文学作品时，如果遇到“招降”这样的词汇，就应当注意其特殊的读音和意义了。</w:t>
      </w:r>
    </w:p>
    <w:p w14:paraId="5671F05D" w14:textId="77777777" w:rsidR="007F1FC9" w:rsidRDefault="007F1FC9">
      <w:pPr>
        <w:rPr>
          <w:rFonts w:hint="eastAsia"/>
        </w:rPr>
      </w:pPr>
    </w:p>
    <w:p w14:paraId="7D9FE6AB" w14:textId="77777777" w:rsidR="007F1FC9" w:rsidRDefault="007F1FC9">
      <w:pPr>
        <w:rPr>
          <w:rFonts w:hint="eastAsia"/>
        </w:rPr>
      </w:pPr>
    </w:p>
    <w:p w14:paraId="7EE464C1" w14:textId="77777777" w:rsidR="007F1FC9" w:rsidRDefault="007F1FC9">
      <w:pPr>
        <w:rPr>
          <w:rFonts w:hint="eastAsia"/>
        </w:rPr>
      </w:pPr>
    </w:p>
    <w:p w14:paraId="0F14A312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150B75" w14:textId="77777777" w:rsidR="007F1FC9" w:rsidRDefault="007F1FC9">
      <w:pPr>
        <w:rPr>
          <w:rFonts w:hint="eastAsia"/>
        </w:rPr>
      </w:pPr>
    </w:p>
    <w:p w14:paraId="04E06A44" w14:textId="77777777" w:rsidR="007F1FC9" w:rsidRDefault="007F1FC9">
      <w:pPr>
        <w:rPr>
          <w:rFonts w:hint="eastAsia"/>
        </w:rPr>
      </w:pPr>
    </w:p>
    <w:p w14:paraId="7377C470" w14:textId="77777777" w:rsidR="007F1FC9" w:rsidRDefault="007F1FC9">
      <w:pPr>
        <w:rPr>
          <w:rFonts w:hint="eastAsia"/>
        </w:rPr>
      </w:pPr>
      <w:r>
        <w:rPr>
          <w:rFonts w:hint="eastAsia"/>
        </w:rPr>
        <w:tab/>
        <w:t>“降”作为一个多音字，其读音和意义的变化丰富了汉语的表现力。掌握“降”的不同读音不仅能够帮助我们更准确地使用这个字，还能增进对中文语言文化的理解。希望以上介绍能帮助大家更好地学习和运用“降”这个字。</w:t>
      </w:r>
    </w:p>
    <w:p w14:paraId="2E4B8C95" w14:textId="77777777" w:rsidR="007F1FC9" w:rsidRDefault="007F1FC9">
      <w:pPr>
        <w:rPr>
          <w:rFonts w:hint="eastAsia"/>
        </w:rPr>
      </w:pPr>
    </w:p>
    <w:p w14:paraId="4317E37B" w14:textId="77777777" w:rsidR="007F1FC9" w:rsidRDefault="007F1FC9">
      <w:pPr>
        <w:rPr>
          <w:rFonts w:hint="eastAsia"/>
        </w:rPr>
      </w:pPr>
    </w:p>
    <w:p w14:paraId="48ED9930" w14:textId="77777777" w:rsidR="007F1FC9" w:rsidRDefault="007F1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7C93D" w14:textId="067EC8E4" w:rsidR="00B965CC" w:rsidRDefault="00B965CC"/>
    <w:sectPr w:rsidR="00B9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CC"/>
    <w:rsid w:val="007F1FC9"/>
    <w:rsid w:val="00B965C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4A346-64AC-4A49-A66A-2ABA51B1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