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E7555" w14:textId="77777777" w:rsidR="00F54E19" w:rsidRDefault="00F54E19">
      <w:pPr>
        <w:rPr>
          <w:rFonts w:hint="eastAsia"/>
        </w:rPr>
      </w:pPr>
      <w:r>
        <w:rPr>
          <w:rFonts w:hint="eastAsia"/>
        </w:rPr>
        <w:t>闻的拼音</w:t>
      </w:r>
    </w:p>
    <w:p w14:paraId="78A21DC6" w14:textId="77777777" w:rsidR="00F54E19" w:rsidRDefault="00F54E19">
      <w:pPr>
        <w:rPr>
          <w:rFonts w:hint="eastAsia"/>
        </w:rPr>
      </w:pPr>
      <w:r>
        <w:rPr>
          <w:rFonts w:hint="eastAsia"/>
        </w:rPr>
        <w:t>“闻”这个汉字在汉语中的拼音为“wén”。拼音是汉字的拉丁字母转写方式，对于学习中文的人来说，了解每个字的拼音是基础且重要的一步。拼音不仅帮助人们正确发音，还对汉字的记忆和书写起到辅助作用。在汉语中，“闻”字是一个多义词，其含义丰富多样，包括但不限于听、嗅、名声等意思。</w:t>
      </w:r>
    </w:p>
    <w:p w14:paraId="598422D2" w14:textId="77777777" w:rsidR="00F54E19" w:rsidRDefault="00F54E19">
      <w:pPr>
        <w:rPr>
          <w:rFonts w:hint="eastAsia"/>
        </w:rPr>
      </w:pPr>
    </w:p>
    <w:p w14:paraId="43E52C01" w14:textId="77777777" w:rsidR="00F54E19" w:rsidRDefault="00F54E19">
      <w:pPr>
        <w:rPr>
          <w:rFonts w:hint="eastAsia"/>
        </w:rPr>
      </w:pPr>
      <w:r>
        <w:rPr>
          <w:rFonts w:hint="eastAsia"/>
        </w:rPr>
        <w:t>听觉之“闻”</w:t>
      </w:r>
    </w:p>
    <w:p w14:paraId="04F9FCBB" w14:textId="77777777" w:rsidR="00F54E19" w:rsidRDefault="00F54E19">
      <w:pPr>
        <w:rPr>
          <w:rFonts w:hint="eastAsia"/>
        </w:rPr>
      </w:pPr>
      <w:r>
        <w:rPr>
          <w:rFonts w:hint="eastAsia"/>
        </w:rPr>
        <w:t>当我们谈论“闻”的第一个意义时，通常指的是听到或聆听的意思。例如，“新闻”一词中的“闻”，即指通过听的方式获取信息。这种用法强调了人类接收外界信息的一种主要方式——通过耳朵去感知声音，从而获取知识和信息。在这个快节奏的信息时代，每天都有大量的新信息等待着我们去“闻”，这不仅是个人成长的需求，也是社会进步的动力之一。</w:t>
      </w:r>
    </w:p>
    <w:p w14:paraId="7FADBEF1" w14:textId="77777777" w:rsidR="00F54E19" w:rsidRDefault="00F54E19">
      <w:pPr>
        <w:rPr>
          <w:rFonts w:hint="eastAsia"/>
        </w:rPr>
      </w:pPr>
    </w:p>
    <w:p w14:paraId="0D8C4E74" w14:textId="77777777" w:rsidR="00F54E19" w:rsidRDefault="00F54E19">
      <w:pPr>
        <w:rPr>
          <w:rFonts w:hint="eastAsia"/>
        </w:rPr>
      </w:pPr>
      <w:r>
        <w:rPr>
          <w:rFonts w:hint="eastAsia"/>
        </w:rPr>
        <w:t>嗅觉之“闻”</w:t>
      </w:r>
    </w:p>
    <w:p w14:paraId="555A104E" w14:textId="77777777" w:rsidR="00F54E19" w:rsidRDefault="00F54E19">
      <w:pPr>
        <w:rPr>
          <w:rFonts w:hint="eastAsia"/>
        </w:rPr>
      </w:pPr>
      <w:r>
        <w:rPr>
          <w:rFonts w:hint="eastAsia"/>
        </w:rPr>
        <w:t>另一个常见的意思是通过鼻子来感知气味，也就是我们常说的“闻香识物”。这种能力对我们的日常生活至关重要，它不仅帮助我们判断食物的新鲜度和安全性，还在一定程度上影响着我们的情绪和记忆。科学研究表明，气味与情感和记忆之间有着紧密的联系，特定的香味可以唤起人们深藏心底的美好回忆，或是带来宁静和平和的感受。</w:t>
      </w:r>
    </w:p>
    <w:p w14:paraId="09C6991A" w14:textId="77777777" w:rsidR="00F54E19" w:rsidRDefault="00F54E19">
      <w:pPr>
        <w:rPr>
          <w:rFonts w:hint="eastAsia"/>
        </w:rPr>
      </w:pPr>
    </w:p>
    <w:p w14:paraId="573DA457" w14:textId="77777777" w:rsidR="00F54E19" w:rsidRDefault="00F54E19">
      <w:pPr>
        <w:rPr>
          <w:rFonts w:hint="eastAsia"/>
        </w:rPr>
      </w:pPr>
      <w:r>
        <w:rPr>
          <w:rFonts w:hint="eastAsia"/>
        </w:rPr>
        <w:t>名誉之“闻名”</w:t>
      </w:r>
    </w:p>
    <w:p w14:paraId="656A08AA" w14:textId="77777777" w:rsidR="00F54E19" w:rsidRDefault="00F54E19">
      <w:pPr>
        <w:rPr>
          <w:rFonts w:hint="eastAsia"/>
        </w:rPr>
      </w:pPr>
      <w:r>
        <w:rPr>
          <w:rFonts w:hint="eastAsia"/>
        </w:rPr>
        <w:t>“闻”还有名声、名誉的意思，如“闻名遐迩”这一成语，表示某人或某事物因其优秀特质而广为人知。“闻名”不仅仅是一种荣誉，更是对一个人或一个群体的认可和尊重。在全球化的今天，许多品牌和个人通过不懈努力，在各自的领域内取得了卓越成就，也因此而闻名于世，成为他人学习的榜样。</w:t>
      </w:r>
    </w:p>
    <w:p w14:paraId="0C4D22EF" w14:textId="77777777" w:rsidR="00F54E19" w:rsidRDefault="00F54E19">
      <w:pPr>
        <w:rPr>
          <w:rFonts w:hint="eastAsia"/>
        </w:rPr>
      </w:pPr>
    </w:p>
    <w:p w14:paraId="27FCE184" w14:textId="77777777" w:rsidR="00F54E19" w:rsidRDefault="00F54E19">
      <w:pPr>
        <w:rPr>
          <w:rFonts w:hint="eastAsia"/>
        </w:rPr>
      </w:pPr>
      <w:r>
        <w:rPr>
          <w:rFonts w:hint="eastAsia"/>
        </w:rPr>
        <w:t>结语</w:t>
      </w:r>
    </w:p>
    <w:p w14:paraId="43E60B4F" w14:textId="77777777" w:rsidR="00F54E19" w:rsidRDefault="00F54E19">
      <w:pPr>
        <w:rPr>
          <w:rFonts w:hint="eastAsia"/>
        </w:rPr>
      </w:pPr>
      <w:r>
        <w:rPr>
          <w:rFonts w:hint="eastAsia"/>
        </w:rPr>
        <w:t>“闻”这个简单的汉字，其拼音虽仅为“wén”，但背后蕴含的意义却非常广泛。从听觉到嗅觉，再到名誉，每一个层面都展示了人类如何通过不同的感官途径探索世界，并在此过程中不断学习和成长。理解这些含义，不仅能加深我们对汉字文化的认识，也能让我们更加珍惜生活中的每一次“闻”的体验。</w:t>
      </w:r>
    </w:p>
    <w:p w14:paraId="75539131" w14:textId="77777777" w:rsidR="00F54E19" w:rsidRDefault="00F54E19">
      <w:pPr>
        <w:rPr>
          <w:rFonts w:hint="eastAsia"/>
        </w:rPr>
      </w:pPr>
    </w:p>
    <w:p w14:paraId="7783B996" w14:textId="77777777" w:rsidR="00F54E19" w:rsidRDefault="00F54E19">
      <w:pPr>
        <w:rPr>
          <w:rFonts w:hint="eastAsia"/>
        </w:rPr>
      </w:pPr>
      <w:r>
        <w:rPr>
          <w:rFonts w:hint="eastAsia"/>
        </w:rPr>
        <w:t xml:space="preserve"> </w:t>
      </w:r>
    </w:p>
    <w:p w14:paraId="2D88CFBD" w14:textId="77777777" w:rsidR="00F54E19" w:rsidRDefault="00F54E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BAF92C" w14:textId="59C31EFE" w:rsidR="00BC7162" w:rsidRDefault="00BC7162"/>
    <w:sectPr w:rsidR="00BC71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162"/>
    <w:rsid w:val="009442F6"/>
    <w:rsid w:val="00BC7162"/>
    <w:rsid w:val="00F5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9A6972-9EE1-4C1E-A52A-8D4C21EE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71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7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71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71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71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71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71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71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71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71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71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71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71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71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71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71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71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71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71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7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71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71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71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71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71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71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71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71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71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2025-02-06T05:33:00Z</dcterms:created>
  <dcterms:modified xsi:type="dcterms:W3CDTF">2025-02-06T05:33:00Z</dcterms:modified>
</cp:coreProperties>
</file>