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684DC" w14:textId="77777777" w:rsidR="007C2746" w:rsidRDefault="007C2746">
      <w:pPr>
        <w:rPr>
          <w:rFonts w:hint="eastAsia"/>
        </w:rPr>
      </w:pPr>
    </w:p>
    <w:p w14:paraId="597C2116" w14:textId="77777777" w:rsidR="007C2746" w:rsidRDefault="007C2746">
      <w:pPr>
        <w:rPr>
          <w:rFonts w:hint="eastAsia"/>
        </w:rPr>
      </w:pPr>
      <w:r>
        <w:rPr>
          <w:rFonts w:hint="eastAsia"/>
        </w:rPr>
        <w:tab/>
        <w:t>跳 Tiao</w:t>
      </w:r>
    </w:p>
    <w:p w14:paraId="5FD8E352" w14:textId="77777777" w:rsidR="007C2746" w:rsidRDefault="007C2746">
      <w:pPr>
        <w:rPr>
          <w:rFonts w:hint="eastAsia"/>
        </w:rPr>
      </w:pPr>
    </w:p>
    <w:p w14:paraId="6C76A2DD" w14:textId="77777777" w:rsidR="007C2746" w:rsidRDefault="007C2746">
      <w:pPr>
        <w:rPr>
          <w:rFonts w:hint="eastAsia"/>
        </w:rPr>
      </w:pPr>
    </w:p>
    <w:p w14:paraId="6F952AD8" w14:textId="77777777" w:rsidR="007C2746" w:rsidRDefault="007C2746">
      <w:pPr>
        <w:rPr>
          <w:rFonts w:hint="eastAsia"/>
        </w:rPr>
      </w:pPr>
      <w:r>
        <w:rPr>
          <w:rFonts w:hint="eastAsia"/>
        </w:rPr>
        <w:tab/>
        <w:t>跳跃，是一种自古以来就深植于人类本能之中的动作。它不仅是孩子们在游戏时的欢乐源泉，也是成年人锻炼身体、释放压力的一种方式。当提到“跳”这个字时，我们往往联想到的是轻盈地离开地面，瞬间感受自由与活力的姿态。而“跳”的魅力，在于它的多样性和不受限性——无论是体育竞技、舞蹈表演还是日常娱乐，都能找到它的身影。</w:t>
      </w:r>
    </w:p>
    <w:p w14:paraId="481D5F29" w14:textId="77777777" w:rsidR="007C2746" w:rsidRDefault="007C2746">
      <w:pPr>
        <w:rPr>
          <w:rFonts w:hint="eastAsia"/>
        </w:rPr>
      </w:pPr>
    </w:p>
    <w:p w14:paraId="7237F7FE" w14:textId="77777777" w:rsidR="007C2746" w:rsidRDefault="007C2746">
      <w:pPr>
        <w:rPr>
          <w:rFonts w:hint="eastAsia"/>
        </w:rPr>
      </w:pPr>
    </w:p>
    <w:p w14:paraId="5691D8EF" w14:textId="77777777" w:rsidR="007C2746" w:rsidRDefault="007C2746">
      <w:pPr>
        <w:rPr>
          <w:rFonts w:hint="eastAsia"/>
        </w:rPr>
      </w:pPr>
    </w:p>
    <w:p w14:paraId="050A22E7" w14:textId="77777777" w:rsidR="007C2746" w:rsidRDefault="007C2746">
      <w:pPr>
        <w:rPr>
          <w:rFonts w:hint="eastAsia"/>
        </w:rPr>
      </w:pPr>
      <w:r>
        <w:rPr>
          <w:rFonts w:hint="eastAsia"/>
        </w:rPr>
        <w:tab/>
        <w:t>跳 Jiao</w:t>
      </w:r>
    </w:p>
    <w:p w14:paraId="51245F0F" w14:textId="77777777" w:rsidR="007C2746" w:rsidRDefault="007C2746">
      <w:pPr>
        <w:rPr>
          <w:rFonts w:hint="eastAsia"/>
        </w:rPr>
      </w:pPr>
    </w:p>
    <w:p w14:paraId="1EB38C48" w14:textId="77777777" w:rsidR="007C2746" w:rsidRDefault="007C2746">
      <w:pPr>
        <w:rPr>
          <w:rFonts w:hint="eastAsia"/>
        </w:rPr>
      </w:pPr>
    </w:p>
    <w:p w14:paraId="74475882" w14:textId="77777777" w:rsidR="007C2746" w:rsidRDefault="007C2746">
      <w:pPr>
        <w:rPr>
          <w:rFonts w:hint="eastAsia"/>
        </w:rPr>
      </w:pPr>
      <w:r>
        <w:rPr>
          <w:rFonts w:hint="eastAsia"/>
        </w:rPr>
        <w:tab/>
        <w:t>“跳绳”，一个简单却充满活力的词语，其拼音中的第二个音节“jiao”，将我们带入了这项古老而又现代的运动世界。跳绳不仅仅是一根绳子和双脚之间的互动，它更像是一座桥梁，连接着过去与现在，传统与创新。从古代中国到今天的世界各地，跳绳作为一种健身活动，经历了时间的洗礼，不断演变，适应不同的文化背景和社会需求。</w:t>
      </w:r>
    </w:p>
    <w:p w14:paraId="64092418" w14:textId="77777777" w:rsidR="007C2746" w:rsidRDefault="007C2746">
      <w:pPr>
        <w:rPr>
          <w:rFonts w:hint="eastAsia"/>
        </w:rPr>
      </w:pPr>
    </w:p>
    <w:p w14:paraId="0A2A5235" w14:textId="77777777" w:rsidR="007C2746" w:rsidRDefault="007C2746">
      <w:pPr>
        <w:rPr>
          <w:rFonts w:hint="eastAsia"/>
        </w:rPr>
      </w:pPr>
    </w:p>
    <w:p w14:paraId="6B00FF61" w14:textId="77777777" w:rsidR="007C2746" w:rsidRDefault="007C2746">
      <w:pPr>
        <w:rPr>
          <w:rFonts w:hint="eastAsia"/>
        </w:rPr>
      </w:pPr>
    </w:p>
    <w:p w14:paraId="06BCF3A3" w14:textId="77777777" w:rsidR="007C2746" w:rsidRDefault="007C2746">
      <w:pPr>
        <w:rPr>
          <w:rFonts w:hint="eastAsia"/>
        </w:rPr>
      </w:pPr>
      <w:r>
        <w:rPr>
          <w:rFonts w:hint="eastAsia"/>
        </w:rPr>
        <w:tab/>
        <w:t>绳 Sheng</w:t>
      </w:r>
    </w:p>
    <w:p w14:paraId="0F84F5BA" w14:textId="77777777" w:rsidR="007C2746" w:rsidRDefault="007C2746">
      <w:pPr>
        <w:rPr>
          <w:rFonts w:hint="eastAsia"/>
        </w:rPr>
      </w:pPr>
    </w:p>
    <w:p w14:paraId="25221CA8" w14:textId="77777777" w:rsidR="007C2746" w:rsidRDefault="007C2746">
      <w:pPr>
        <w:rPr>
          <w:rFonts w:hint="eastAsia"/>
        </w:rPr>
      </w:pPr>
    </w:p>
    <w:p w14:paraId="18FA8C07" w14:textId="77777777" w:rsidR="007C2746" w:rsidRDefault="007C2746">
      <w:pPr>
        <w:rPr>
          <w:rFonts w:hint="eastAsia"/>
        </w:rPr>
      </w:pPr>
      <w:r>
        <w:rPr>
          <w:rFonts w:hint="eastAsia"/>
        </w:rPr>
        <w:tab/>
        <w:t>“sheng”代表了“绳”，这看似简单的物件却是跳绳运动的核心。一根好的跳绳，不仅需要具备适当的重量和长度，还需要有良好的柔韧性和耐用性。对于跳绳爱好者来说，选择合适的跳绳就像是为自己的旅程挑选一位可靠的伙伴。市场上有各种类型的跳绳可供选择，包括速度绳、训练绳以及带有计数功能的智能跳绳等，每一种都有其独特之处，满足不同层次的需求。</w:t>
      </w:r>
    </w:p>
    <w:p w14:paraId="0610016E" w14:textId="77777777" w:rsidR="007C2746" w:rsidRDefault="007C2746">
      <w:pPr>
        <w:rPr>
          <w:rFonts w:hint="eastAsia"/>
        </w:rPr>
      </w:pPr>
    </w:p>
    <w:p w14:paraId="1A252BB3" w14:textId="77777777" w:rsidR="007C2746" w:rsidRDefault="007C2746">
      <w:pPr>
        <w:rPr>
          <w:rFonts w:hint="eastAsia"/>
        </w:rPr>
      </w:pPr>
    </w:p>
    <w:p w14:paraId="6766C854" w14:textId="77777777" w:rsidR="007C2746" w:rsidRDefault="007C2746">
      <w:pPr>
        <w:rPr>
          <w:rFonts w:hint="eastAsia"/>
        </w:rPr>
      </w:pPr>
    </w:p>
    <w:p w14:paraId="07CE1922" w14:textId="77777777" w:rsidR="007C2746" w:rsidRDefault="007C2746">
      <w:pPr>
        <w:rPr>
          <w:rFonts w:hint="eastAsia"/>
        </w:rPr>
      </w:pPr>
      <w:r>
        <w:rPr>
          <w:rFonts w:hint="eastAsia"/>
        </w:rPr>
        <w:tab/>
        <w:t>跳 Tiao 绳 Sheng 的魅力</w:t>
      </w:r>
    </w:p>
    <w:p w14:paraId="05C9AE28" w14:textId="77777777" w:rsidR="007C2746" w:rsidRDefault="007C2746">
      <w:pPr>
        <w:rPr>
          <w:rFonts w:hint="eastAsia"/>
        </w:rPr>
      </w:pPr>
    </w:p>
    <w:p w14:paraId="797DED1F" w14:textId="77777777" w:rsidR="007C2746" w:rsidRDefault="007C2746">
      <w:pPr>
        <w:rPr>
          <w:rFonts w:hint="eastAsia"/>
        </w:rPr>
      </w:pPr>
    </w:p>
    <w:p w14:paraId="3B6B092C" w14:textId="77777777" w:rsidR="007C2746" w:rsidRDefault="007C2746">
      <w:pPr>
        <w:rPr>
          <w:rFonts w:hint="eastAsia"/>
        </w:rPr>
      </w:pPr>
      <w:r>
        <w:rPr>
          <w:rFonts w:hint="eastAsia"/>
        </w:rPr>
        <w:tab/>
        <w:t>当我们把这三个音节组合在一起——“tiao jiao sheng”，便构成了一个充满动感与活力的概念：跳绳。这项运动之所以受到广泛欢迎，是因为它几乎可以在任何地方进行，只需要一小块空地和一根绳子。更重要的是，跳绳是一项全身性的锻炼，能够有效地提升心肺功能、增强肌肉力量，并且对协调性和节奏感有着极好的训练效果。随着音乐或自定节奏跳跃，还能带来额外的乐趣和成就感。</w:t>
      </w:r>
    </w:p>
    <w:p w14:paraId="3555E97C" w14:textId="77777777" w:rsidR="007C2746" w:rsidRDefault="007C2746">
      <w:pPr>
        <w:rPr>
          <w:rFonts w:hint="eastAsia"/>
        </w:rPr>
      </w:pPr>
    </w:p>
    <w:p w14:paraId="41CBDB24" w14:textId="77777777" w:rsidR="007C2746" w:rsidRDefault="007C2746">
      <w:pPr>
        <w:rPr>
          <w:rFonts w:hint="eastAsia"/>
        </w:rPr>
      </w:pPr>
    </w:p>
    <w:p w14:paraId="343E47FE" w14:textId="77777777" w:rsidR="007C2746" w:rsidRDefault="007C2746">
      <w:pPr>
        <w:rPr>
          <w:rFonts w:hint="eastAsia"/>
        </w:rPr>
      </w:pPr>
    </w:p>
    <w:p w14:paraId="03356FDE" w14:textId="77777777" w:rsidR="007C2746" w:rsidRDefault="007C274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5A725DF" w14:textId="77777777" w:rsidR="007C2746" w:rsidRDefault="007C2746">
      <w:pPr>
        <w:rPr>
          <w:rFonts w:hint="eastAsia"/>
        </w:rPr>
      </w:pPr>
    </w:p>
    <w:p w14:paraId="57F7FC84" w14:textId="77777777" w:rsidR="007C2746" w:rsidRDefault="007C2746">
      <w:pPr>
        <w:rPr>
          <w:rFonts w:hint="eastAsia"/>
        </w:rPr>
      </w:pPr>
    </w:p>
    <w:p w14:paraId="35101939" w14:textId="77777777" w:rsidR="007C2746" w:rsidRDefault="007C2746">
      <w:pPr>
        <w:rPr>
          <w:rFonts w:hint="eastAsia"/>
        </w:rPr>
      </w:pPr>
      <w:r>
        <w:rPr>
          <w:rFonts w:hint="eastAsia"/>
        </w:rPr>
        <w:tab/>
        <w:t>“跳跳绳”不仅仅是三个汉字或者它们对应的拼音，它代表着一种健康积极的生活态度，是人们追求快乐、保持活力的重要途径之一。无论是在校园操场上的欢声笑语中，还是在家庭客厅里独自练习的身影背后，跳绳都承载着人们对美好生活的向往和不懈追求。让我们一起拿起手中的绳子，开始属于自己的跳跃之旅吧！</w:t>
      </w:r>
    </w:p>
    <w:p w14:paraId="517BC5AB" w14:textId="77777777" w:rsidR="007C2746" w:rsidRDefault="007C2746">
      <w:pPr>
        <w:rPr>
          <w:rFonts w:hint="eastAsia"/>
        </w:rPr>
      </w:pPr>
    </w:p>
    <w:p w14:paraId="0632F4DA" w14:textId="77777777" w:rsidR="007C2746" w:rsidRDefault="007C2746">
      <w:pPr>
        <w:rPr>
          <w:rFonts w:hint="eastAsia"/>
        </w:rPr>
      </w:pPr>
    </w:p>
    <w:p w14:paraId="3C42EE9C" w14:textId="77777777" w:rsidR="007C2746" w:rsidRDefault="007C27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17B4B8" w14:textId="6BE7F22F" w:rsidR="003B6020" w:rsidRDefault="003B6020"/>
    <w:sectPr w:rsidR="003B6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020"/>
    <w:rsid w:val="002C4F04"/>
    <w:rsid w:val="003B6020"/>
    <w:rsid w:val="007C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0093FB-C78B-41E9-AEF9-6ECA2576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0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0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0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0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0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0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0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0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0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0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0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0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0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0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0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0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0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0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0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0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0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0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0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0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0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0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