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78F5" w14:textId="77777777" w:rsidR="00561CA5" w:rsidRDefault="00561CA5">
      <w:pPr>
        <w:rPr>
          <w:rFonts w:hint="eastAsia"/>
        </w:rPr>
      </w:pPr>
      <w:r>
        <w:rPr>
          <w:rFonts w:hint="eastAsia"/>
        </w:rPr>
        <w:t>衣服的拼音的fu有声调吗</w:t>
      </w:r>
    </w:p>
    <w:p w14:paraId="037A7601" w14:textId="77777777" w:rsidR="00561CA5" w:rsidRDefault="00561CA5">
      <w:pPr>
        <w:rPr>
          <w:rFonts w:hint="eastAsia"/>
        </w:rPr>
      </w:pPr>
      <w:r>
        <w:rPr>
          <w:rFonts w:hint="eastAsia"/>
        </w:rPr>
        <w:t>当我们谈论汉语拼音时，我们实际上是在讨论一种用于标注汉字读音的工具。汉语拼音是中华人民共和国成立后推行的一种拉丁字母注音方法，它帮助人们正确地发音和学习普通话。在汉语拼音中，每个字都有其特定的声母、韵母以及声调，而“衣服”的“衣”字拼音为“yī”，是一个第一声（阴平），那么问题来了，“服”的拼音是否有声调呢？答案是肯定的。</w:t>
      </w:r>
    </w:p>
    <w:p w14:paraId="064C9988" w14:textId="77777777" w:rsidR="00561CA5" w:rsidRDefault="00561CA5">
      <w:pPr>
        <w:rPr>
          <w:rFonts w:hint="eastAsia"/>
        </w:rPr>
      </w:pPr>
    </w:p>
    <w:p w14:paraId="03360C72" w14:textId="77777777" w:rsidR="00561CA5" w:rsidRDefault="00561CA5">
      <w:pPr>
        <w:rPr>
          <w:rFonts w:hint="eastAsia"/>
        </w:rPr>
      </w:pPr>
      <w:r>
        <w:rPr>
          <w:rFonts w:hint="eastAsia"/>
        </w:rPr>
        <w:t>声调的重要性</w:t>
      </w:r>
    </w:p>
    <w:p w14:paraId="294910AF" w14:textId="77777777" w:rsidR="00561CA5" w:rsidRDefault="00561CA5">
      <w:pPr>
        <w:rPr>
          <w:rFonts w:hint="eastAsia"/>
        </w:rPr>
      </w:pPr>
      <w:r>
        <w:rPr>
          <w:rFonts w:hint="eastAsia"/>
        </w:rPr>
        <w:t>声调对于汉语来说至关重要。汉语是一种声调语言，这意味着不同的声调可以改变一个词的意义。例如，“ma”这个音节根据不同的声调可以表示“妈”、“麻”、“马”或“骂”。因此，了解和正确使用声调对于准确交流非常重要。回到“衣服”的“服”字上，它的拼音是“fú”，属于第二声（阳平）。所以，在说“衣服”的时候，我们应该注意到两个字的不同声调：“yī fú”。这不仅体现了汉语拼音系统的设计精妙，也反映了中文语言的丰富性和复杂性。</w:t>
      </w:r>
    </w:p>
    <w:p w14:paraId="0E8ADF7D" w14:textId="77777777" w:rsidR="00561CA5" w:rsidRDefault="00561CA5">
      <w:pPr>
        <w:rPr>
          <w:rFonts w:hint="eastAsia"/>
        </w:rPr>
      </w:pPr>
    </w:p>
    <w:p w14:paraId="71C52CB4" w14:textId="77777777" w:rsidR="00561CA5" w:rsidRDefault="00561CA5">
      <w:pPr>
        <w:rPr>
          <w:rFonts w:hint="eastAsia"/>
        </w:rPr>
      </w:pPr>
      <w:r>
        <w:rPr>
          <w:rFonts w:hint="eastAsia"/>
        </w:rPr>
        <w:t>拼音中的声调符号</w:t>
      </w:r>
    </w:p>
    <w:p w14:paraId="1C0EE8AC" w14:textId="77777777" w:rsidR="00561CA5" w:rsidRDefault="00561CA5">
      <w:pPr>
        <w:rPr>
          <w:rFonts w:hint="eastAsia"/>
        </w:rPr>
      </w:pPr>
      <w:r>
        <w:rPr>
          <w:rFonts w:hint="eastAsia"/>
        </w:rPr>
        <w:t>在书写汉语拼音的时候，我们会看到一些特殊的符号出现在元音之上，这些就是用来表示声调的标记。具体来说，汉语中有四个基本声调和一个轻声。第一声用横线“-”表示，如“mā”；第二声用斜线“/”表示，如“má”；第三声用反向勾“∨”表示，如“mǎ”；第四声用下降线“\”表示，如“mà”。至于轻声，则通常不标示声调符号，但会在实际发音中体现出来。对于“衣服”的“服”字，我们在书写时会加上第二声的声调符号，写作“fú”。</w:t>
      </w:r>
    </w:p>
    <w:p w14:paraId="53569B69" w14:textId="77777777" w:rsidR="00561CA5" w:rsidRDefault="00561CA5">
      <w:pPr>
        <w:rPr>
          <w:rFonts w:hint="eastAsia"/>
        </w:rPr>
      </w:pPr>
    </w:p>
    <w:p w14:paraId="3A9118A6" w14:textId="77777777" w:rsidR="00561CA5" w:rsidRDefault="00561CA5">
      <w:pPr>
        <w:rPr>
          <w:rFonts w:hint="eastAsia"/>
        </w:rPr>
      </w:pPr>
      <w:r>
        <w:rPr>
          <w:rFonts w:hint="eastAsia"/>
        </w:rPr>
        <w:t>声调对词汇的影响</w:t>
      </w:r>
    </w:p>
    <w:p w14:paraId="1C4A41AC" w14:textId="77777777" w:rsidR="00561CA5" w:rsidRDefault="00561CA5">
      <w:pPr>
        <w:rPr>
          <w:rFonts w:hint="eastAsia"/>
        </w:rPr>
      </w:pPr>
      <w:r>
        <w:rPr>
          <w:rFonts w:hint="eastAsia"/>
        </w:rPr>
        <w:t>由于声调的存在，即使相同的声母和韵母组合在一起，因为声调不同，也可能形成完全不一样的词汇。就拿“服”字来说，除了作为名词指代衣物外，它还可以是动词，意为服从或者服药，这时的拼音同样是“fú”，但它们在句子中的角色和含义却大相径庭。“服”还有其他读音，比如在某些词语中它是第四声“fù”，像复辟的“复”。由此可见，声调在汉语里不仅仅是一个发音的问题，它更深刻地影响到了词汇的选择和表达的准确性。</w:t>
      </w:r>
    </w:p>
    <w:p w14:paraId="370C7A4A" w14:textId="77777777" w:rsidR="00561CA5" w:rsidRDefault="00561CA5">
      <w:pPr>
        <w:rPr>
          <w:rFonts w:hint="eastAsia"/>
        </w:rPr>
      </w:pPr>
    </w:p>
    <w:p w14:paraId="71F74BCE" w14:textId="77777777" w:rsidR="00561CA5" w:rsidRDefault="00561CA5">
      <w:pPr>
        <w:rPr>
          <w:rFonts w:hint="eastAsia"/>
        </w:rPr>
      </w:pPr>
      <w:r>
        <w:rPr>
          <w:rFonts w:hint="eastAsia"/>
        </w:rPr>
        <w:t>最后的总结</w:t>
      </w:r>
    </w:p>
    <w:p w14:paraId="7BBEA41F" w14:textId="77777777" w:rsidR="00561CA5" w:rsidRDefault="00561CA5">
      <w:pPr>
        <w:rPr>
          <w:rFonts w:hint="eastAsia"/>
        </w:rPr>
      </w:pPr>
      <w:r>
        <w:rPr>
          <w:rFonts w:hint="eastAsia"/>
        </w:rPr>
        <w:t>“衣服”的“服”字确实有其对应的声调，并且在汉语拼音中明确地标记为第二声“fú”。正确理解和使用声调，对于我们掌握汉语发音规则，乃至提升中文表达能力都有着不可忽视的作用。通过学习和练习，我们可以更加精准地运用汉语拼音来辅助我们的学习和交流，让沟通变得更加顺畅和有效。</w:t>
      </w:r>
    </w:p>
    <w:p w14:paraId="54B9A587" w14:textId="77777777" w:rsidR="00561CA5" w:rsidRDefault="00561CA5">
      <w:pPr>
        <w:rPr>
          <w:rFonts w:hint="eastAsia"/>
        </w:rPr>
      </w:pPr>
    </w:p>
    <w:p w14:paraId="11118602" w14:textId="77777777" w:rsidR="00561CA5" w:rsidRDefault="00561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B7BC" w14:textId="71101564" w:rsidR="00BE5844" w:rsidRDefault="00BE5844"/>
    <w:sectPr w:rsidR="00BE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44"/>
    <w:rsid w:val="00561CA5"/>
    <w:rsid w:val="00BE584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C6EAB-8EA4-4356-A5FC-4E009AB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