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E375D" w14:textId="77777777" w:rsidR="003162CB" w:rsidRDefault="003162CB">
      <w:pPr>
        <w:rPr>
          <w:rFonts w:hint="eastAsia"/>
        </w:rPr>
      </w:pPr>
    </w:p>
    <w:p w14:paraId="410C9934" w14:textId="77777777" w:rsidR="003162CB" w:rsidRDefault="003162CB">
      <w:pPr>
        <w:rPr>
          <w:rFonts w:hint="eastAsia"/>
        </w:rPr>
      </w:pPr>
      <w:r>
        <w:rPr>
          <w:rFonts w:hint="eastAsia"/>
        </w:rPr>
        <w:tab/>
        <w:t>蒹葭原文及翻译朗诵的拼音</w:t>
      </w:r>
    </w:p>
    <w:p w14:paraId="060AECF1" w14:textId="77777777" w:rsidR="003162CB" w:rsidRDefault="003162CB">
      <w:pPr>
        <w:rPr>
          <w:rFonts w:hint="eastAsia"/>
        </w:rPr>
      </w:pPr>
    </w:p>
    <w:p w14:paraId="1CB92190" w14:textId="77777777" w:rsidR="003162CB" w:rsidRDefault="003162CB">
      <w:pPr>
        <w:rPr>
          <w:rFonts w:hint="eastAsia"/>
        </w:rPr>
      </w:pPr>
    </w:p>
    <w:p w14:paraId="6A3F2441" w14:textId="77777777" w:rsidR="003162CB" w:rsidRDefault="003162CB">
      <w:pPr>
        <w:rPr>
          <w:rFonts w:hint="eastAsia"/>
        </w:rPr>
      </w:pPr>
      <w:r>
        <w:rPr>
          <w:rFonts w:hint="eastAsia"/>
        </w:rPr>
        <w:tab/>
        <w:t>《蒹葭》是中国古代诗歌总集《诗经》中的一篇，属于秦风部分。这首诗以优美的语言和深邃的情感著称，描绘了一个人在河边寻找心仪之人的景象。通过细腻的笔触，它传达出一种淡淡的忧愁与追寻不得的惆怅。以下是《蒹葭》的原文、翻译以及朗诵时所用的拼音。</w:t>
      </w:r>
    </w:p>
    <w:p w14:paraId="36456060" w14:textId="77777777" w:rsidR="003162CB" w:rsidRDefault="003162CB">
      <w:pPr>
        <w:rPr>
          <w:rFonts w:hint="eastAsia"/>
        </w:rPr>
      </w:pPr>
    </w:p>
    <w:p w14:paraId="73D763F1" w14:textId="77777777" w:rsidR="003162CB" w:rsidRDefault="003162CB">
      <w:pPr>
        <w:rPr>
          <w:rFonts w:hint="eastAsia"/>
        </w:rPr>
      </w:pPr>
    </w:p>
    <w:p w14:paraId="1A8BCCFC" w14:textId="77777777" w:rsidR="003162CB" w:rsidRDefault="003162CB">
      <w:pPr>
        <w:rPr>
          <w:rFonts w:hint="eastAsia"/>
        </w:rPr>
      </w:pPr>
    </w:p>
    <w:p w14:paraId="3DC4E3D3" w14:textId="77777777" w:rsidR="003162CB" w:rsidRDefault="003162CB">
      <w:pPr>
        <w:rPr>
          <w:rFonts w:hint="eastAsia"/>
        </w:rPr>
      </w:pPr>
      <w:r>
        <w:rPr>
          <w:rFonts w:hint="eastAsia"/>
        </w:rPr>
        <w:tab/>
        <w:t>原文</w:t>
      </w:r>
    </w:p>
    <w:p w14:paraId="499B537B" w14:textId="77777777" w:rsidR="003162CB" w:rsidRDefault="003162CB">
      <w:pPr>
        <w:rPr>
          <w:rFonts w:hint="eastAsia"/>
        </w:rPr>
      </w:pPr>
    </w:p>
    <w:p w14:paraId="00438404" w14:textId="77777777" w:rsidR="003162CB" w:rsidRDefault="003162CB">
      <w:pPr>
        <w:rPr>
          <w:rFonts w:hint="eastAsia"/>
        </w:rPr>
      </w:pPr>
    </w:p>
    <w:p w14:paraId="7347CAAC" w14:textId="77777777" w:rsidR="003162CB" w:rsidRDefault="003162CB">
      <w:pPr>
        <w:rPr>
          <w:rFonts w:hint="eastAsia"/>
        </w:rPr>
      </w:pPr>
      <w:r>
        <w:rPr>
          <w:rFonts w:hint="eastAsia"/>
        </w:rPr>
        <w:tab/>
        <w:t>蒹葭苍苍，白露为霜。</w:t>
      </w:r>
    </w:p>
    <w:p w14:paraId="7254A2CA" w14:textId="77777777" w:rsidR="003162CB" w:rsidRDefault="003162CB">
      <w:pPr>
        <w:rPr>
          <w:rFonts w:hint="eastAsia"/>
        </w:rPr>
      </w:pPr>
    </w:p>
    <w:p w14:paraId="01F048CC" w14:textId="77777777" w:rsidR="003162CB" w:rsidRDefault="003162CB">
      <w:pPr>
        <w:rPr>
          <w:rFonts w:hint="eastAsia"/>
        </w:rPr>
      </w:pPr>
      <w:r>
        <w:rPr>
          <w:rFonts w:hint="eastAsia"/>
        </w:rPr>
        <w:t>所谓伊人，在水一方。</w:t>
      </w:r>
    </w:p>
    <w:p w14:paraId="061E255F" w14:textId="77777777" w:rsidR="003162CB" w:rsidRDefault="003162CB">
      <w:pPr>
        <w:rPr>
          <w:rFonts w:hint="eastAsia"/>
        </w:rPr>
      </w:pPr>
    </w:p>
    <w:p w14:paraId="1F600557" w14:textId="77777777" w:rsidR="003162CB" w:rsidRDefault="003162CB">
      <w:pPr>
        <w:rPr>
          <w:rFonts w:hint="eastAsia"/>
        </w:rPr>
      </w:pPr>
      <w:r>
        <w:rPr>
          <w:rFonts w:hint="eastAsia"/>
        </w:rPr>
        <w:t>溯洄从之，道阻且长。</w:t>
      </w:r>
    </w:p>
    <w:p w14:paraId="097DAB6C" w14:textId="77777777" w:rsidR="003162CB" w:rsidRDefault="003162CB">
      <w:pPr>
        <w:rPr>
          <w:rFonts w:hint="eastAsia"/>
        </w:rPr>
      </w:pPr>
    </w:p>
    <w:p w14:paraId="0D367F23" w14:textId="77777777" w:rsidR="003162CB" w:rsidRDefault="003162CB">
      <w:pPr>
        <w:rPr>
          <w:rFonts w:hint="eastAsia"/>
        </w:rPr>
      </w:pPr>
      <w:r>
        <w:rPr>
          <w:rFonts w:hint="eastAsia"/>
        </w:rPr>
        <w:t>溯游从之，宛在水中央。</w:t>
      </w:r>
    </w:p>
    <w:p w14:paraId="7A6A63EE" w14:textId="77777777" w:rsidR="003162CB" w:rsidRDefault="003162CB">
      <w:pPr>
        <w:rPr>
          <w:rFonts w:hint="eastAsia"/>
        </w:rPr>
      </w:pPr>
    </w:p>
    <w:p w14:paraId="3A8C4A0F" w14:textId="77777777" w:rsidR="003162CB" w:rsidRDefault="003162CB">
      <w:pPr>
        <w:rPr>
          <w:rFonts w:hint="eastAsia"/>
        </w:rPr>
      </w:pPr>
      <w:r>
        <w:rPr>
          <w:rFonts w:hint="eastAsia"/>
        </w:rPr>
        <w:t>蒹葭萋萋，白露未晞。</w:t>
      </w:r>
    </w:p>
    <w:p w14:paraId="6AF5DB60" w14:textId="77777777" w:rsidR="003162CB" w:rsidRDefault="003162CB">
      <w:pPr>
        <w:rPr>
          <w:rFonts w:hint="eastAsia"/>
        </w:rPr>
      </w:pPr>
    </w:p>
    <w:p w14:paraId="65F42BE1" w14:textId="77777777" w:rsidR="003162CB" w:rsidRDefault="003162CB">
      <w:pPr>
        <w:rPr>
          <w:rFonts w:hint="eastAsia"/>
        </w:rPr>
      </w:pPr>
      <w:r>
        <w:rPr>
          <w:rFonts w:hint="eastAsia"/>
        </w:rPr>
        <w:t>所谓伊人，在水之湄。</w:t>
      </w:r>
    </w:p>
    <w:p w14:paraId="4A646B4C" w14:textId="77777777" w:rsidR="003162CB" w:rsidRDefault="003162CB">
      <w:pPr>
        <w:rPr>
          <w:rFonts w:hint="eastAsia"/>
        </w:rPr>
      </w:pPr>
    </w:p>
    <w:p w14:paraId="6FFBD4FA" w14:textId="77777777" w:rsidR="003162CB" w:rsidRDefault="003162CB">
      <w:pPr>
        <w:rPr>
          <w:rFonts w:hint="eastAsia"/>
        </w:rPr>
      </w:pPr>
      <w:r>
        <w:rPr>
          <w:rFonts w:hint="eastAsia"/>
        </w:rPr>
        <w:t>溯洄从之，道阻且跻。</w:t>
      </w:r>
    </w:p>
    <w:p w14:paraId="7C89FB19" w14:textId="77777777" w:rsidR="003162CB" w:rsidRDefault="003162CB">
      <w:pPr>
        <w:rPr>
          <w:rFonts w:hint="eastAsia"/>
        </w:rPr>
      </w:pPr>
    </w:p>
    <w:p w14:paraId="57C1DD20" w14:textId="77777777" w:rsidR="003162CB" w:rsidRDefault="003162CB">
      <w:pPr>
        <w:rPr>
          <w:rFonts w:hint="eastAsia"/>
        </w:rPr>
      </w:pPr>
      <w:r>
        <w:rPr>
          <w:rFonts w:hint="eastAsia"/>
        </w:rPr>
        <w:t>溯游从之，宛在水中坻。</w:t>
      </w:r>
    </w:p>
    <w:p w14:paraId="7B45274D" w14:textId="77777777" w:rsidR="003162CB" w:rsidRDefault="003162CB">
      <w:pPr>
        <w:rPr>
          <w:rFonts w:hint="eastAsia"/>
        </w:rPr>
      </w:pPr>
    </w:p>
    <w:p w14:paraId="0B615D7A" w14:textId="77777777" w:rsidR="003162CB" w:rsidRDefault="003162CB">
      <w:pPr>
        <w:rPr>
          <w:rFonts w:hint="eastAsia"/>
        </w:rPr>
      </w:pPr>
      <w:r>
        <w:rPr>
          <w:rFonts w:hint="eastAsia"/>
        </w:rPr>
        <w:t>蒹葭采采，白露未已。</w:t>
      </w:r>
    </w:p>
    <w:p w14:paraId="42735BA9" w14:textId="77777777" w:rsidR="003162CB" w:rsidRDefault="003162CB">
      <w:pPr>
        <w:rPr>
          <w:rFonts w:hint="eastAsia"/>
        </w:rPr>
      </w:pPr>
    </w:p>
    <w:p w14:paraId="5F9A0D80" w14:textId="77777777" w:rsidR="003162CB" w:rsidRDefault="003162CB">
      <w:pPr>
        <w:rPr>
          <w:rFonts w:hint="eastAsia"/>
        </w:rPr>
      </w:pPr>
      <w:r>
        <w:rPr>
          <w:rFonts w:hint="eastAsia"/>
        </w:rPr>
        <w:t>所谓伊人，在水之涘。</w:t>
      </w:r>
    </w:p>
    <w:p w14:paraId="37B31EAC" w14:textId="77777777" w:rsidR="003162CB" w:rsidRDefault="003162CB">
      <w:pPr>
        <w:rPr>
          <w:rFonts w:hint="eastAsia"/>
        </w:rPr>
      </w:pPr>
    </w:p>
    <w:p w14:paraId="0D0C0273" w14:textId="77777777" w:rsidR="003162CB" w:rsidRDefault="003162CB">
      <w:pPr>
        <w:rPr>
          <w:rFonts w:hint="eastAsia"/>
        </w:rPr>
      </w:pPr>
      <w:r>
        <w:rPr>
          <w:rFonts w:hint="eastAsia"/>
        </w:rPr>
        <w:t>溯洄从之，道阻且右。</w:t>
      </w:r>
    </w:p>
    <w:p w14:paraId="02FE55C5" w14:textId="77777777" w:rsidR="003162CB" w:rsidRDefault="003162CB">
      <w:pPr>
        <w:rPr>
          <w:rFonts w:hint="eastAsia"/>
        </w:rPr>
      </w:pPr>
    </w:p>
    <w:p w14:paraId="453641BA" w14:textId="77777777" w:rsidR="003162CB" w:rsidRDefault="003162CB">
      <w:pPr>
        <w:rPr>
          <w:rFonts w:hint="eastAsia"/>
        </w:rPr>
      </w:pPr>
      <w:r>
        <w:rPr>
          <w:rFonts w:hint="eastAsia"/>
        </w:rPr>
        <w:t>溯游从之，宛在水中沚。</w:t>
      </w:r>
    </w:p>
    <w:p w14:paraId="667B6844" w14:textId="77777777" w:rsidR="003162CB" w:rsidRDefault="003162CB">
      <w:pPr>
        <w:rPr>
          <w:rFonts w:hint="eastAsia"/>
        </w:rPr>
      </w:pPr>
    </w:p>
    <w:p w14:paraId="0C3B070C" w14:textId="77777777" w:rsidR="003162CB" w:rsidRDefault="003162CB">
      <w:pPr>
        <w:rPr>
          <w:rFonts w:hint="eastAsia"/>
        </w:rPr>
      </w:pPr>
    </w:p>
    <w:p w14:paraId="7CD190CB" w14:textId="77777777" w:rsidR="003162CB" w:rsidRDefault="003162CB">
      <w:pPr>
        <w:rPr>
          <w:rFonts w:hint="eastAsia"/>
        </w:rPr>
      </w:pPr>
    </w:p>
    <w:p w14:paraId="107D1004" w14:textId="77777777" w:rsidR="003162CB" w:rsidRDefault="003162CB">
      <w:pPr>
        <w:rPr>
          <w:rFonts w:hint="eastAsia"/>
        </w:rPr>
      </w:pPr>
      <w:r>
        <w:rPr>
          <w:rFonts w:hint="eastAsia"/>
        </w:rPr>
        <w:tab/>
        <w:t>翻译</w:t>
      </w:r>
    </w:p>
    <w:p w14:paraId="1EB08F40" w14:textId="77777777" w:rsidR="003162CB" w:rsidRDefault="003162CB">
      <w:pPr>
        <w:rPr>
          <w:rFonts w:hint="eastAsia"/>
        </w:rPr>
      </w:pPr>
    </w:p>
    <w:p w14:paraId="63D88118" w14:textId="77777777" w:rsidR="003162CB" w:rsidRDefault="003162CB">
      <w:pPr>
        <w:rPr>
          <w:rFonts w:hint="eastAsia"/>
        </w:rPr>
      </w:pPr>
    </w:p>
    <w:p w14:paraId="6030055B" w14:textId="77777777" w:rsidR="003162CB" w:rsidRDefault="003162CB">
      <w:pPr>
        <w:rPr>
          <w:rFonts w:hint="eastAsia"/>
        </w:rPr>
      </w:pPr>
      <w:r>
        <w:rPr>
          <w:rFonts w:hint="eastAsia"/>
        </w:rPr>
        <w:tab/>
        <w:t>芦苇密密又苍苍，晶莹露水结成霜。</w:t>
      </w:r>
    </w:p>
    <w:p w14:paraId="18DA285D" w14:textId="77777777" w:rsidR="003162CB" w:rsidRDefault="003162CB">
      <w:pPr>
        <w:rPr>
          <w:rFonts w:hint="eastAsia"/>
        </w:rPr>
      </w:pPr>
    </w:p>
    <w:p w14:paraId="55AD19A5" w14:textId="77777777" w:rsidR="003162CB" w:rsidRDefault="003162CB">
      <w:pPr>
        <w:rPr>
          <w:rFonts w:hint="eastAsia"/>
        </w:rPr>
      </w:pPr>
      <w:r>
        <w:rPr>
          <w:rFonts w:hint="eastAsia"/>
        </w:rPr>
        <w:t>我心中想见的人儿啊，就在河水那一方。</w:t>
      </w:r>
    </w:p>
    <w:p w14:paraId="44934039" w14:textId="77777777" w:rsidR="003162CB" w:rsidRDefault="003162CB">
      <w:pPr>
        <w:rPr>
          <w:rFonts w:hint="eastAsia"/>
        </w:rPr>
      </w:pPr>
    </w:p>
    <w:p w14:paraId="6C5763A2" w14:textId="77777777" w:rsidR="003162CB" w:rsidRDefault="003162CB">
      <w:pPr>
        <w:rPr>
          <w:rFonts w:hint="eastAsia"/>
        </w:rPr>
      </w:pPr>
      <w:r>
        <w:rPr>
          <w:rFonts w:hint="eastAsia"/>
        </w:rPr>
        <w:t>逆流而上去找她，道路艰险又漫长。</w:t>
      </w:r>
    </w:p>
    <w:p w14:paraId="6F594D8A" w14:textId="77777777" w:rsidR="003162CB" w:rsidRDefault="003162CB">
      <w:pPr>
        <w:rPr>
          <w:rFonts w:hint="eastAsia"/>
        </w:rPr>
      </w:pPr>
    </w:p>
    <w:p w14:paraId="443D1EB2" w14:textId="77777777" w:rsidR="003162CB" w:rsidRDefault="003162CB">
      <w:pPr>
        <w:rPr>
          <w:rFonts w:hint="eastAsia"/>
        </w:rPr>
      </w:pPr>
      <w:r>
        <w:rPr>
          <w:rFonts w:hint="eastAsia"/>
        </w:rPr>
        <w:t>顺流而下去寻她，仿佛就在水中央。</w:t>
      </w:r>
    </w:p>
    <w:p w14:paraId="6C0F3C32" w14:textId="77777777" w:rsidR="003162CB" w:rsidRDefault="003162CB">
      <w:pPr>
        <w:rPr>
          <w:rFonts w:hint="eastAsia"/>
        </w:rPr>
      </w:pPr>
    </w:p>
    <w:p w14:paraId="55F05C00" w14:textId="77777777" w:rsidR="003162CB" w:rsidRDefault="003162CB">
      <w:pPr>
        <w:rPr>
          <w:rFonts w:hint="eastAsia"/>
        </w:rPr>
      </w:pPr>
      <w:r>
        <w:rPr>
          <w:rFonts w:hint="eastAsia"/>
        </w:rPr>
        <w:t>芦苇茂盛满地长，清晨露水尚未干。</w:t>
      </w:r>
    </w:p>
    <w:p w14:paraId="69E5ACF0" w14:textId="77777777" w:rsidR="003162CB" w:rsidRDefault="003162CB">
      <w:pPr>
        <w:rPr>
          <w:rFonts w:hint="eastAsia"/>
        </w:rPr>
      </w:pPr>
    </w:p>
    <w:p w14:paraId="46F721F6" w14:textId="77777777" w:rsidR="003162CB" w:rsidRDefault="003162CB">
      <w:pPr>
        <w:rPr>
          <w:rFonts w:hint="eastAsia"/>
        </w:rPr>
      </w:pPr>
      <w:r>
        <w:rPr>
          <w:rFonts w:hint="eastAsia"/>
        </w:rPr>
        <w:t>我心中想见的人儿啊，就在水草相接的地方。</w:t>
      </w:r>
    </w:p>
    <w:p w14:paraId="2569C14F" w14:textId="77777777" w:rsidR="003162CB" w:rsidRDefault="003162CB">
      <w:pPr>
        <w:rPr>
          <w:rFonts w:hint="eastAsia"/>
        </w:rPr>
      </w:pPr>
    </w:p>
    <w:p w14:paraId="0F2F3F46" w14:textId="77777777" w:rsidR="003162CB" w:rsidRDefault="003162CB">
      <w:pPr>
        <w:rPr>
          <w:rFonts w:hint="eastAsia"/>
        </w:rPr>
      </w:pPr>
      <w:r>
        <w:rPr>
          <w:rFonts w:hint="eastAsia"/>
        </w:rPr>
        <w:t>逆流而上去找她，道路艰险要攀登。</w:t>
      </w:r>
    </w:p>
    <w:p w14:paraId="34686528" w14:textId="77777777" w:rsidR="003162CB" w:rsidRDefault="003162CB">
      <w:pPr>
        <w:rPr>
          <w:rFonts w:hint="eastAsia"/>
        </w:rPr>
      </w:pPr>
    </w:p>
    <w:p w14:paraId="51D38471" w14:textId="77777777" w:rsidR="003162CB" w:rsidRDefault="003162CB">
      <w:pPr>
        <w:rPr>
          <w:rFonts w:hint="eastAsia"/>
        </w:rPr>
      </w:pPr>
      <w:r>
        <w:rPr>
          <w:rFonts w:hint="eastAsia"/>
        </w:rPr>
        <w:t>顺流而下去寻她，仿佛就在沙洲上。</w:t>
      </w:r>
    </w:p>
    <w:p w14:paraId="42BBD992" w14:textId="77777777" w:rsidR="003162CB" w:rsidRDefault="003162CB">
      <w:pPr>
        <w:rPr>
          <w:rFonts w:hint="eastAsia"/>
        </w:rPr>
      </w:pPr>
    </w:p>
    <w:p w14:paraId="1B11B14A" w14:textId="77777777" w:rsidR="003162CB" w:rsidRDefault="003162CB">
      <w:pPr>
        <w:rPr>
          <w:rFonts w:hint="eastAsia"/>
        </w:rPr>
      </w:pPr>
      <w:r>
        <w:rPr>
          <w:rFonts w:hint="eastAsia"/>
        </w:rPr>
        <w:t>芦苇片片如刀裁，清晨露水未全消。</w:t>
      </w:r>
    </w:p>
    <w:p w14:paraId="5E9BC46E" w14:textId="77777777" w:rsidR="003162CB" w:rsidRDefault="003162CB">
      <w:pPr>
        <w:rPr>
          <w:rFonts w:hint="eastAsia"/>
        </w:rPr>
      </w:pPr>
    </w:p>
    <w:p w14:paraId="57B0DE42" w14:textId="77777777" w:rsidR="003162CB" w:rsidRDefault="003162CB">
      <w:pPr>
        <w:rPr>
          <w:rFonts w:hint="eastAsia"/>
        </w:rPr>
      </w:pPr>
      <w:r>
        <w:rPr>
          <w:rFonts w:hint="eastAsia"/>
        </w:rPr>
        <w:t>我心中想见的人儿啊，就在水边不远处。</w:t>
      </w:r>
    </w:p>
    <w:p w14:paraId="6474813F" w14:textId="77777777" w:rsidR="003162CB" w:rsidRDefault="003162CB">
      <w:pPr>
        <w:rPr>
          <w:rFonts w:hint="eastAsia"/>
        </w:rPr>
      </w:pPr>
    </w:p>
    <w:p w14:paraId="6851DE6C" w14:textId="77777777" w:rsidR="003162CB" w:rsidRDefault="003162CB">
      <w:pPr>
        <w:rPr>
          <w:rFonts w:hint="eastAsia"/>
        </w:rPr>
      </w:pPr>
      <w:r>
        <w:rPr>
          <w:rFonts w:hint="eastAsia"/>
        </w:rPr>
        <w:t>逆流而上去找她，道路曲折又难行。</w:t>
      </w:r>
    </w:p>
    <w:p w14:paraId="42CE1328" w14:textId="77777777" w:rsidR="003162CB" w:rsidRDefault="003162CB">
      <w:pPr>
        <w:rPr>
          <w:rFonts w:hint="eastAsia"/>
        </w:rPr>
      </w:pPr>
    </w:p>
    <w:p w14:paraId="7A75D33D" w14:textId="77777777" w:rsidR="003162CB" w:rsidRDefault="003162CB">
      <w:pPr>
        <w:rPr>
          <w:rFonts w:hint="eastAsia"/>
        </w:rPr>
      </w:pPr>
      <w:r>
        <w:rPr>
          <w:rFonts w:hint="eastAsia"/>
        </w:rPr>
        <w:t>顺流而下去寻她，仿佛就在水中陆。</w:t>
      </w:r>
    </w:p>
    <w:p w14:paraId="48B6CF4D" w14:textId="77777777" w:rsidR="003162CB" w:rsidRDefault="003162CB">
      <w:pPr>
        <w:rPr>
          <w:rFonts w:hint="eastAsia"/>
        </w:rPr>
      </w:pPr>
    </w:p>
    <w:p w14:paraId="12BC083A" w14:textId="77777777" w:rsidR="003162CB" w:rsidRDefault="003162CB">
      <w:pPr>
        <w:rPr>
          <w:rFonts w:hint="eastAsia"/>
        </w:rPr>
      </w:pPr>
    </w:p>
    <w:p w14:paraId="1F6BBB79" w14:textId="77777777" w:rsidR="003162CB" w:rsidRDefault="003162CB">
      <w:pPr>
        <w:rPr>
          <w:rFonts w:hint="eastAsia"/>
        </w:rPr>
      </w:pPr>
    </w:p>
    <w:p w14:paraId="435FBED0" w14:textId="77777777" w:rsidR="003162CB" w:rsidRDefault="003162CB">
      <w:pPr>
        <w:rPr>
          <w:rFonts w:hint="eastAsia"/>
        </w:rPr>
      </w:pPr>
      <w:r>
        <w:rPr>
          <w:rFonts w:hint="eastAsia"/>
        </w:rPr>
        <w:tab/>
        <w:t>朗诵拼音</w:t>
      </w:r>
    </w:p>
    <w:p w14:paraId="5C5E1F2B" w14:textId="77777777" w:rsidR="003162CB" w:rsidRDefault="003162CB">
      <w:pPr>
        <w:rPr>
          <w:rFonts w:hint="eastAsia"/>
        </w:rPr>
      </w:pPr>
    </w:p>
    <w:p w14:paraId="7159DE8E" w14:textId="77777777" w:rsidR="003162CB" w:rsidRDefault="003162CB">
      <w:pPr>
        <w:rPr>
          <w:rFonts w:hint="eastAsia"/>
        </w:rPr>
      </w:pPr>
    </w:p>
    <w:p w14:paraId="0598C76A" w14:textId="77777777" w:rsidR="003162CB" w:rsidRDefault="003162CB">
      <w:pPr>
        <w:rPr>
          <w:rFonts w:hint="eastAsia"/>
        </w:rPr>
      </w:pPr>
      <w:r>
        <w:rPr>
          <w:rFonts w:hint="eastAsia"/>
        </w:rPr>
        <w:tab/>
        <w:t>Jiān jiā cāng cāng, bái lù wéi shuāng.</w:t>
      </w:r>
    </w:p>
    <w:p w14:paraId="58BAB5F0" w14:textId="77777777" w:rsidR="003162CB" w:rsidRDefault="003162CB">
      <w:pPr>
        <w:rPr>
          <w:rFonts w:hint="eastAsia"/>
        </w:rPr>
      </w:pPr>
    </w:p>
    <w:p w14:paraId="48FD3D39" w14:textId="77777777" w:rsidR="003162CB" w:rsidRDefault="003162CB">
      <w:pPr>
        <w:rPr>
          <w:rFonts w:hint="eastAsia"/>
        </w:rPr>
      </w:pPr>
      <w:r>
        <w:rPr>
          <w:rFonts w:hint="eastAsia"/>
        </w:rPr>
        <w:t>Suǒ wèi yī rén, zài shuǐ yī fāng.</w:t>
      </w:r>
    </w:p>
    <w:p w14:paraId="65CB2EF8" w14:textId="77777777" w:rsidR="003162CB" w:rsidRDefault="003162CB">
      <w:pPr>
        <w:rPr>
          <w:rFonts w:hint="eastAsia"/>
        </w:rPr>
      </w:pPr>
    </w:p>
    <w:p w14:paraId="2D108089" w14:textId="77777777" w:rsidR="003162CB" w:rsidRDefault="003162CB">
      <w:pPr>
        <w:rPr>
          <w:rFonts w:hint="eastAsia"/>
        </w:rPr>
      </w:pPr>
      <w:r>
        <w:rPr>
          <w:rFonts w:hint="eastAsia"/>
        </w:rPr>
        <w:t>Sù huí cóng zhī, dào zǔ qiě cháng.</w:t>
      </w:r>
    </w:p>
    <w:p w14:paraId="774ABB71" w14:textId="77777777" w:rsidR="003162CB" w:rsidRDefault="003162CB">
      <w:pPr>
        <w:rPr>
          <w:rFonts w:hint="eastAsia"/>
        </w:rPr>
      </w:pPr>
    </w:p>
    <w:p w14:paraId="3EFE8E73" w14:textId="77777777" w:rsidR="003162CB" w:rsidRDefault="003162CB">
      <w:pPr>
        <w:rPr>
          <w:rFonts w:hint="eastAsia"/>
        </w:rPr>
      </w:pPr>
      <w:r>
        <w:rPr>
          <w:rFonts w:hint="eastAsia"/>
        </w:rPr>
        <w:t>Sù yóu cóng zhī, wǎn zài shuǐ zhōng yāng.</w:t>
      </w:r>
    </w:p>
    <w:p w14:paraId="42F1FD6C" w14:textId="77777777" w:rsidR="003162CB" w:rsidRDefault="003162CB">
      <w:pPr>
        <w:rPr>
          <w:rFonts w:hint="eastAsia"/>
        </w:rPr>
      </w:pPr>
    </w:p>
    <w:p w14:paraId="415296B3" w14:textId="77777777" w:rsidR="003162CB" w:rsidRDefault="003162CB">
      <w:pPr>
        <w:rPr>
          <w:rFonts w:hint="eastAsia"/>
        </w:rPr>
      </w:pPr>
      <w:r>
        <w:rPr>
          <w:rFonts w:hint="eastAsia"/>
        </w:rPr>
        <w:t>Jiān jiā qī qī, bái lù wèi xī.</w:t>
      </w:r>
    </w:p>
    <w:p w14:paraId="09B52CD0" w14:textId="77777777" w:rsidR="003162CB" w:rsidRDefault="003162CB">
      <w:pPr>
        <w:rPr>
          <w:rFonts w:hint="eastAsia"/>
        </w:rPr>
      </w:pPr>
    </w:p>
    <w:p w14:paraId="344963FC" w14:textId="77777777" w:rsidR="003162CB" w:rsidRDefault="003162CB">
      <w:pPr>
        <w:rPr>
          <w:rFonts w:hint="eastAsia"/>
        </w:rPr>
      </w:pPr>
      <w:r>
        <w:rPr>
          <w:rFonts w:hint="eastAsia"/>
        </w:rPr>
        <w:t>Suǒ wèi yī rén, zài shuǐ zhī méi.</w:t>
      </w:r>
    </w:p>
    <w:p w14:paraId="156BEF34" w14:textId="77777777" w:rsidR="003162CB" w:rsidRDefault="003162CB">
      <w:pPr>
        <w:rPr>
          <w:rFonts w:hint="eastAsia"/>
        </w:rPr>
      </w:pPr>
    </w:p>
    <w:p w14:paraId="3DFD57F0" w14:textId="77777777" w:rsidR="003162CB" w:rsidRDefault="003162CB">
      <w:pPr>
        <w:rPr>
          <w:rFonts w:hint="eastAsia"/>
        </w:rPr>
      </w:pPr>
      <w:r>
        <w:rPr>
          <w:rFonts w:hint="eastAsia"/>
        </w:rPr>
        <w:t>Sù huí cóng zhī, dào zǔ qiě jī.</w:t>
      </w:r>
    </w:p>
    <w:p w14:paraId="5AFC62CE" w14:textId="77777777" w:rsidR="003162CB" w:rsidRDefault="003162CB">
      <w:pPr>
        <w:rPr>
          <w:rFonts w:hint="eastAsia"/>
        </w:rPr>
      </w:pPr>
    </w:p>
    <w:p w14:paraId="5CFD8470" w14:textId="77777777" w:rsidR="003162CB" w:rsidRDefault="003162CB">
      <w:pPr>
        <w:rPr>
          <w:rFonts w:hint="eastAsia"/>
        </w:rPr>
      </w:pPr>
      <w:r>
        <w:rPr>
          <w:rFonts w:hint="eastAsia"/>
        </w:rPr>
        <w:t>Sù yóu cóng zhī, wǎn zài shuǐ zhōng chí.</w:t>
      </w:r>
    </w:p>
    <w:p w14:paraId="048B698E" w14:textId="77777777" w:rsidR="003162CB" w:rsidRDefault="003162CB">
      <w:pPr>
        <w:rPr>
          <w:rFonts w:hint="eastAsia"/>
        </w:rPr>
      </w:pPr>
    </w:p>
    <w:p w14:paraId="56C37610" w14:textId="77777777" w:rsidR="003162CB" w:rsidRDefault="003162CB">
      <w:pPr>
        <w:rPr>
          <w:rFonts w:hint="eastAsia"/>
        </w:rPr>
      </w:pPr>
      <w:r>
        <w:rPr>
          <w:rFonts w:hint="eastAsia"/>
        </w:rPr>
        <w:t>Jiān jiā cǎi cǎi, bái lù wèi yǐ.</w:t>
      </w:r>
    </w:p>
    <w:p w14:paraId="2985AE04" w14:textId="77777777" w:rsidR="003162CB" w:rsidRDefault="003162CB">
      <w:pPr>
        <w:rPr>
          <w:rFonts w:hint="eastAsia"/>
        </w:rPr>
      </w:pPr>
    </w:p>
    <w:p w14:paraId="08AF93FF" w14:textId="77777777" w:rsidR="003162CB" w:rsidRDefault="003162CB">
      <w:pPr>
        <w:rPr>
          <w:rFonts w:hint="eastAsia"/>
        </w:rPr>
      </w:pPr>
      <w:r>
        <w:rPr>
          <w:rFonts w:hint="eastAsia"/>
        </w:rPr>
        <w:t>Suǒ wèi yī rén, zài shuǐ zhī sì.</w:t>
      </w:r>
    </w:p>
    <w:p w14:paraId="278B6FC8" w14:textId="77777777" w:rsidR="003162CB" w:rsidRDefault="003162CB">
      <w:pPr>
        <w:rPr>
          <w:rFonts w:hint="eastAsia"/>
        </w:rPr>
      </w:pPr>
    </w:p>
    <w:p w14:paraId="1FD1F2A5" w14:textId="77777777" w:rsidR="003162CB" w:rsidRDefault="003162CB">
      <w:pPr>
        <w:rPr>
          <w:rFonts w:hint="eastAsia"/>
        </w:rPr>
      </w:pPr>
      <w:r>
        <w:rPr>
          <w:rFonts w:hint="eastAsia"/>
        </w:rPr>
        <w:t>Sù huí cóng zhī, dào zǔ qiě yòu.</w:t>
      </w:r>
    </w:p>
    <w:p w14:paraId="0FD1B0A2" w14:textId="77777777" w:rsidR="003162CB" w:rsidRDefault="003162CB">
      <w:pPr>
        <w:rPr>
          <w:rFonts w:hint="eastAsia"/>
        </w:rPr>
      </w:pPr>
    </w:p>
    <w:p w14:paraId="7EAD7064" w14:textId="77777777" w:rsidR="003162CB" w:rsidRDefault="003162CB">
      <w:pPr>
        <w:rPr>
          <w:rFonts w:hint="eastAsia"/>
        </w:rPr>
      </w:pPr>
      <w:r>
        <w:rPr>
          <w:rFonts w:hint="eastAsia"/>
        </w:rPr>
        <w:t>Sù yóu cóng zhī, wǎn zài shuǐ zhōng zhǐ.</w:t>
      </w:r>
    </w:p>
    <w:p w14:paraId="2E6B2553" w14:textId="77777777" w:rsidR="003162CB" w:rsidRDefault="003162CB">
      <w:pPr>
        <w:rPr>
          <w:rFonts w:hint="eastAsia"/>
        </w:rPr>
      </w:pPr>
    </w:p>
    <w:p w14:paraId="5BB2138E" w14:textId="77777777" w:rsidR="003162CB" w:rsidRDefault="003162CB">
      <w:pPr>
        <w:rPr>
          <w:rFonts w:hint="eastAsia"/>
        </w:rPr>
      </w:pPr>
    </w:p>
    <w:p w14:paraId="2F15432C" w14:textId="77777777" w:rsidR="003162CB" w:rsidRDefault="003162CB">
      <w:pPr>
        <w:rPr>
          <w:rFonts w:hint="eastAsia"/>
        </w:rPr>
      </w:pPr>
    </w:p>
    <w:p w14:paraId="777962DF" w14:textId="77777777" w:rsidR="003162CB" w:rsidRDefault="003162C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4A1ED02" w14:textId="77777777" w:rsidR="003162CB" w:rsidRDefault="003162CB">
      <w:pPr>
        <w:rPr>
          <w:rFonts w:hint="eastAsia"/>
        </w:rPr>
      </w:pPr>
    </w:p>
    <w:p w14:paraId="4974D820" w14:textId="77777777" w:rsidR="003162CB" w:rsidRDefault="003162CB">
      <w:pPr>
        <w:rPr>
          <w:rFonts w:hint="eastAsia"/>
        </w:rPr>
      </w:pPr>
    </w:p>
    <w:p w14:paraId="6B70C5A3" w14:textId="77777777" w:rsidR="003162CB" w:rsidRDefault="003162CB">
      <w:pPr>
        <w:rPr>
          <w:rFonts w:hint="eastAsia"/>
        </w:rPr>
      </w:pPr>
      <w:r>
        <w:rPr>
          <w:rFonts w:hint="eastAsia"/>
        </w:rPr>
        <w:tab/>
        <w:t>《蒹葭》以其独特的艺术魅力，不仅在中国古典文学中占据了一席之地，也影响到了后世无数文人墨客。无论是其意境的深远还是文字的优美，《蒹葭》都堪称经典之作。在朗诵这首诗时，通过正确的拼音发音，可以更好地体会到原作的魅力，感受那份穿越千年的深情与哀愁。</w:t>
      </w:r>
    </w:p>
    <w:p w14:paraId="19CE8F70" w14:textId="77777777" w:rsidR="003162CB" w:rsidRDefault="003162CB">
      <w:pPr>
        <w:rPr>
          <w:rFonts w:hint="eastAsia"/>
        </w:rPr>
      </w:pPr>
    </w:p>
    <w:p w14:paraId="4945CC2E" w14:textId="77777777" w:rsidR="003162CB" w:rsidRDefault="003162CB">
      <w:pPr>
        <w:rPr>
          <w:rFonts w:hint="eastAsia"/>
        </w:rPr>
      </w:pPr>
    </w:p>
    <w:p w14:paraId="22304D4E" w14:textId="77777777" w:rsidR="003162CB" w:rsidRDefault="003162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22EEDA" w14:textId="15B6D5AF" w:rsidR="007B10C6" w:rsidRDefault="007B10C6"/>
    <w:sectPr w:rsidR="007B10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0C6"/>
    <w:rsid w:val="003162CB"/>
    <w:rsid w:val="007B10C6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35B178-C8CA-444B-A512-B9B56A8DB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10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1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10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10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10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10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10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10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10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10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10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10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10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10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10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10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10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10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10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1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10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10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1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10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10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10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10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10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10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