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2072" w14:textId="77777777" w:rsidR="005571AF" w:rsidRDefault="005571AF">
      <w:pPr>
        <w:rPr>
          <w:rFonts w:hint="eastAsia"/>
        </w:rPr>
      </w:pPr>
    </w:p>
    <w:p w14:paraId="3E8F9C27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《苦将侬强的强读几声》：一个关于坚持与勇气的故事</w:t>
      </w:r>
    </w:p>
    <w:p w14:paraId="3D2EE70F" w14:textId="77777777" w:rsidR="005571AF" w:rsidRDefault="005571AF">
      <w:pPr>
        <w:rPr>
          <w:rFonts w:hint="eastAsia"/>
        </w:rPr>
      </w:pPr>
    </w:p>
    <w:p w14:paraId="2F60AB4D" w14:textId="77777777" w:rsidR="005571AF" w:rsidRDefault="005571AF">
      <w:pPr>
        <w:rPr>
          <w:rFonts w:hint="eastAsia"/>
        </w:rPr>
      </w:pPr>
    </w:p>
    <w:p w14:paraId="337869EE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《苦将侬强的强读几声》这个题目或许会让初次听到的人感到一丝困惑，它不仅仅是一个简单的题目，而是一首歌的名字，更深层次地讲，它承载着一段关于坚持与勇气的故事。在汉语中，“强”字有多种读音，根据不同的语境可以读作“qiáng”、“qiǎng”或“jiàng”。这里的“强”取“qiǎng”之意，表达了一种被迫、勉强的状态，而“苦将侬强”则描绘了一个在困难面前不断挣扎、试图保持坚强的形象。</w:t>
      </w:r>
    </w:p>
    <w:p w14:paraId="55EF7A2D" w14:textId="77777777" w:rsidR="005571AF" w:rsidRDefault="005571AF">
      <w:pPr>
        <w:rPr>
          <w:rFonts w:hint="eastAsia"/>
        </w:rPr>
      </w:pPr>
    </w:p>
    <w:p w14:paraId="29675C3E" w14:textId="77777777" w:rsidR="005571AF" w:rsidRDefault="005571AF">
      <w:pPr>
        <w:rPr>
          <w:rFonts w:hint="eastAsia"/>
        </w:rPr>
      </w:pPr>
    </w:p>
    <w:p w14:paraId="30D04E9D" w14:textId="77777777" w:rsidR="005571AF" w:rsidRDefault="005571AF">
      <w:pPr>
        <w:rPr>
          <w:rFonts w:hint="eastAsia"/>
        </w:rPr>
      </w:pPr>
    </w:p>
    <w:p w14:paraId="2AA099E1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音乐背后的故事</w:t>
      </w:r>
    </w:p>
    <w:p w14:paraId="1267A70C" w14:textId="77777777" w:rsidR="005571AF" w:rsidRDefault="005571AF">
      <w:pPr>
        <w:rPr>
          <w:rFonts w:hint="eastAsia"/>
        </w:rPr>
      </w:pPr>
    </w:p>
    <w:p w14:paraId="2A739458" w14:textId="77777777" w:rsidR="005571AF" w:rsidRDefault="005571AF">
      <w:pPr>
        <w:rPr>
          <w:rFonts w:hint="eastAsia"/>
        </w:rPr>
      </w:pPr>
    </w:p>
    <w:p w14:paraId="17E26E1E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这首歌出自一位深具影响力的音乐人之手，他从自己的经历出发，将生活中的不易与挑战化作了旋律与歌词，传达给每一个听众。歌曲讲述的是一个普通人在面对生活的重压时，虽然内心充满痛苦与挣扎，但依然选择勇敢前行的故事。通过“强读几声”，作者希望传达出即使是在最艰难的时刻，也要尝试着给自己加油打气，哪怕这力量微弱如斯。</w:t>
      </w:r>
    </w:p>
    <w:p w14:paraId="00062B89" w14:textId="77777777" w:rsidR="005571AF" w:rsidRDefault="005571AF">
      <w:pPr>
        <w:rPr>
          <w:rFonts w:hint="eastAsia"/>
        </w:rPr>
      </w:pPr>
    </w:p>
    <w:p w14:paraId="0E16C254" w14:textId="77777777" w:rsidR="005571AF" w:rsidRDefault="005571AF">
      <w:pPr>
        <w:rPr>
          <w:rFonts w:hint="eastAsia"/>
        </w:rPr>
      </w:pPr>
    </w:p>
    <w:p w14:paraId="5073C3DA" w14:textId="77777777" w:rsidR="005571AF" w:rsidRDefault="005571AF">
      <w:pPr>
        <w:rPr>
          <w:rFonts w:hint="eastAsia"/>
        </w:rPr>
      </w:pPr>
    </w:p>
    <w:p w14:paraId="5A653812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情感共鸣与社会意义</w:t>
      </w:r>
    </w:p>
    <w:p w14:paraId="3D794AF5" w14:textId="77777777" w:rsidR="005571AF" w:rsidRDefault="005571AF">
      <w:pPr>
        <w:rPr>
          <w:rFonts w:hint="eastAsia"/>
        </w:rPr>
      </w:pPr>
    </w:p>
    <w:p w14:paraId="5E2391DD" w14:textId="77777777" w:rsidR="005571AF" w:rsidRDefault="005571AF">
      <w:pPr>
        <w:rPr>
          <w:rFonts w:hint="eastAsia"/>
        </w:rPr>
      </w:pPr>
    </w:p>
    <w:p w14:paraId="5876A470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《苦将侬强的强读几声》之所以能够触动许多人的心弦，是因为它触及了现代社会中普遍存在的一个问题——个人如何在压力山大、竞争激烈的环境中保持自我，同时又能积极向上地面对生活。这首歌不仅鼓励人们在逆境中寻找光明，也提醒大家关注周围人的心理健康，共同营造一个更加温暖和支持的社会环境。</w:t>
      </w:r>
    </w:p>
    <w:p w14:paraId="44CC77F6" w14:textId="77777777" w:rsidR="005571AF" w:rsidRDefault="005571AF">
      <w:pPr>
        <w:rPr>
          <w:rFonts w:hint="eastAsia"/>
        </w:rPr>
      </w:pPr>
    </w:p>
    <w:p w14:paraId="211131A4" w14:textId="77777777" w:rsidR="005571AF" w:rsidRDefault="005571AF">
      <w:pPr>
        <w:rPr>
          <w:rFonts w:hint="eastAsia"/>
        </w:rPr>
      </w:pPr>
    </w:p>
    <w:p w14:paraId="38AD594A" w14:textId="77777777" w:rsidR="005571AF" w:rsidRDefault="005571AF">
      <w:pPr>
        <w:rPr>
          <w:rFonts w:hint="eastAsia"/>
        </w:rPr>
      </w:pPr>
    </w:p>
    <w:p w14:paraId="63309188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艺术表现形式的多样性</w:t>
      </w:r>
    </w:p>
    <w:p w14:paraId="5263F02D" w14:textId="77777777" w:rsidR="005571AF" w:rsidRDefault="005571AF">
      <w:pPr>
        <w:rPr>
          <w:rFonts w:hint="eastAsia"/>
        </w:rPr>
      </w:pPr>
    </w:p>
    <w:p w14:paraId="62D6E631" w14:textId="77777777" w:rsidR="005571AF" w:rsidRDefault="005571AF">
      <w:pPr>
        <w:rPr>
          <w:rFonts w:hint="eastAsia"/>
        </w:rPr>
      </w:pPr>
    </w:p>
    <w:p w14:paraId="527F8C3E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除了通过音乐来表达情感之外，《苦将侬强的强读几声》还被改编成了多种形式的艺术作品，包括但不限于舞蹈、戏剧甚至是视觉艺术。这些不同形式的作品从多个角度解读了原曲所蕴含的深刻含义，使得更多的人能够以自己喜爱的方式去理解和感受这首歌曲的魅力。</w:t>
      </w:r>
    </w:p>
    <w:p w14:paraId="20D377E4" w14:textId="77777777" w:rsidR="005571AF" w:rsidRDefault="005571AF">
      <w:pPr>
        <w:rPr>
          <w:rFonts w:hint="eastAsia"/>
        </w:rPr>
      </w:pPr>
    </w:p>
    <w:p w14:paraId="1E302B6D" w14:textId="77777777" w:rsidR="005571AF" w:rsidRDefault="005571AF">
      <w:pPr>
        <w:rPr>
          <w:rFonts w:hint="eastAsia"/>
        </w:rPr>
      </w:pPr>
    </w:p>
    <w:p w14:paraId="1FFDCA7C" w14:textId="77777777" w:rsidR="005571AF" w:rsidRDefault="005571AF">
      <w:pPr>
        <w:rPr>
          <w:rFonts w:hint="eastAsia"/>
        </w:rPr>
      </w:pPr>
    </w:p>
    <w:p w14:paraId="50877AD4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最后的总结：向每一位坚强的灵魂致敬</w:t>
      </w:r>
    </w:p>
    <w:p w14:paraId="604A8797" w14:textId="77777777" w:rsidR="005571AF" w:rsidRDefault="005571AF">
      <w:pPr>
        <w:rPr>
          <w:rFonts w:hint="eastAsia"/>
        </w:rPr>
      </w:pPr>
    </w:p>
    <w:p w14:paraId="162D3A21" w14:textId="77777777" w:rsidR="005571AF" w:rsidRDefault="005571AF">
      <w:pPr>
        <w:rPr>
          <w:rFonts w:hint="eastAsia"/>
        </w:rPr>
      </w:pPr>
    </w:p>
    <w:p w14:paraId="4F160B88" w14:textId="77777777" w:rsidR="005571AF" w:rsidRDefault="005571AF">
      <w:pPr>
        <w:rPr>
          <w:rFonts w:hint="eastAsia"/>
        </w:rPr>
      </w:pPr>
      <w:r>
        <w:rPr>
          <w:rFonts w:hint="eastAsia"/>
        </w:rPr>
        <w:tab/>
        <w:t>无论是在生活的哪个角落，我们都能找到那些默默努力、不懈奋斗的身影。《苦将侬强的强读几声》不仅仅是一首歌，它更像是一种精神的象征，代表着无数个在逆境中不屈不挠、勇往直前的灵魂。让我们一起向这些坚强的生命致敬，同时也给予自己更多的勇气与力量，面对未来的每一天。</w:t>
      </w:r>
    </w:p>
    <w:p w14:paraId="7B85CFF5" w14:textId="77777777" w:rsidR="005571AF" w:rsidRDefault="005571AF">
      <w:pPr>
        <w:rPr>
          <w:rFonts w:hint="eastAsia"/>
        </w:rPr>
      </w:pPr>
    </w:p>
    <w:p w14:paraId="11D24037" w14:textId="77777777" w:rsidR="005571AF" w:rsidRDefault="005571AF">
      <w:pPr>
        <w:rPr>
          <w:rFonts w:hint="eastAsia"/>
        </w:rPr>
      </w:pPr>
    </w:p>
    <w:p w14:paraId="08971BDB" w14:textId="77777777" w:rsidR="005571AF" w:rsidRDefault="00557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0414C" w14:textId="49F64A8F" w:rsidR="00E51131" w:rsidRDefault="00E51131"/>
    <w:sectPr w:rsidR="00E5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1"/>
    <w:rsid w:val="005571AF"/>
    <w:rsid w:val="00E5113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B0A02-693B-40C4-86D2-B7AAFBDB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