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4786E" w14:textId="77777777" w:rsidR="00DE0274" w:rsidRDefault="00DE0274">
      <w:pPr>
        <w:rPr>
          <w:rFonts w:hint="eastAsia"/>
        </w:rPr>
      </w:pPr>
    </w:p>
    <w:p w14:paraId="0C694A0F" w14:textId="77777777" w:rsidR="00DE0274" w:rsidRDefault="00DE0274">
      <w:pPr>
        <w:rPr>
          <w:rFonts w:hint="eastAsia"/>
        </w:rPr>
      </w:pPr>
      <w:r>
        <w:rPr>
          <w:rFonts w:hint="eastAsia"/>
        </w:rPr>
        <w:tab/>
        <w:t>芦苇的拼音怎么读</w:t>
      </w:r>
    </w:p>
    <w:p w14:paraId="58B1CFF1" w14:textId="77777777" w:rsidR="00DE0274" w:rsidRDefault="00DE0274">
      <w:pPr>
        <w:rPr>
          <w:rFonts w:hint="eastAsia"/>
        </w:rPr>
      </w:pPr>
    </w:p>
    <w:p w14:paraId="19FB5BA4" w14:textId="77777777" w:rsidR="00DE0274" w:rsidRDefault="00DE0274">
      <w:pPr>
        <w:rPr>
          <w:rFonts w:hint="eastAsia"/>
        </w:rPr>
      </w:pPr>
    </w:p>
    <w:p w14:paraId="6172FD4D" w14:textId="77777777" w:rsidR="00DE0274" w:rsidRDefault="00DE0274">
      <w:pPr>
        <w:rPr>
          <w:rFonts w:hint="eastAsia"/>
        </w:rPr>
      </w:pPr>
      <w:r>
        <w:rPr>
          <w:rFonts w:hint="eastAsia"/>
        </w:rPr>
        <w:tab/>
        <w:t>芦苇（拼音：lú wěi），是中国及世界各地广泛分布的一种植物。芦苇属于禾本科多年生草本植物，主要生长在水边或湿地中。它们不仅具有重要的生态价值，而且在中国文化中也有着丰富的象征意义。</w:t>
      </w:r>
    </w:p>
    <w:p w14:paraId="41F01E01" w14:textId="77777777" w:rsidR="00DE0274" w:rsidRDefault="00DE0274">
      <w:pPr>
        <w:rPr>
          <w:rFonts w:hint="eastAsia"/>
        </w:rPr>
      </w:pPr>
    </w:p>
    <w:p w14:paraId="4944B888" w14:textId="77777777" w:rsidR="00DE0274" w:rsidRDefault="00DE0274">
      <w:pPr>
        <w:rPr>
          <w:rFonts w:hint="eastAsia"/>
        </w:rPr>
      </w:pPr>
    </w:p>
    <w:p w14:paraId="6D5B84B7" w14:textId="77777777" w:rsidR="00DE0274" w:rsidRDefault="00DE0274">
      <w:pPr>
        <w:rPr>
          <w:rFonts w:hint="eastAsia"/>
        </w:rPr>
      </w:pPr>
    </w:p>
    <w:p w14:paraId="5F920953" w14:textId="77777777" w:rsidR="00DE0274" w:rsidRDefault="00DE0274">
      <w:pPr>
        <w:rPr>
          <w:rFonts w:hint="eastAsia"/>
        </w:rPr>
      </w:pPr>
      <w:r>
        <w:rPr>
          <w:rFonts w:hint="eastAsia"/>
        </w:rPr>
        <w:tab/>
        <w:t>芦苇的拼音解析</w:t>
      </w:r>
    </w:p>
    <w:p w14:paraId="461071BD" w14:textId="77777777" w:rsidR="00DE0274" w:rsidRDefault="00DE0274">
      <w:pPr>
        <w:rPr>
          <w:rFonts w:hint="eastAsia"/>
        </w:rPr>
      </w:pPr>
    </w:p>
    <w:p w14:paraId="09FB8BC3" w14:textId="77777777" w:rsidR="00DE0274" w:rsidRDefault="00DE0274">
      <w:pPr>
        <w:rPr>
          <w:rFonts w:hint="eastAsia"/>
        </w:rPr>
      </w:pPr>
    </w:p>
    <w:p w14:paraId="739792CD" w14:textId="77777777" w:rsidR="00DE0274" w:rsidRDefault="00DE0274">
      <w:pPr>
        <w:rPr>
          <w:rFonts w:hint="eastAsia"/>
        </w:rPr>
      </w:pPr>
      <w:r>
        <w:rPr>
          <w:rFonts w:hint="eastAsia"/>
        </w:rPr>
        <w:tab/>
        <w:t>“芦”字的拼音是 lú，“苇”字的拼音是 wěi。这两个汉字组合在一起，就形成了“芦苇”这个词组，用来指代这种植物。在学习普通话的过程中，正确地发音对于理解和交流都非常重要。因此，了解“芦苇”的正确拼音读法对于学习中文的人来说尤其重要。</w:t>
      </w:r>
    </w:p>
    <w:p w14:paraId="0DA5BE4A" w14:textId="77777777" w:rsidR="00DE0274" w:rsidRDefault="00DE0274">
      <w:pPr>
        <w:rPr>
          <w:rFonts w:hint="eastAsia"/>
        </w:rPr>
      </w:pPr>
    </w:p>
    <w:p w14:paraId="508AD1F3" w14:textId="77777777" w:rsidR="00DE0274" w:rsidRDefault="00DE0274">
      <w:pPr>
        <w:rPr>
          <w:rFonts w:hint="eastAsia"/>
        </w:rPr>
      </w:pPr>
    </w:p>
    <w:p w14:paraId="728592A6" w14:textId="77777777" w:rsidR="00DE0274" w:rsidRDefault="00DE0274">
      <w:pPr>
        <w:rPr>
          <w:rFonts w:hint="eastAsia"/>
        </w:rPr>
      </w:pPr>
    </w:p>
    <w:p w14:paraId="09EC7016" w14:textId="77777777" w:rsidR="00DE0274" w:rsidRDefault="00DE0274">
      <w:pPr>
        <w:rPr>
          <w:rFonts w:hint="eastAsia"/>
        </w:rPr>
      </w:pPr>
      <w:r>
        <w:rPr>
          <w:rFonts w:hint="eastAsia"/>
        </w:rPr>
        <w:tab/>
        <w:t>芦苇的文化含义</w:t>
      </w:r>
    </w:p>
    <w:p w14:paraId="3736961F" w14:textId="77777777" w:rsidR="00DE0274" w:rsidRDefault="00DE0274">
      <w:pPr>
        <w:rPr>
          <w:rFonts w:hint="eastAsia"/>
        </w:rPr>
      </w:pPr>
    </w:p>
    <w:p w14:paraId="1AB176AE" w14:textId="77777777" w:rsidR="00DE0274" w:rsidRDefault="00DE0274">
      <w:pPr>
        <w:rPr>
          <w:rFonts w:hint="eastAsia"/>
        </w:rPr>
      </w:pPr>
    </w:p>
    <w:p w14:paraId="3DEC5BE9" w14:textId="77777777" w:rsidR="00DE0274" w:rsidRDefault="00DE0274">
      <w:pPr>
        <w:rPr>
          <w:rFonts w:hint="eastAsia"/>
        </w:rPr>
      </w:pPr>
      <w:r>
        <w:rPr>
          <w:rFonts w:hint="eastAsia"/>
        </w:rPr>
        <w:tab/>
        <w:t>在中国传统文化中，芦苇常常被视为柔韧和谦逊的象征。它能够在风中摇曳而不折断，代表着一种坚韧不拔的精神。由于芦苇生长环境的独特性，它也成为了文人墨客笔下常见的意象之一，用来表达对自然美景的赞美或是寄托个人的情感。</w:t>
      </w:r>
    </w:p>
    <w:p w14:paraId="14EF7240" w14:textId="77777777" w:rsidR="00DE0274" w:rsidRDefault="00DE0274">
      <w:pPr>
        <w:rPr>
          <w:rFonts w:hint="eastAsia"/>
        </w:rPr>
      </w:pPr>
    </w:p>
    <w:p w14:paraId="04F545EE" w14:textId="77777777" w:rsidR="00DE0274" w:rsidRDefault="00DE0274">
      <w:pPr>
        <w:rPr>
          <w:rFonts w:hint="eastAsia"/>
        </w:rPr>
      </w:pPr>
    </w:p>
    <w:p w14:paraId="1C31A914" w14:textId="77777777" w:rsidR="00DE0274" w:rsidRDefault="00DE0274">
      <w:pPr>
        <w:rPr>
          <w:rFonts w:hint="eastAsia"/>
        </w:rPr>
      </w:pPr>
    </w:p>
    <w:p w14:paraId="2AC62645" w14:textId="77777777" w:rsidR="00DE0274" w:rsidRDefault="00DE0274">
      <w:pPr>
        <w:rPr>
          <w:rFonts w:hint="eastAsia"/>
        </w:rPr>
      </w:pPr>
      <w:r>
        <w:rPr>
          <w:rFonts w:hint="eastAsia"/>
        </w:rPr>
        <w:tab/>
        <w:t>芦苇的应用价值</w:t>
      </w:r>
    </w:p>
    <w:p w14:paraId="1CB44396" w14:textId="77777777" w:rsidR="00DE0274" w:rsidRDefault="00DE0274">
      <w:pPr>
        <w:rPr>
          <w:rFonts w:hint="eastAsia"/>
        </w:rPr>
      </w:pPr>
    </w:p>
    <w:p w14:paraId="4D86FA2B" w14:textId="77777777" w:rsidR="00DE0274" w:rsidRDefault="00DE0274">
      <w:pPr>
        <w:rPr>
          <w:rFonts w:hint="eastAsia"/>
        </w:rPr>
      </w:pPr>
    </w:p>
    <w:p w14:paraId="5A16E64E" w14:textId="77777777" w:rsidR="00DE0274" w:rsidRDefault="00DE0274">
      <w:pPr>
        <w:rPr>
          <w:rFonts w:hint="eastAsia"/>
        </w:rPr>
      </w:pPr>
      <w:r>
        <w:rPr>
          <w:rFonts w:hint="eastAsia"/>
        </w:rPr>
        <w:tab/>
        <w:t>除了其文化和美学价值外，芦苇还具有广泛的实用价值。例如，在环境保护方面，芦苇可以用于净化水质，帮助治理水体污染；在工业生产中，芦苇可以作为造纸原料或是制作编织品等手工艺品的材料；而在医药领域，某些种类的芦苇还被发现含有能够治疗疾病的成分。</w:t>
      </w:r>
    </w:p>
    <w:p w14:paraId="56FFD3F9" w14:textId="77777777" w:rsidR="00DE0274" w:rsidRDefault="00DE0274">
      <w:pPr>
        <w:rPr>
          <w:rFonts w:hint="eastAsia"/>
        </w:rPr>
      </w:pPr>
    </w:p>
    <w:p w14:paraId="0B226BE9" w14:textId="77777777" w:rsidR="00DE0274" w:rsidRDefault="00DE0274">
      <w:pPr>
        <w:rPr>
          <w:rFonts w:hint="eastAsia"/>
        </w:rPr>
      </w:pPr>
    </w:p>
    <w:p w14:paraId="0B29E52B" w14:textId="77777777" w:rsidR="00DE0274" w:rsidRDefault="00DE0274">
      <w:pPr>
        <w:rPr>
          <w:rFonts w:hint="eastAsia"/>
        </w:rPr>
      </w:pPr>
    </w:p>
    <w:p w14:paraId="61B21363" w14:textId="77777777" w:rsidR="00DE0274" w:rsidRDefault="00DE0274">
      <w:pPr>
        <w:rPr>
          <w:rFonts w:hint="eastAsia"/>
        </w:rPr>
      </w:pPr>
      <w:r>
        <w:rPr>
          <w:rFonts w:hint="eastAsia"/>
        </w:rPr>
        <w:tab/>
        <w:t>如何正确读出芦苇的拼音</w:t>
      </w:r>
    </w:p>
    <w:p w14:paraId="6CACD03E" w14:textId="77777777" w:rsidR="00DE0274" w:rsidRDefault="00DE0274">
      <w:pPr>
        <w:rPr>
          <w:rFonts w:hint="eastAsia"/>
        </w:rPr>
      </w:pPr>
    </w:p>
    <w:p w14:paraId="59A26D25" w14:textId="77777777" w:rsidR="00DE0274" w:rsidRDefault="00DE0274">
      <w:pPr>
        <w:rPr>
          <w:rFonts w:hint="eastAsia"/>
        </w:rPr>
      </w:pPr>
    </w:p>
    <w:p w14:paraId="4BB06BB7" w14:textId="77777777" w:rsidR="00DE0274" w:rsidRDefault="00DE0274">
      <w:pPr>
        <w:rPr>
          <w:rFonts w:hint="eastAsia"/>
        </w:rPr>
      </w:pPr>
      <w:r>
        <w:rPr>
          <w:rFonts w:hint="eastAsia"/>
        </w:rPr>
        <w:tab/>
        <w:t>为了确保准确无误地读出“芦苇”的拼音，我们需要注意以下几点：</w:t>
      </w:r>
    </w:p>
    <w:p w14:paraId="727105AD" w14:textId="77777777" w:rsidR="00DE0274" w:rsidRDefault="00DE0274">
      <w:pPr>
        <w:rPr>
          <w:rFonts w:hint="eastAsia"/>
        </w:rPr>
      </w:pPr>
    </w:p>
    <w:p w14:paraId="456FEED0" w14:textId="77777777" w:rsidR="00DE0274" w:rsidRDefault="00DE0274">
      <w:pPr>
        <w:rPr>
          <w:rFonts w:hint="eastAsia"/>
        </w:rPr>
      </w:pPr>
      <w:r>
        <w:rPr>
          <w:rFonts w:hint="eastAsia"/>
        </w:rPr>
        <w:t>1. “lú”中的“l”发音时舌尖要轻触上齿龈，形成轻微阻碍后迅速放开；“u”是一个圆唇元音，发音时嘴唇要呈圆形。</w:t>
      </w:r>
    </w:p>
    <w:p w14:paraId="3BDA76D1" w14:textId="77777777" w:rsidR="00DE0274" w:rsidRDefault="00DE0274">
      <w:pPr>
        <w:rPr>
          <w:rFonts w:hint="eastAsia"/>
        </w:rPr>
      </w:pPr>
    </w:p>
    <w:p w14:paraId="57CF91CF" w14:textId="77777777" w:rsidR="00DE0274" w:rsidRDefault="00DE0274">
      <w:pPr>
        <w:rPr>
          <w:rFonts w:hint="eastAsia"/>
        </w:rPr>
      </w:pPr>
      <w:r>
        <w:rPr>
          <w:rFonts w:hint="eastAsia"/>
        </w:rPr>
        <w:t>2. “wěi”中的“w”发音类似于英语中的“w”，但是更加柔和；“ěi”是由“e”和“i”两个音素组成的复韵母，发音时先发出“e”的声音，然后平滑过渡到“i”。</w:t>
      </w:r>
    </w:p>
    <w:p w14:paraId="5D37E0A1" w14:textId="77777777" w:rsidR="00DE0274" w:rsidRDefault="00DE0274">
      <w:pPr>
        <w:rPr>
          <w:rFonts w:hint="eastAsia"/>
        </w:rPr>
      </w:pPr>
    </w:p>
    <w:p w14:paraId="08897BAC" w14:textId="77777777" w:rsidR="00DE0274" w:rsidRDefault="00DE0274">
      <w:pPr>
        <w:rPr>
          <w:rFonts w:hint="eastAsia"/>
        </w:rPr>
      </w:pPr>
      <w:r>
        <w:rPr>
          <w:rFonts w:hint="eastAsia"/>
        </w:rPr>
        <w:t>掌握了这些发音技巧之后，就能够更加自信地用普通话来表达“芦苇”这个词了。</w:t>
      </w:r>
    </w:p>
    <w:p w14:paraId="24CB8F18" w14:textId="77777777" w:rsidR="00DE0274" w:rsidRDefault="00DE0274">
      <w:pPr>
        <w:rPr>
          <w:rFonts w:hint="eastAsia"/>
        </w:rPr>
      </w:pPr>
    </w:p>
    <w:p w14:paraId="3E3FF2B1" w14:textId="77777777" w:rsidR="00DE0274" w:rsidRDefault="00DE0274">
      <w:pPr>
        <w:rPr>
          <w:rFonts w:hint="eastAsia"/>
        </w:rPr>
      </w:pPr>
    </w:p>
    <w:p w14:paraId="72CFEC25" w14:textId="77777777" w:rsidR="00DE0274" w:rsidRDefault="00DE0274">
      <w:pPr>
        <w:rPr>
          <w:rFonts w:hint="eastAsia"/>
        </w:rPr>
      </w:pPr>
    </w:p>
    <w:p w14:paraId="6C95CFF6" w14:textId="77777777" w:rsidR="00DE0274" w:rsidRDefault="00DE0274">
      <w:pPr>
        <w:rPr>
          <w:rFonts w:hint="eastAsia"/>
        </w:rPr>
      </w:pPr>
      <w:r>
        <w:rPr>
          <w:rFonts w:hint="eastAsia"/>
        </w:rPr>
        <w:tab/>
        <w:t>最后的总结</w:t>
      </w:r>
    </w:p>
    <w:p w14:paraId="2D1C3E69" w14:textId="77777777" w:rsidR="00DE0274" w:rsidRDefault="00DE0274">
      <w:pPr>
        <w:rPr>
          <w:rFonts w:hint="eastAsia"/>
        </w:rPr>
      </w:pPr>
    </w:p>
    <w:p w14:paraId="353BB70B" w14:textId="77777777" w:rsidR="00DE0274" w:rsidRDefault="00DE0274">
      <w:pPr>
        <w:rPr>
          <w:rFonts w:hint="eastAsia"/>
        </w:rPr>
      </w:pPr>
    </w:p>
    <w:p w14:paraId="1845EB6B" w14:textId="77777777" w:rsidR="00DE0274" w:rsidRDefault="00DE0274">
      <w:pPr>
        <w:rPr>
          <w:rFonts w:hint="eastAsia"/>
        </w:rPr>
      </w:pPr>
      <w:r>
        <w:rPr>
          <w:rFonts w:hint="eastAsia"/>
        </w:rPr>
        <w:tab/>
        <w:t>通过上述介绍，我们不仅了解了“芦苇”的正确拼音读法，同时也认识到了这种普通而又特别的植物所蕴含的文化价值及其多方面的应用价值。无论是作为一种自然资源还是文化符号，芦苇都在不断地向人们展示着它的独特魅力。</w:t>
      </w:r>
    </w:p>
    <w:p w14:paraId="3EFE9E28" w14:textId="77777777" w:rsidR="00DE0274" w:rsidRDefault="00DE0274">
      <w:pPr>
        <w:rPr>
          <w:rFonts w:hint="eastAsia"/>
        </w:rPr>
      </w:pPr>
    </w:p>
    <w:p w14:paraId="0F9C33CD" w14:textId="77777777" w:rsidR="00DE0274" w:rsidRDefault="00DE0274">
      <w:pPr>
        <w:rPr>
          <w:rFonts w:hint="eastAsia"/>
        </w:rPr>
      </w:pPr>
    </w:p>
    <w:p w14:paraId="0A389C11" w14:textId="77777777" w:rsidR="00DE0274" w:rsidRDefault="00DE0274">
      <w:pPr>
        <w:rPr>
          <w:rFonts w:hint="eastAsia"/>
        </w:rPr>
      </w:pPr>
      <w:r>
        <w:rPr>
          <w:rFonts w:hint="eastAsia"/>
        </w:rPr>
        <w:t>本文是由每日作文网(2345lzwz.com)为大家创作</w:t>
      </w:r>
    </w:p>
    <w:p w14:paraId="0CF90FC6" w14:textId="767BE622" w:rsidR="000346C4" w:rsidRDefault="000346C4"/>
    <w:sectPr w:rsidR="000346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6C4"/>
    <w:rsid w:val="000346C4"/>
    <w:rsid w:val="00DE0274"/>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46B9D8-510E-4CDA-A7B9-FF0BA3923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46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46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46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46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46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46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46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46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46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46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46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46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46C4"/>
    <w:rPr>
      <w:rFonts w:cstheme="majorBidi"/>
      <w:color w:val="2F5496" w:themeColor="accent1" w:themeShade="BF"/>
      <w:sz w:val="28"/>
      <w:szCs w:val="28"/>
    </w:rPr>
  </w:style>
  <w:style w:type="character" w:customStyle="1" w:styleId="50">
    <w:name w:val="标题 5 字符"/>
    <w:basedOn w:val="a0"/>
    <w:link w:val="5"/>
    <w:uiPriority w:val="9"/>
    <w:semiHidden/>
    <w:rsid w:val="000346C4"/>
    <w:rPr>
      <w:rFonts w:cstheme="majorBidi"/>
      <w:color w:val="2F5496" w:themeColor="accent1" w:themeShade="BF"/>
      <w:sz w:val="24"/>
    </w:rPr>
  </w:style>
  <w:style w:type="character" w:customStyle="1" w:styleId="60">
    <w:name w:val="标题 6 字符"/>
    <w:basedOn w:val="a0"/>
    <w:link w:val="6"/>
    <w:uiPriority w:val="9"/>
    <w:semiHidden/>
    <w:rsid w:val="000346C4"/>
    <w:rPr>
      <w:rFonts w:cstheme="majorBidi"/>
      <w:b/>
      <w:bCs/>
      <w:color w:val="2F5496" w:themeColor="accent1" w:themeShade="BF"/>
    </w:rPr>
  </w:style>
  <w:style w:type="character" w:customStyle="1" w:styleId="70">
    <w:name w:val="标题 7 字符"/>
    <w:basedOn w:val="a0"/>
    <w:link w:val="7"/>
    <w:uiPriority w:val="9"/>
    <w:semiHidden/>
    <w:rsid w:val="000346C4"/>
    <w:rPr>
      <w:rFonts w:cstheme="majorBidi"/>
      <w:b/>
      <w:bCs/>
      <w:color w:val="595959" w:themeColor="text1" w:themeTint="A6"/>
    </w:rPr>
  </w:style>
  <w:style w:type="character" w:customStyle="1" w:styleId="80">
    <w:name w:val="标题 8 字符"/>
    <w:basedOn w:val="a0"/>
    <w:link w:val="8"/>
    <w:uiPriority w:val="9"/>
    <w:semiHidden/>
    <w:rsid w:val="000346C4"/>
    <w:rPr>
      <w:rFonts w:cstheme="majorBidi"/>
      <w:color w:val="595959" w:themeColor="text1" w:themeTint="A6"/>
    </w:rPr>
  </w:style>
  <w:style w:type="character" w:customStyle="1" w:styleId="90">
    <w:name w:val="标题 9 字符"/>
    <w:basedOn w:val="a0"/>
    <w:link w:val="9"/>
    <w:uiPriority w:val="9"/>
    <w:semiHidden/>
    <w:rsid w:val="000346C4"/>
    <w:rPr>
      <w:rFonts w:eastAsiaTheme="majorEastAsia" w:cstheme="majorBidi"/>
      <w:color w:val="595959" w:themeColor="text1" w:themeTint="A6"/>
    </w:rPr>
  </w:style>
  <w:style w:type="paragraph" w:styleId="a3">
    <w:name w:val="Title"/>
    <w:basedOn w:val="a"/>
    <w:next w:val="a"/>
    <w:link w:val="a4"/>
    <w:uiPriority w:val="10"/>
    <w:qFormat/>
    <w:rsid w:val="000346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46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46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46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46C4"/>
    <w:pPr>
      <w:spacing w:before="160"/>
      <w:jc w:val="center"/>
    </w:pPr>
    <w:rPr>
      <w:i/>
      <w:iCs/>
      <w:color w:val="404040" w:themeColor="text1" w:themeTint="BF"/>
    </w:rPr>
  </w:style>
  <w:style w:type="character" w:customStyle="1" w:styleId="a8">
    <w:name w:val="引用 字符"/>
    <w:basedOn w:val="a0"/>
    <w:link w:val="a7"/>
    <w:uiPriority w:val="29"/>
    <w:rsid w:val="000346C4"/>
    <w:rPr>
      <w:i/>
      <w:iCs/>
      <w:color w:val="404040" w:themeColor="text1" w:themeTint="BF"/>
    </w:rPr>
  </w:style>
  <w:style w:type="paragraph" w:styleId="a9">
    <w:name w:val="List Paragraph"/>
    <w:basedOn w:val="a"/>
    <w:uiPriority w:val="34"/>
    <w:qFormat/>
    <w:rsid w:val="000346C4"/>
    <w:pPr>
      <w:ind w:left="720"/>
      <w:contextualSpacing/>
    </w:pPr>
  </w:style>
  <w:style w:type="character" w:styleId="aa">
    <w:name w:val="Intense Emphasis"/>
    <w:basedOn w:val="a0"/>
    <w:uiPriority w:val="21"/>
    <w:qFormat/>
    <w:rsid w:val="000346C4"/>
    <w:rPr>
      <w:i/>
      <w:iCs/>
      <w:color w:val="2F5496" w:themeColor="accent1" w:themeShade="BF"/>
    </w:rPr>
  </w:style>
  <w:style w:type="paragraph" w:styleId="ab">
    <w:name w:val="Intense Quote"/>
    <w:basedOn w:val="a"/>
    <w:next w:val="a"/>
    <w:link w:val="ac"/>
    <w:uiPriority w:val="30"/>
    <w:qFormat/>
    <w:rsid w:val="000346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46C4"/>
    <w:rPr>
      <w:i/>
      <w:iCs/>
      <w:color w:val="2F5496" w:themeColor="accent1" w:themeShade="BF"/>
    </w:rPr>
  </w:style>
  <w:style w:type="character" w:styleId="ad">
    <w:name w:val="Intense Reference"/>
    <w:basedOn w:val="a0"/>
    <w:uiPriority w:val="32"/>
    <w:qFormat/>
    <w:rsid w:val="000346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2025-01-21T03:39:00Z</dcterms:created>
  <dcterms:modified xsi:type="dcterms:W3CDTF">2025-01-21T03:39:00Z</dcterms:modified>
</cp:coreProperties>
</file>